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8B5CD" w14:textId="0B4679B1" w:rsidR="000A44FF" w:rsidRDefault="00626535" w:rsidP="000A44FF">
      <w:pPr>
        <w:jc w:val="center"/>
      </w:pPr>
      <w:r>
        <w:rPr>
          <w:noProof/>
        </w:rPr>
        <mc:AlternateContent>
          <mc:Choice Requires="wps">
            <w:drawing>
              <wp:anchor distT="0" distB="0" distL="114300" distR="114300" simplePos="0" relativeHeight="251666432" behindDoc="0" locked="0" layoutInCell="1" allowOverlap="1" wp14:anchorId="5EC40F65" wp14:editId="7145B1AE">
                <wp:simplePos x="0" y="0"/>
                <wp:positionH relativeFrom="margin">
                  <wp:align>right</wp:align>
                </wp:positionH>
                <wp:positionV relativeFrom="paragraph">
                  <wp:posOffset>47320</wp:posOffset>
                </wp:positionV>
                <wp:extent cx="4290365" cy="21945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0365"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76D7F" w14:textId="10B867C9" w:rsidR="005124F7" w:rsidRDefault="006103DD" w:rsidP="006103DD">
                            <w:pPr>
                              <w:jc w:val="center"/>
                            </w:pPr>
                            <w:r>
                              <w:t>&lt;Enter your photo or information here&gt;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40F65" id="_x0000_t202" coordsize="21600,21600" o:spt="202" path="m,l,21600r21600,l21600,xe">
                <v:stroke joinstyle="miter"/>
                <v:path gradientshapeok="t" o:connecttype="rect"/>
              </v:shapetype>
              <v:shape id="Text Box 15" o:spid="_x0000_s1026" type="#_x0000_t202" style="position:absolute;left:0;text-align:left;margin-left:286.6pt;margin-top:3.75pt;width:337.8pt;height:172.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9odgIAAGYFAAAOAAAAZHJzL2Uyb0RvYy54bWysVEtPGzEQvlfqf7B8L5uEJC0RG5SCqCoh&#10;QIWKs+O1iVWvx7Un2U1/fcfezaOUC1Uvu2PP+/M3c37R1pZtVIgGXMmHJwPOlJNQGfdc8u+P1x8+&#10;cRZRuEpYcKrkWxX5xfz9u/PGz9QIVmArFRgFcXHW+JKvEP2sKKJcqVrEE/DKkVJDqAXSMTwXVRAN&#10;Ra9tMRoMpkUDofIBpIqRbq86JZ/n+ForiXdaR4XMlpxqw/wN+btM32J+LmbPQfiVkX0Z4h+qqIVx&#10;lHQf6kqgYOtg/gpVGxkggsYTCXUBWhupcg/UzXDwopuHlfAq90LgRL+HKf6/sPJ28+DvA8P2M7T0&#10;gAmQxsdZpMvUT6tDnf5UKSM9Qbjdw6ZaZJIux6Ozwel0wpkk3Wh4Np5MM7DFwd2HiF8U1CwJJQ/0&#10;LhkusbmJSCnJdGeSskWwpro21uZD4oK6tIFtBL2ixVwkefxhZR1rSj49nQxyYAfJvYtsXQqjMhv6&#10;dIcWs4Rbq5KNdd+UZqbKnb6SW0ip3D5/tk5WmlK9xbG3P1T1FueuD/LImcHh3rk2DkLuPo/PAbLq&#10;xw4y3dkT4Ed9JxHbZds//RKqLTEiQDcs0ctrQ692IyLei0DTQSSgicc7+mgLhDr0EmcrCL9eu0/2&#10;RFrSctbQtJU8/lyLoDizXx3R+Ww4HqfxzIfx5OOIDuFYszzWuHV9CUSFIe0WL7OY7NHuRB2gfqLF&#10;sEhZSSWcpNwlx514id0OoMUi1WKRjWggvcAb9+BlCp3gTZx8bJ9E8D1xkTh/C7u5FLMX/O1sk6eD&#10;xRpBm0zuBHCHag88DXPmfL940rY4Pmerw3qc/wYAAP//AwBQSwMEFAAGAAgAAAAhABzGm8neAAAA&#10;BgEAAA8AAABkcnMvZG93bnJldi54bWxMj8tqwzAQRfeF/oOYQDelkdNguzgeh1L6gO4S90F2iqXY&#10;ptbIWIrt/n2nq3Y53Mu5Z/LtbDsxmsG3jhBWywiEocrplmqEt/Lp5g6ED4q06hwZhG/jYVtcXuQq&#10;026inRn3oRYMIZ8phCaEPpPSV42xyi9db4izkxusCnwOtdSDmhhuO3kbRYm0qiVeaFRvHhpTfe3P&#10;FuFwXX+++vn5fVrH6/7xZSzTD10iXi3m+w2IYObwV4ZffVaHgp2O7kzaiw6BHwkIaQyCwySNExBH&#10;BOatQBa5/K9f/AAAAP//AwBQSwECLQAUAAYACAAAACEAtoM4kv4AAADhAQAAEwAAAAAAAAAAAAAA&#10;AAAAAAAAW0NvbnRlbnRfVHlwZXNdLnhtbFBLAQItABQABgAIAAAAIQA4/SH/1gAAAJQBAAALAAAA&#10;AAAAAAAAAAAAAC8BAABfcmVscy8ucmVsc1BLAQItABQABgAIAAAAIQAaY99odgIAAGYFAAAOAAAA&#10;AAAAAAAAAAAAAC4CAABkcnMvZTJvRG9jLnhtbFBLAQItABQABgAIAAAAIQAcxpvJ3gAAAAYBAAAP&#10;AAAAAAAAAAAAAAAAANAEAABkcnMvZG93bnJldi54bWxQSwUGAAAAAAQABADzAAAA2wUAAAAA&#10;" fillcolor="white [3201]" stroked="f" strokeweight=".5pt">
                <v:textbox>
                  <w:txbxContent>
                    <w:p w14:paraId="48776D7F" w14:textId="10B867C9" w:rsidR="005124F7" w:rsidRDefault="006103DD" w:rsidP="006103DD">
                      <w:pPr>
                        <w:jc w:val="center"/>
                      </w:pPr>
                      <w:r>
                        <w:t>&lt;Enter your photo or information here&gt;</w:t>
                      </w:r>
                    </w:p>
                  </w:txbxContent>
                </v:textbox>
                <w10:wrap anchorx="margin"/>
              </v:shape>
            </w:pict>
          </mc:Fallback>
        </mc:AlternateContent>
      </w:r>
      <w:r w:rsidR="00711000">
        <w:rPr>
          <w:noProof/>
        </w:rPr>
        <mc:AlternateContent>
          <mc:Choice Requires="wps">
            <w:drawing>
              <wp:anchor distT="0" distB="0" distL="114300" distR="114300" simplePos="0" relativeHeight="251667456" behindDoc="0" locked="0" layoutInCell="1" allowOverlap="1" wp14:anchorId="20EBB411" wp14:editId="50CF8155">
                <wp:simplePos x="0" y="0"/>
                <wp:positionH relativeFrom="column">
                  <wp:posOffset>3399078</wp:posOffset>
                </wp:positionH>
                <wp:positionV relativeFrom="paragraph">
                  <wp:posOffset>124587</wp:posOffset>
                </wp:positionV>
                <wp:extent cx="2559594" cy="1745343"/>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2559594" cy="174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3A6F" w14:textId="53BA2FD5" w:rsidR="005124F7" w:rsidRDefault="00B25D30">
                            <w:r>
                              <w:rPr>
                                <w:noProof/>
                              </w:rPr>
                              <w:drawing>
                                <wp:inline distT="0" distB="0" distL="0" distR="0" wp14:anchorId="28C9E1CF" wp14:editId="04F6A723">
                                  <wp:extent cx="2315029" cy="1498605"/>
                                  <wp:effectExtent l="0" t="0" r="0" b="6350"/>
                                  <wp:docPr id="708973554" name="Picture 1"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73554" name="Picture 1" descr="A plane flying in the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58376" cy="1526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B411" id="Text Box 18" o:spid="_x0000_s1027" type="#_x0000_t202" style="position:absolute;left:0;text-align:left;margin-left:267.65pt;margin-top:9.8pt;width:201.55pt;height:13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7SbQIAAEUFAAAOAAAAZHJzL2Uyb0RvYy54bWysVEtvGyEQvlfqf0Dc67UdO6mtrCM3katK&#10;URLVqXLGLMSrsgyFsXfdX5+BXT/k9pKqFxiYb4b55sH1TVMZtlU+lGBzPuj1OVNWQlHa15z/eF58&#10;+sxZQGELYcCqnO9U4Dezjx+uazdVQ1iDKZRn5MSGae1yvkZ00ywLcq0qEXrglCWlBl8JpKN/zQov&#10;avJemWzY719mNfjCeZAqBLq9a5V8lvxrrSQ+ah0UMpNzig3T6tO6ims2uxbTVy/cupRdGOIfoqhE&#10;aenRg6s7gYJtfPmHq6qUHgJo7EmoMtC6lCpxIDaD/hmb5Vo4lbhQcoI7pCn8P7fyYbt0T55h8wUa&#10;KmBMSO3CNNBl5NNoX8WdImWkpxTuDmlTDTJJl8PxeDKejDiTpBtcjcYXo4voJzuaOx/wq4KKRSHn&#10;nuqS0iW29wFb6B4SX7OwKI1JtTGW1Tm/vBj3k8FBQ86NjViVqty5OYaeJNwZFTHGflealUViEC9S&#10;f6lb49lWUGcIKZXFRD75JXREaQriPYYd/hjVe4xbHvuXweLBuCot+MT+LOzi5z5k3eIp5ye8o4jN&#10;qiHiJ5VdQbGjgntoZyE4uSipKPci4JPw1PxUYxpofKRFG6DkQydxtgb/+2/3EU89SVrOahqmnIdf&#10;G+EVZ+abpW6dDEajOH3pMBpfDengTzWrU43dVLdAVRnQ1+FkEiMezV7UHqoXmvt5fJVUwkp6O+e4&#10;F2+xHXH6N6SazxOI5s0JvLdLJ6PrWKTYcs/Ni/Cu60ukln6A/diJ6Vl7tthoaWG+QdBl6t2Y5zar&#10;Xf5pVlP3d/9K/AxOzwl1/P1mbwAAAP//AwBQSwMEFAAGAAgAAAAhAO7JeiriAAAACgEAAA8AAABk&#10;cnMvZG93bnJldi54bWxMj01Pg0AURfcm/ofJM3FnB6E0gAxNQ9KYGF20duNuYF6BOB/ITFv01/tc&#10;1eXLPbn3vHI9G83OOPnBWQGPiwgY2tapwXYCDu/bhwyYD9IqqZ1FAd/oYV3d3pSyUO5id3jeh45R&#10;ifWFFNCHMBac+7ZHI/3CjWgpO7rJyEDn1HE1yQuVG83jKFpxIwdLC70cse6x/dyfjICXevsmd01s&#10;sh9dP78eN+PX4SMV4v5u3jwBCziHKwx/+qQOFTk17mSVZ1pAmqQJoRTkK2AE5Em2BNYIiPNlCrwq&#10;+f8Xql8AAAD//wMAUEsBAi0AFAAGAAgAAAAhALaDOJL+AAAA4QEAABMAAAAAAAAAAAAAAAAAAAAA&#10;AFtDb250ZW50X1R5cGVzXS54bWxQSwECLQAUAAYACAAAACEAOP0h/9YAAACUAQAACwAAAAAAAAAA&#10;AAAAAAAvAQAAX3JlbHMvLnJlbHNQSwECLQAUAAYACAAAACEAsIKO0m0CAABFBQAADgAAAAAAAAAA&#10;AAAAAAAuAgAAZHJzL2Uyb0RvYy54bWxQSwECLQAUAAYACAAAACEA7sl6KuIAAAAKAQAADwAAAAAA&#10;AAAAAAAAAADHBAAAZHJzL2Rvd25yZXYueG1sUEsFBgAAAAAEAAQA8wAAANYFAAAAAA==&#10;" filled="f" stroked="f" strokeweight=".5pt">
                <v:textbox>
                  <w:txbxContent>
                    <w:p w14:paraId="425E3A6F" w14:textId="53BA2FD5" w:rsidR="005124F7" w:rsidRDefault="00B25D30">
                      <w:r>
                        <w:rPr>
                          <w:noProof/>
                        </w:rPr>
                        <w:drawing>
                          <wp:inline distT="0" distB="0" distL="0" distR="0" wp14:anchorId="28C9E1CF" wp14:editId="04F6A723">
                            <wp:extent cx="2315029" cy="1498605"/>
                            <wp:effectExtent l="0" t="0" r="0" b="6350"/>
                            <wp:docPr id="708973554" name="Picture 1"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73554" name="Picture 1" descr="A plane flying in the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58376" cy="1526665"/>
                                    </a:xfrm>
                                    <a:prstGeom prst="rect">
                                      <a:avLst/>
                                    </a:prstGeom>
                                  </pic:spPr>
                                </pic:pic>
                              </a:graphicData>
                            </a:graphic>
                          </wp:inline>
                        </w:drawing>
                      </w:r>
                    </w:p>
                  </w:txbxContent>
                </v:textbox>
              </v:shape>
            </w:pict>
          </mc:Fallback>
        </mc:AlternateContent>
      </w:r>
      <w:r w:rsidR="00615D63">
        <w:rPr>
          <w:noProof/>
        </w:rPr>
        <mc:AlternateContent>
          <mc:Choice Requires="wps">
            <w:drawing>
              <wp:anchor distT="0" distB="0" distL="114300" distR="114300" simplePos="0" relativeHeight="251664384" behindDoc="0" locked="0" layoutInCell="1" allowOverlap="1" wp14:anchorId="765447F1" wp14:editId="4F789EC5">
                <wp:simplePos x="0" y="0"/>
                <wp:positionH relativeFrom="margin">
                  <wp:posOffset>3277210</wp:posOffset>
                </wp:positionH>
                <wp:positionV relativeFrom="paragraph">
                  <wp:posOffset>-120701</wp:posOffset>
                </wp:positionV>
                <wp:extent cx="6503212" cy="7567701"/>
                <wp:effectExtent l="0" t="0" r="0" b="0"/>
                <wp:wrapNone/>
                <wp:docPr id="9" name="Text Box 9"/>
                <wp:cNvGraphicFramePr/>
                <a:graphic xmlns:a="http://schemas.openxmlformats.org/drawingml/2006/main">
                  <a:graphicData uri="http://schemas.microsoft.com/office/word/2010/wordprocessingShape">
                    <wps:wsp>
                      <wps:cNvSpPr txBox="1"/>
                      <wps:spPr>
                        <a:xfrm>
                          <a:off x="0" y="0"/>
                          <a:ext cx="6503212" cy="7567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7FAF0" w14:textId="77777777" w:rsidR="00F3577D" w:rsidRDefault="00F3577D"/>
                          <w:p w14:paraId="50D29A7C" w14:textId="77777777" w:rsidR="00D07B6B" w:rsidRDefault="00D07B6B"/>
                          <w:p w14:paraId="3A7D63F5" w14:textId="77777777" w:rsidR="00D07B6B" w:rsidRDefault="00D07B6B"/>
                          <w:p w14:paraId="777090D5" w14:textId="77777777" w:rsidR="00D07B6B" w:rsidRDefault="00D07B6B"/>
                          <w:p w14:paraId="34712B9F" w14:textId="77777777" w:rsidR="00D07B6B" w:rsidRDefault="00D07B6B"/>
                          <w:p w14:paraId="74A3507E" w14:textId="77777777" w:rsidR="00D07B6B" w:rsidRDefault="00D07B6B"/>
                          <w:p w14:paraId="3853FAE5" w14:textId="77777777" w:rsidR="00D07B6B" w:rsidRDefault="00D07B6B"/>
                          <w:p w14:paraId="08CCE642" w14:textId="77777777" w:rsidR="00D07B6B" w:rsidRDefault="00D07B6B"/>
                          <w:p w14:paraId="37AA14E5" w14:textId="77777777" w:rsidR="00D07B6B" w:rsidRDefault="00D07B6B"/>
                          <w:p w14:paraId="12F06166" w14:textId="77777777" w:rsidR="00D07B6B" w:rsidRDefault="00D07B6B"/>
                          <w:p w14:paraId="2AD52F1E" w14:textId="77777777" w:rsidR="00D07B6B" w:rsidRDefault="00D07B6B"/>
                          <w:p w14:paraId="4F7D5A0E" w14:textId="77777777" w:rsidR="00D07B6B" w:rsidRDefault="00D07B6B"/>
                          <w:p w14:paraId="16F4A1DB" w14:textId="77777777" w:rsidR="00D07B6B" w:rsidRDefault="00D07B6B"/>
                          <w:p w14:paraId="41F20F12" w14:textId="77777777" w:rsidR="00D07B6B" w:rsidRDefault="00D07B6B"/>
                          <w:p w14:paraId="7E390E6F" w14:textId="77777777" w:rsidR="00D07B6B" w:rsidRDefault="00D07B6B"/>
                          <w:p w14:paraId="6DEBC3EA" w14:textId="77777777" w:rsidR="00D07B6B" w:rsidRDefault="00D07B6B"/>
                          <w:p w14:paraId="08C7D123" w14:textId="77777777" w:rsidR="00D07B6B" w:rsidRDefault="00D07B6B"/>
                          <w:p w14:paraId="74AED932" w14:textId="77777777" w:rsidR="00D07B6B" w:rsidRDefault="00D07B6B"/>
                          <w:p w14:paraId="72CF36D1" w14:textId="77777777" w:rsidR="00D07B6B" w:rsidRDefault="00D07B6B"/>
                          <w:p w14:paraId="1276E03F" w14:textId="77777777" w:rsidR="00D07B6B" w:rsidRDefault="00D07B6B"/>
                          <w:p w14:paraId="75858F26" w14:textId="77777777" w:rsidR="00D07B6B" w:rsidRDefault="00D07B6B"/>
                          <w:p w14:paraId="1FD1A2D6" w14:textId="77777777" w:rsidR="00D07B6B" w:rsidRDefault="00D07B6B"/>
                          <w:p w14:paraId="4860B34C" w14:textId="77777777" w:rsidR="00D07B6B" w:rsidRDefault="00D07B6B"/>
                          <w:p w14:paraId="40CB565B" w14:textId="77777777" w:rsidR="00D07B6B" w:rsidRDefault="00D07B6B"/>
                          <w:p w14:paraId="53BCC28A" w14:textId="77777777" w:rsidR="00D07B6B" w:rsidRDefault="00D07B6B"/>
                          <w:p w14:paraId="0B800E0A" w14:textId="77777777" w:rsidR="00D07B6B" w:rsidRDefault="00D07B6B"/>
                          <w:p w14:paraId="4AA74A4F" w14:textId="77777777" w:rsidR="00D07B6B" w:rsidRDefault="00D07B6B"/>
                          <w:p w14:paraId="0EDA86C7" w14:textId="77777777" w:rsidR="00D07B6B" w:rsidRDefault="00D07B6B"/>
                          <w:p w14:paraId="70713E1B" w14:textId="77777777" w:rsidR="00D07B6B" w:rsidRDefault="00D07B6B"/>
                          <w:p w14:paraId="43688C64" w14:textId="77777777" w:rsidR="00D07B6B" w:rsidRDefault="00D07B6B"/>
                          <w:p w14:paraId="1CDEB877" w14:textId="77777777" w:rsidR="00D07B6B" w:rsidRDefault="00D07B6B"/>
                          <w:p w14:paraId="2757626E" w14:textId="77777777" w:rsidR="00D07B6B" w:rsidRDefault="00D07B6B"/>
                          <w:p w14:paraId="5E67EE73" w14:textId="77777777" w:rsidR="00D07B6B" w:rsidRDefault="00D07B6B"/>
                          <w:p w14:paraId="54339F79" w14:textId="77777777" w:rsidR="00D07B6B" w:rsidRDefault="00D07B6B"/>
                          <w:p w14:paraId="5B79BBCC" w14:textId="77777777" w:rsidR="00D07B6B" w:rsidRDefault="00D07B6B"/>
                          <w:p w14:paraId="68266EF4" w14:textId="77777777" w:rsidR="00D07B6B" w:rsidRDefault="00D07B6B"/>
                          <w:p w14:paraId="257B6B6C" w14:textId="77777777" w:rsidR="00D07B6B" w:rsidRDefault="00D07B6B"/>
                          <w:p w14:paraId="0AD4CD7A" w14:textId="77777777" w:rsidR="00D07B6B" w:rsidRDefault="00D07B6B"/>
                          <w:p w14:paraId="20DB807D" w14:textId="77777777" w:rsidR="00D07B6B" w:rsidRDefault="00D07B6B"/>
                          <w:p w14:paraId="1FDCF39C" w14:textId="77777777" w:rsidR="00D07B6B" w:rsidRDefault="00D07B6B"/>
                          <w:p w14:paraId="7A7A63FC" w14:textId="77777777" w:rsidR="00D07B6B" w:rsidRDefault="00D07B6B"/>
                          <w:p w14:paraId="445AC337" w14:textId="77777777" w:rsidR="00D07B6B" w:rsidRDefault="00D07B6B"/>
                          <w:p w14:paraId="68FFFACE" w14:textId="77777777" w:rsidR="00D07B6B" w:rsidRDefault="00D07B6B"/>
                          <w:p w14:paraId="3F45AB45" w14:textId="77777777" w:rsidR="00D07B6B" w:rsidRDefault="00D07B6B"/>
                          <w:p w14:paraId="6EC84843" w14:textId="77777777" w:rsidR="00D07B6B" w:rsidRDefault="00D07B6B"/>
                          <w:p w14:paraId="14891626" w14:textId="77777777" w:rsidR="00D07B6B" w:rsidRDefault="00D07B6B"/>
                          <w:p w14:paraId="6A23612E" w14:textId="77777777" w:rsidR="00D07B6B" w:rsidRDefault="00D07B6B"/>
                          <w:p w14:paraId="6A541672" w14:textId="77777777" w:rsidR="00D07B6B" w:rsidRDefault="00D07B6B"/>
                          <w:p w14:paraId="36EE1378" w14:textId="77777777" w:rsidR="00D07B6B" w:rsidRDefault="00D07B6B"/>
                          <w:p w14:paraId="666DA654" w14:textId="77777777" w:rsidR="00D07B6B" w:rsidRDefault="00D07B6B"/>
                          <w:p w14:paraId="1792C626" w14:textId="77777777" w:rsidR="00D07B6B" w:rsidRDefault="00D07B6B"/>
                          <w:p w14:paraId="74C86D47" w14:textId="77777777" w:rsidR="00D07B6B" w:rsidRDefault="00D07B6B"/>
                          <w:p w14:paraId="481535F4" w14:textId="77777777" w:rsidR="00D07B6B" w:rsidRDefault="00D07B6B"/>
                          <w:p w14:paraId="70C3A08A" w14:textId="77777777" w:rsidR="00D07B6B" w:rsidRDefault="00D07B6B"/>
                          <w:p w14:paraId="1BF2B23D" w14:textId="77777777" w:rsidR="00D07B6B" w:rsidRDefault="00D07B6B"/>
                          <w:p w14:paraId="48AC9B69" w14:textId="77777777" w:rsidR="00D07B6B" w:rsidRDefault="00D07B6B"/>
                          <w:p w14:paraId="20D2EF67" w14:textId="77777777" w:rsidR="00D07B6B" w:rsidRDefault="00D07B6B"/>
                          <w:p w14:paraId="5736F73E" w14:textId="77777777" w:rsidR="00D07B6B" w:rsidRDefault="00D07B6B"/>
                          <w:p w14:paraId="72B7E188" w14:textId="77777777" w:rsidR="00D07B6B" w:rsidRDefault="00D07B6B"/>
                          <w:p w14:paraId="135420B6" w14:textId="77777777" w:rsidR="00D07B6B" w:rsidRDefault="00D07B6B"/>
                          <w:p w14:paraId="1D7794CD" w14:textId="77777777" w:rsidR="00D07B6B" w:rsidRDefault="00D07B6B"/>
                          <w:p w14:paraId="0F94362C" w14:textId="77777777" w:rsidR="00D07B6B" w:rsidRDefault="00D07B6B"/>
                          <w:p w14:paraId="43EEE437" w14:textId="77777777" w:rsidR="00D07B6B" w:rsidRDefault="00D07B6B"/>
                          <w:p w14:paraId="3EB5EE98" w14:textId="77777777" w:rsidR="00D07B6B" w:rsidRDefault="00D07B6B"/>
                          <w:p w14:paraId="648F042D" w14:textId="77777777" w:rsidR="00D07B6B" w:rsidRDefault="00D07B6B"/>
                          <w:p w14:paraId="5DA00CB6" w14:textId="77777777" w:rsidR="00D07B6B" w:rsidRDefault="00D07B6B"/>
                          <w:p w14:paraId="60147E34" w14:textId="77777777" w:rsidR="00D07B6B" w:rsidRDefault="00D07B6B"/>
                          <w:p w14:paraId="0D3A73CD" w14:textId="77777777" w:rsidR="00D07B6B" w:rsidRDefault="00D07B6B"/>
                          <w:p w14:paraId="167929F6" w14:textId="77777777" w:rsidR="00D07B6B" w:rsidRDefault="00D07B6B"/>
                          <w:p w14:paraId="414B7578" w14:textId="77777777" w:rsidR="00D07B6B" w:rsidRDefault="00D07B6B"/>
                          <w:p w14:paraId="06E651CB" w14:textId="77777777" w:rsidR="00D07B6B" w:rsidRDefault="00D07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447F1" id="Text Box 9" o:spid="_x0000_s1028" type="#_x0000_t202" style="position:absolute;left:0;text-align:left;margin-left:258.05pt;margin-top:-9.5pt;width:512.05pt;height:59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hcbgIAAEUFAAAOAAAAZHJzL2Uyb0RvYy54bWysVE1v2zAMvQ/YfxB0X+2kTbMFcYqsRYcB&#10;RVusHXpWZCkxJouaxMTOfv0o2U6CbpcOu9iU+Pj1SGp+1daG7ZQPFdiCj85yzpSVUFZ2XfDvz7cf&#10;PnIWUNhSGLCq4HsV+NXi/bt542ZqDBswpfKMnNgwa1zBN4hulmVBblQtwhk4ZUmpwdcC6ejXWelF&#10;Q95rk43z/DJrwJfOg1Qh0O1Np+SL5F9rJfFB66CQmYJTbpi+Pn1X8Zst5mK29sJtKtmnIf4hi1pU&#10;loIeXN0IFGzrqz9c1ZX0EEDjmYQ6A60rqVINVM0of1XN00Y4lWohcoI70BT+n1t5v3tyj55h+xla&#10;amAkpHFhFugy1tNqX8c/ZcpITxTuD7SpFpmky8tJfj4ejTmTpJtOLqfTPPnJjubOB/yioGZRKLin&#10;viS6xO4uIIUk6ACJ0SzcVsak3hjLGgpxPsmTwUFDFsZGrEpd7t0cU08S7o2KGGO/Kc2qMlUQL9J8&#10;qWvj2U7QZAgplcUh6YSOKE1JvMWwxx+zeotxVwdZpMhg8WBcVxZ8qv5V2uWPIWXd4YnIk7qjiO2q&#10;pcILPh46u4JyTw330O1CcPK2oqbciYCPwtPwU49pofGBPtoAkQ+9xNkG/K+/3Uc8zSRpOWtomQoe&#10;fm6FV5yZr5am9dPo4iJuXzpcTKZjOvhTzepUY7f1NVBXRvR0OJnEiEcziNpD/UJ7v4xRSSWspNgF&#10;x0G8xm7F6d2QarlMINo3J/DOPjkZXUeW48g9ty/Cu34ukUb6Hoa1E7NX49lho6WF5RZBV2l2I88d&#10;qz3/tKtppPt3JT4Gp+eEOr5+i98AAAD//wMAUEsDBBQABgAIAAAAIQCf6y9Z5AAAAA0BAAAPAAAA&#10;ZHJzL2Rvd25yZXYueG1sTI/BTsMwDIbvSLxDZCRuW5qKjq5rOk2VJiQEh41duKVN1lY0TmmyrfD0&#10;eKdxs+VPv78/X0+2Z2cz+s6hBDGPgBmsne6wkXD42M5SYD4o1Kp3aCT8GA/r4v4uV5l2F9yZ8z40&#10;jELQZ0pCG8KQce7r1ljl524wSLejG60KtI4N16O6ULjteRxFC25Vh/ShVYMpW1N/7U9Wwmu5fVe7&#10;Krbpb1++vB03w/fhM5Hy8WHarIAFM4UbDFd9UoeCnCp3Qu1ZLyERC0GohJlYUqkrkTxFMbCKJvEc&#10;p8CLnP9vUfwBAAD//wMAUEsBAi0AFAAGAAgAAAAhALaDOJL+AAAA4QEAABMAAAAAAAAAAAAAAAAA&#10;AAAAAFtDb250ZW50X1R5cGVzXS54bWxQSwECLQAUAAYACAAAACEAOP0h/9YAAACUAQAACwAAAAAA&#10;AAAAAAAAAAAvAQAAX3JlbHMvLnJlbHNQSwECLQAUAAYACAAAACEAQMc4XG4CAABFBQAADgAAAAAA&#10;AAAAAAAAAAAuAgAAZHJzL2Uyb0RvYy54bWxQSwECLQAUAAYACAAAACEAn+svWeQAAAANAQAADwAA&#10;AAAAAAAAAAAAAADIBAAAZHJzL2Rvd25yZXYueG1sUEsFBgAAAAAEAAQA8wAAANkFAAAAAA==&#10;" filled="f" stroked="f" strokeweight=".5pt">
                <v:textbox>
                  <w:txbxContent>
                    <w:p w14:paraId="1827FAF0" w14:textId="77777777" w:rsidR="00F3577D" w:rsidRDefault="00F3577D"/>
                    <w:p w14:paraId="50D29A7C" w14:textId="77777777" w:rsidR="00D07B6B" w:rsidRDefault="00D07B6B"/>
                    <w:p w14:paraId="3A7D63F5" w14:textId="77777777" w:rsidR="00D07B6B" w:rsidRDefault="00D07B6B"/>
                    <w:p w14:paraId="777090D5" w14:textId="77777777" w:rsidR="00D07B6B" w:rsidRDefault="00D07B6B"/>
                    <w:p w14:paraId="34712B9F" w14:textId="77777777" w:rsidR="00D07B6B" w:rsidRDefault="00D07B6B"/>
                    <w:p w14:paraId="74A3507E" w14:textId="77777777" w:rsidR="00D07B6B" w:rsidRDefault="00D07B6B"/>
                    <w:p w14:paraId="3853FAE5" w14:textId="77777777" w:rsidR="00D07B6B" w:rsidRDefault="00D07B6B"/>
                    <w:p w14:paraId="08CCE642" w14:textId="77777777" w:rsidR="00D07B6B" w:rsidRDefault="00D07B6B"/>
                    <w:p w14:paraId="37AA14E5" w14:textId="77777777" w:rsidR="00D07B6B" w:rsidRDefault="00D07B6B"/>
                    <w:p w14:paraId="12F06166" w14:textId="77777777" w:rsidR="00D07B6B" w:rsidRDefault="00D07B6B"/>
                    <w:p w14:paraId="2AD52F1E" w14:textId="77777777" w:rsidR="00D07B6B" w:rsidRDefault="00D07B6B"/>
                    <w:p w14:paraId="4F7D5A0E" w14:textId="77777777" w:rsidR="00D07B6B" w:rsidRDefault="00D07B6B"/>
                    <w:p w14:paraId="16F4A1DB" w14:textId="77777777" w:rsidR="00D07B6B" w:rsidRDefault="00D07B6B"/>
                    <w:p w14:paraId="41F20F12" w14:textId="77777777" w:rsidR="00D07B6B" w:rsidRDefault="00D07B6B"/>
                    <w:p w14:paraId="7E390E6F" w14:textId="77777777" w:rsidR="00D07B6B" w:rsidRDefault="00D07B6B"/>
                    <w:p w14:paraId="6DEBC3EA" w14:textId="77777777" w:rsidR="00D07B6B" w:rsidRDefault="00D07B6B"/>
                    <w:p w14:paraId="08C7D123" w14:textId="77777777" w:rsidR="00D07B6B" w:rsidRDefault="00D07B6B"/>
                    <w:p w14:paraId="74AED932" w14:textId="77777777" w:rsidR="00D07B6B" w:rsidRDefault="00D07B6B"/>
                    <w:p w14:paraId="72CF36D1" w14:textId="77777777" w:rsidR="00D07B6B" w:rsidRDefault="00D07B6B"/>
                    <w:p w14:paraId="1276E03F" w14:textId="77777777" w:rsidR="00D07B6B" w:rsidRDefault="00D07B6B"/>
                    <w:p w14:paraId="75858F26" w14:textId="77777777" w:rsidR="00D07B6B" w:rsidRDefault="00D07B6B"/>
                    <w:p w14:paraId="1FD1A2D6" w14:textId="77777777" w:rsidR="00D07B6B" w:rsidRDefault="00D07B6B"/>
                    <w:p w14:paraId="4860B34C" w14:textId="77777777" w:rsidR="00D07B6B" w:rsidRDefault="00D07B6B"/>
                    <w:p w14:paraId="40CB565B" w14:textId="77777777" w:rsidR="00D07B6B" w:rsidRDefault="00D07B6B"/>
                    <w:p w14:paraId="53BCC28A" w14:textId="77777777" w:rsidR="00D07B6B" w:rsidRDefault="00D07B6B"/>
                    <w:p w14:paraId="0B800E0A" w14:textId="77777777" w:rsidR="00D07B6B" w:rsidRDefault="00D07B6B"/>
                    <w:p w14:paraId="4AA74A4F" w14:textId="77777777" w:rsidR="00D07B6B" w:rsidRDefault="00D07B6B"/>
                    <w:p w14:paraId="0EDA86C7" w14:textId="77777777" w:rsidR="00D07B6B" w:rsidRDefault="00D07B6B"/>
                    <w:p w14:paraId="70713E1B" w14:textId="77777777" w:rsidR="00D07B6B" w:rsidRDefault="00D07B6B"/>
                    <w:p w14:paraId="43688C64" w14:textId="77777777" w:rsidR="00D07B6B" w:rsidRDefault="00D07B6B"/>
                    <w:p w14:paraId="1CDEB877" w14:textId="77777777" w:rsidR="00D07B6B" w:rsidRDefault="00D07B6B"/>
                    <w:p w14:paraId="2757626E" w14:textId="77777777" w:rsidR="00D07B6B" w:rsidRDefault="00D07B6B"/>
                    <w:p w14:paraId="5E67EE73" w14:textId="77777777" w:rsidR="00D07B6B" w:rsidRDefault="00D07B6B"/>
                    <w:p w14:paraId="54339F79" w14:textId="77777777" w:rsidR="00D07B6B" w:rsidRDefault="00D07B6B"/>
                    <w:p w14:paraId="5B79BBCC" w14:textId="77777777" w:rsidR="00D07B6B" w:rsidRDefault="00D07B6B"/>
                    <w:p w14:paraId="68266EF4" w14:textId="77777777" w:rsidR="00D07B6B" w:rsidRDefault="00D07B6B"/>
                    <w:p w14:paraId="257B6B6C" w14:textId="77777777" w:rsidR="00D07B6B" w:rsidRDefault="00D07B6B"/>
                    <w:p w14:paraId="0AD4CD7A" w14:textId="77777777" w:rsidR="00D07B6B" w:rsidRDefault="00D07B6B"/>
                    <w:p w14:paraId="20DB807D" w14:textId="77777777" w:rsidR="00D07B6B" w:rsidRDefault="00D07B6B"/>
                    <w:p w14:paraId="1FDCF39C" w14:textId="77777777" w:rsidR="00D07B6B" w:rsidRDefault="00D07B6B"/>
                    <w:p w14:paraId="7A7A63FC" w14:textId="77777777" w:rsidR="00D07B6B" w:rsidRDefault="00D07B6B"/>
                    <w:p w14:paraId="445AC337" w14:textId="77777777" w:rsidR="00D07B6B" w:rsidRDefault="00D07B6B"/>
                    <w:p w14:paraId="68FFFACE" w14:textId="77777777" w:rsidR="00D07B6B" w:rsidRDefault="00D07B6B"/>
                    <w:p w14:paraId="3F45AB45" w14:textId="77777777" w:rsidR="00D07B6B" w:rsidRDefault="00D07B6B"/>
                    <w:p w14:paraId="6EC84843" w14:textId="77777777" w:rsidR="00D07B6B" w:rsidRDefault="00D07B6B"/>
                    <w:p w14:paraId="14891626" w14:textId="77777777" w:rsidR="00D07B6B" w:rsidRDefault="00D07B6B"/>
                    <w:p w14:paraId="6A23612E" w14:textId="77777777" w:rsidR="00D07B6B" w:rsidRDefault="00D07B6B"/>
                    <w:p w14:paraId="6A541672" w14:textId="77777777" w:rsidR="00D07B6B" w:rsidRDefault="00D07B6B"/>
                    <w:p w14:paraId="36EE1378" w14:textId="77777777" w:rsidR="00D07B6B" w:rsidRDefault="00D07B6B"/>
                    <w:p w14:paraId="666DA654" w14:textId="77777777" w:rsidR="00D07B6B" w:rsidRDefault="00D07B6B"/>
                    <w:p w14:paraId="1792C626" w14:textId="77777777" w:rsidR="00D07B6B" w:rsidRDefault="00D07B6B"/>
                    <w:p w14:paraId="74C86D47" w14:textId="77777777" w:rsidR="00D07B6B" w:rsidRDefault="00D07B6B"/>
                    <w:p w14:paraId="481535F4" w14:textId="77777777" w:rsidR="00D07B6B" w:rsidRDefault="00D07B6B"/>
                    <w:p w14:paraId="70C3A08A" w14:textId="77777777" w:rsidR="00D07B6B" w:rsidRDefault="00D07B6B"/>
                    <w:p w14:paraId="1BF2B23D" w14:textId="77777777" w:rsidR="00D07B6B" w:rsidRDefault="00D07B6B"/>
                    <w:p w14:paraId="48AC9B69" w14:textId="77777777" w:rsidR="00D07B6B" w:rsidRDefault="00D07B6B"/>
                    <w:p w14:paraId="20D2EF67" w14:textId="77777777" w:rsidR="00D07B6B" w:rsidRDefault="00D07B6B"/>
                    <w:p w14:paraId="5736F73E" w14:textId="77777777" w:rsidR="00D07B6B" w:rsidRDefault="00D07B6B"/>
                    <w:p w14:paraId="72B7E188" w14:textId="77777777" w:rsidR="00D07B6B" w:rsidRDefault="00D07B6B"/>
                    <w:p w14:paraId="135420B6" w14:textId="77777777" w:rsidR="00D07B6B" w:rsidRDefault="00D07B6B"/>
                    <w:p w14:paraId="1D7794CD" w14:textId="77777777" w:rsidR="00D07B6B" w:rsidRDefault="00D07B6B"/>
                    <w:p w14:paraId="0F94362C" w14:textId="77777777" w:rsidR="00D07B6B" w:rsidRDefault="00D07B6B"/>
                    <w:p w14:paraId="43EEE437" w14:textId="77777777" w:rsidR="00D07B6B" w:rsidRDefault="00D07B6B"/>
                    <w:p w14:paraId="3EB5EE98" w14:textId="77777777" w:rsidR="00D07B6B" w:rsidRDefault="00D07B6B"/>
                    <w:p w14:paraId="648F042D" w14:textId="77777777" w:rsidR="00D07B6B" w:rsidRDefault="00D07B6B"/>
                    <w:p w14:paraId="5DA00CB6" w14:textId="77777777" w:rsidR="00D07B6B" w:rsidRDefault="00D07B6B"/>
                    <w:p w14:paraId="60147E34" w14:textId="77777777" w:rsidR="00D07B6B" w:rsidRDefault="00D07B6B"/>
                    <w:p w14:paraId="0D3A73CD" w14:textId="77777777" w:rsidR="00D07B6B" w:rsidRDefault="00D07B6B"/>
                    <w:p w14:paraId="167929F6" w14:textId="77777777" w:rsidR="00D07B6B" w:rsidRDefault="00D07B6B"/>
                    <w:p w14:paraId="414B7578" w14:textId="77777777" w:rsidR="00D07B6B" w:rsidRDefault="00D07B6B"/>
                    <w:p w14:paraId="06E651CB" w14:textId="77777777" w:rsidR="00D07B6B" w:rsidRDefault="00D07B6B"/>
                  </w:txbxContent>
                </v:textbox>
                <w10:wrap anchorx="margin"/>
              </v:shape>
            </w:pict>
          </mc:Fallback>
        </mc:AlternateContent>
      </w:r>
      <w:r w:rsidR="000A3A6F">
        <w:rPr>
          <w:noProof/>
        </w:rPr>
        <mc:AlternateContent>
          <mc:Choice Requires="wps">
            <w:drawing>
              <wp:anchor distT="0" distB="0" distL="114300" distR="114300" simplePos="0" relativeHeight="251670528" behindDoc="0" locked="0" layoutInCell="1" allowOverlap="1" wp14:anchorId="29FEA04F" wp14:editId="2858AF32">
                <wp:simplePos x="0" y="0"/>
                <wp:positionH relativeFrom="column">
                  <wp:posOffset>-103963</wp:posOffset>
                </wp:positionH>
                <wp:positionV relativeFrom="paragraph">
                  <wp:posOffset>-34950</wp:posOffset>
                </wp:positionV>
                <wp:extent cx="3321566" cy="649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21566" cy="6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D7950" w14:textId="77777777" w:rsidR="005124F7" w:rsidRPr="000F6244" w:rsidRDefault="005124F7" w:rsidP="005124F7">
                            <w:pPr>
                              <w:spacing w:after="0" w:line="240" w:lineRule="auto"/>
                              <w:jc w:val="center"/>
                              <w:rPr>
                                <w:rFonts w:ascii="Arial Rounded MT Bold" w:hAnsi="Arial Rounded MT Bold"/>
                                <w:b/>
                                <w:color w:val="2F5496" w:themeColor="accent5" w:themeShade="BF"/>
                                <w:sz w:val="40"/>
                                <w:szCs w:val="40"/>
                              </w:rPr>
                            </w:pPr>
                            <w:r w:rsidRPr="000F6244">
                              <w:rPr>
                                <w:rFonts w:ascii="Arial Rounded MT Bold" w:hAnsi="Arial Rounded MT Bold"/>
                                <w:b/>
                                <w:color w:val="2F5496" w:themeColor="accent5" w:themeShade="BF"/>
                                <w:sz w:val="40"/>
                                <w:szCs w:val="40"/>
                              </w:rPr>
                              <w:t>ACADEMY OF</w:t>
                            </w:r>
                          </w:p>
                          <w:p w14:paraId="5CA3937B" w14:textId="77777777" w:rsidR="005124F7" w:rsidRPr="000F6244" w:rsidRDefault="005124F7" w:rsidP="005124F7">
                            <w:pPr>
                              <w:spacing w:after="0" w:line="240" w:lineRule="auto"/>
                              <w:jc w:val="center"/>
                              <w:rPr>
                                <w:rFonts w:ascii="Arial Rounded MT Bold" w:hAnsi="Arial Rounded MT Bold"/>
                                <w:b/>
                                <w:color w:val="2F5496" w:themeColor="accent5" w:themeShade="BF"/>
                                <w:sz w:val="40"/>
                                <w:szCs w:val="40"/>
                              </w:rPr>
                            </w:pPr>
                            <w:r w:rsidRPr="000F6244">
                              <w:rPr>
                                <w:rFonts w:ascii="Arial Rounded MT Bold" w:hAnsi="Arial Rounded MT Bold"/>
                                <w:b/>
                                <w:color w:val="2F5496" w:themeColor="accent5" w:themeShade="BF"/>
                                <w:sz w:val="40"/>
                                <w:szCs w:val="40"/>
                              </w:rPr>
                              <w:t>MODEL AERONAUTICS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EA04F" id="Text Box 27" o:spid="_x0000_s1029" type="#_x0000_t202" style="position:absolute;left:0;text-align:left;margin-left:-8.2pt;margin-top:-2.75pt;width:261.55pt;height:51.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OXbAIAAEQFAAAOAAAAZHJzL2Uyb0RvYy54bWysVEtv2zAMvg/YfxB0X51XszWIU2QtOgwo&#10;2mLp0LMiS40xWdQkJnb260vJdpJ1u3TYxabEj6+PpOaXTWXYTvlQgs358GzAmbISitI+5/z7482H&#10;T5wFFLYQBqzK+V4Ffrl4/25eu5kawQZMoTwjJzbMapfzDaKbZVmQG1WJcAZOWVJq8JVAOvrnrPCi&#10;Ju+VyUaDwTSrwRfOg1Qh0O11q+SL5F9rJfFe66CQmZxTbpi+Pn3X8Zst5mL27IXblLJLQ/xDFpUo&#10;LQU9uLoWKNjWl3+4qkrpIYDGMwlVBlqXUqUaqJrh4FU1q41wKtVC5AR3oCn8P7fybrdyD55h8xka&#10;amAkpHZhFugy1tNoX8U/ZcpITxTuD7SpBpmky/F4NDyfTjmTpJtOLibnidfsaO18wC8KKhaFnHtq&#10;S2JL7G4DUkSC9pAYzMJNaUxqjbGsJqdjcvmbhiyMjTcqNblzc8w8Sbg3KmKM/aY0K4tUQLxI46Wu&#10;jGc7QYMhpFQWU+3JL6EjSlMSbzHs8Mes3mLc1tFHBosH46q04FP1r9IufvQp6xZPRJ7UHUVs1g0V&#10;Tj3qG7uGYk/99tCuQnDypqSm3IqAD8LT7FOLaZ/xnj7aAJEPncTZBvyvv91HPI0kaTmraZdyHn5u&#10;hVecma+WhvViOJnE5UuHyfnHER38qWZ9qrHb6gqoK0N6OZxMYsSj6UXtoXqitV/GqKQSVlLsnGMv&#10;XmG74fRsSLVcJhCtmxN4a1dORtexSXHkHpsn4V03l0gTfQf91onZq/FssdHSwnKLoMs0u5HnltWO&#10;f1rVNNLdsxLfgtNzQh0fv8ULAAAA//8DAFBLAwQUAAYACAAAACEAnV2USeEAAAAJAQAADwAAAGRy&#10;cy9kb3ducmV2LnhtbEyPwU7DMAyG70i8Q2Qkblu6iZbSNZ2mShMSgsPGLtzSxmurNU5psq3w9JgT&#10;3Gz50+/vz9eT7cUFR985UrCYRyCQamc6ahQc3rezFIQPmozuHaGCL/SwLm5vcp0Zd6UdXvahERxC&#10;PtMK2hCGTEpft2i1n7sBiW9HN1odeB0baUZ95XDby2UUJdLqjvhDqwcsW6xP+7NV8FJu3/SuWtr0&#10;uy+fX4+b4fPwESt1fzdtViACTuEPhl99VoeCnSp3JuNFr2C2SB4Y5SGOQTAQR8kjiErBU5KCLHL5&#10;v0HxAwAA//8DAFBLAQItABQABgAIAAAAIQC2gziS/gAAAOEBAAATAAAAAAAAAAAAAAAAAAAAAABb&#10;Q29udGVudF9UeXBlc10ueG1sUEsBAi0AFAAGAAgAAAAhADj9If/WAAAAlAEAAAsAAAAAAAAAAAAA&#10;AAAALwEAAF9yZWxzLy5yZWxzUEsBAi0AFAAGAAgAAAAhAElcM5dsAgAARAUAAA4AAAAAAAAAAAAA&#10;AAAALgIAAGRycy9lMm9Eb2MueG1sUEsBAi0AFAAGAAgAAAAhAJ1dlEnhAAAACQEAAA8AAAAAAAAA&#10;AAAAAAAAxgQAAGRycy9kb3ducmV2LnhtbFBLBQYAAAAABAAEAPMAAADUBQAAAAA=&#10;" filled="f" stroked="f" strokeweight=".5pt">
                <v:textbox>
                  <w:txbxContent>
                    <w:p w14:paraId="047D7950" w14:textId="77777777" w:rsidR="005124F7" w:rsidRPr="000F6244" w:rsidRDefault="005124F7" w:rsidP="005124F7">
                      <w:pPr>
                        <w:spacing w:after="0" w:line="240" w:lineRule="auto"/>
                        <w:jc w:val="center"/>
                        <w:rPr>
                          <w:rFonts w:ascii="Arial Rounded MT Bold" w:hAnsi="Arial Rounded MT Bold"/>
                          <w:b/>
                          <w:color w:val="2F5496" w:themeColor="accent5" w:themeShade="BF"/>
                          <w:sz w:val="40"/>
                          <w:szCs w:val="40"/>
                        </w:rPr>
                      </w:pPr>
                      <w:r w:rsidRPr="000F6244">
                        <w:rPr>
                          <w:rFonts w:ascii="Arial Rounded MT Bold" w:hAnsi="Arial Rounded MT Bold"/>
                          <w:b/>
                          <w:color w:val="2F5496" w:themeColor="accent5" w:themeShade="BF"/>
                          <w:sz w:val="40"/>
                          <w:szCs w:val="40"/>
                        </w:rPr>
                        <w:t>ACADEMY OF</w:t>
                      </w:r>
                    </w:p>
                    <w:p w14:paraId="5CA3937B" w14:textId="77777777" w:rsidR="005124F7" w:rsidRPr="000F6244" w:rsidRDefault="005124F7" w:rsidP="005124F7">
                      <w:pPr>
                        <w:spacing w:after="0" w:line="240" w:lineRule="auto"/>
                        <w:jc w:val="center"/>
                        <w:rPr>
                          <w:rFonts w:ascii="Arial Rounded MT Bold" w:hAnsi="Arial Rounded MT Bold"/>
                          <w:b/>
                          <w:color w:val="2F5496" w:themeColor="accent5" w:themeShade="BF"/>
                          <w:sz w:val="40"/>
                          <w:szCs w:val="40"/>
                        </w:rPr>
                      </w:pPr>
                      <w:r w:rsidRPr="000F6244">
                        <w:rPr>
                          <w:rFonts w:ascii="Arial Rounded MT Bold" w:hAnsi="Arial Rounded MT Bold"/>
                          <w:b/>
                          <w:color w:val="2F5496" w:themeColor="accent5" w:themeShade="BF"/>
                          <w:sz w:val="40"/>
                          <w:szCs w:val="40"/>
                        </w:rPr>
                        <w:t>MODEL AERONAUTICS</w:t>
                      </w:r>
                    </w:p>
                  </w:txbxContent>
                </v:textbox>
              </v:shape>
            </w:pict>
          </mc:Fallback>
        </mc:AlternateContent>
      </w:r>
      <w:r w:rsidR="000A3A6F">
        <w:rPr>
          <w:noProof/>
        </w:rPr>
        <mc:AlternateContent>
          <mc:Choice Requires="wps">
            <w:drawing>
              <wp:anchor distT="0" distB="0" distL="114300" distR="114300" simplePos="0" relativeHeight="251665408" behindDoc="0" locked="0" layoutInCell="1" allowOverlap="1" wp14:anchorId="6D45E95A" wp14:editId="25DFDE1B">
                <wp:simplePos x="0" y="0"/>
                <wp:positionH relativeFrom="column">
                  <wp:posOffset>-157276</wp:posOffset>
                </wp:positionH>
                <wp:positionV relativeFrom="paragraph">
                  <wp:posOffset>-168250</wp:posOffset>
                </wp:positionV>
                <wp:extent cx="3386938" cy="7734935"/>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3386938" cy="773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4B893" w14:textId="77777777" w:rsidR="000467F9" w:rsidRDefault="000467F9" w:rsidP="000467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5E95A" id="Text Box 10" o:spid="_x0000_s1030" type="#_x0000_t202" style="position:absolute;left:0;text-align:left;margin-left:-12.4pt;margin-top:-13.25pt;width:266.7pt;height:60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IewIAAG0FAAAOAAAAZHJzL2Uyb0RvYy54bWysVEtv2zAMvg/YfxB0X5006SNBnSJr0WFA&#10;0RZrh54VWWqEyaImMbGzXz9Kdh7reumwi02JH1+fSF5ctrVlaxWiAVfy4dGAM+UkVMa9lPz7082n&#10;c84iClcJC06VfKMiv5x9/HDR+Kk6hiXYSgVGTlycNr7kS0Q/LYool6oW8Qi8cqTUEGqBdAwvRRVE&#10;Q95rWxwPBqdFA6HyAaSKkW6vOyWfZf9aK4n3WkeFzJaccsP8Dfm7SN9idiGmL0H4pZF9GuIfsqiF&#10;cRR05+paoGCrYP5yVRsZIILGIwl1AVobqXINVM1w8Kqax6XwKtdC5ES/oyn+P7fybv3oHwLD9jO0&#10;9ICJkMbHaaTLVE+rQ53+lCkjPVG42dGmWmSSLkej89PJiB5aku7sbDSejE6Sn2Jv7kPELwpqloSS&#10;B3qXTJdY30bsoFtIihbBmurGWJsPqRfUlQ1sLegVLeYkyfkfKOtYU/LT0ckgO3aQzDvP1iU3KndD&#10;H25fYpZwY1XCWPdNaWaqXOkbsYWUyu3iZ3RCaQr1HsMev8/qPcZdHWSRI4PDnXFtHIRcfR6fPWXV&#10;jy1lusPT2xzUnURsFy0VXvLxtgMWUG2oMQJ0MxO9vDH0eLci4oMINCTUCzT4eE8fbYHIh17ibAnh&#10;11v3CU+9S1rOGhq6ksefKxEUZ/aro66eDMfjNKX5MD45O6ZDONQsDjVuVV8BdcSQVoyXWUx4tFtR&#10;B6ifaT/MU1RSCScpdslxK15htwpov0g1n2cQzaUXeOsevUyuE8upNZ/aZxF8379IrX8H2/EU01dt&#10;3GGTpYP5CkGb3OOJ547Vnn+a6Twl/f5JS+PwnFH7LTn7DQAA//8DAFBLAwQUAAYACAAAACEAu0sV&#10;N+MAAAAMAQAADwAAAGRycy9kb3ducmV2LnhtbEyPTU+DQBCG7yb+h82YeDHtQitYkaUxxo/Em8WP&#10;eNuyIxDZWcJuAf+905PeZjJP3nnefDvbTow4+NaRgngZgUCqnGmpVvBaPiw2IHzQZHTnCBX8oIdt&#10;cXqS68y4iV5w3IVacAj5TCtoQugzKX3VoNV+6Xokvn25werA61BLM+iJw20nV1GUSqtb4g+N7vGu&#10;wep7d7AKPi/qj2c/P75N62Td3z+N5dW7KZU6P5tvb0AEnMMfDEd9VoeCnfbuQMaLTsFidcnq4Tik&#10;CQgmkmiTgtgzGl/HKcgil/9LFL8AAAD//wMAUEsBAi0AFAAGAAgAAAAhALaDOJL+AAAA4QEAABMA&#10;AAAAAAAAAAAAAAAAAAAAAFtDb250ZW50X1R5cGVzXS54bWxQSwECLQAUAAYACAAAACEAOP0h/9YA&#10;AACUAQAACwAAAAAAAAAAAAAAAAAvAQAAX3JlbHMvLnJlbHNQSwECLQAUAAYACAAAACEApMvyyHsC&#10;AABtBQAADgAAAAAAAAAAAAAAAAAuAgAAZHJzL2Uyb0RvYy54bWxQSwECLQAUAAYACAAAACEAu0sV&#10;N+MAAAAMAQAADwAAAAAAAAAAAAAAAADVBAAAZHJzL2Rvd25yZXYueG1sUEsFBgAAAAAEAAQA8wAA&#10;AOUFAAAAAA==&#10;" fillcolor="white [3201]" stroked="f" strokeweight=".5pt">
                <v:textbox>
                  <w:txbxContent>
                    <w:p w14:paraId="4734B893" w14:textId="77777777" w:rsidR="000467F9" w:rsidRDefault="000467F9" w:rsidP="000467F9">
                      <w:pPr>
                        <w:jc w:val="center"/>
                      </w:pPr>
                    </w:p>
                  </w:txbxContent>
                </v:textbox>
              </v:shape>
            </w:pict>
          </mc:Fallback>
        </mc:AlternateContent>
      </w:r>
    </w:p>
    <w:p w14:paraId="06C344B4" w14:textId="798B91CD" w:rsidR="00885AB1" w:rsidRDefault="009E35BE" w:rsidP="00885AB1">
      <w:pPr>
        <w:jc w:val="right"/>
      </w:pPr>
      <w:r>
        <w:rPr>
          <w:noProof/>
        </w:rPr>
        <mc:AlternateContent>
          <mc:Choice Requires="wps">
            <w:drawing>
              <wp:anchor distT="0" distB="0" distL="114300" distR="114300" simplePos="0" relativeHeight="251669504" behindDoc="0" locked="0" layoutInCell="1" allowOverlap="1" wp14:anchorId="22C3E8BB" wp14:editId="47CF17E9">
                <wp:simplePos x="0" y="0"/>
                <wp:positionH relativeFrom="column">
                  <wp:posOffset>-91263</wp:posOffset>
                </wp:positionH>
                <wp:positionV relativeFrom="paragraph">
                  <wp:posOffset>229768</wp:posOffset>
                </wp:positionV>
                <wp:extent cx="3277210" cy="233354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77210" cy="2333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847A2" w14:textId="0FAE1766" w:rsidR="005124F7" w:rsidRDefault="00320A2A" w:rsidP="005124F7">
                            <w:pPr>
                              <w:jc w:val="center"/>
                            </w:pPr>
                            <w:r>
                              <w:rPr>
                                <w:noProof/>
                              </w:rPr>
                              <w:drawing>
                                <wp:inline distT="0" distB="0" distL="0" distR="0" wp14:anchorId="24C44E8B" wp14:editId="248C3BB6">
                                  <wp:extent cx="3002889" cy="2198912"/>
                                  <wp:effectExtent l="0" t="0" r="7620" b="0"/>
                                  <wp:docPr id="1100558618" name="Picture 2" descr="A chil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8618" name="Picture 2" descr="A child holding a remote contr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1007" cy="220485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E8BB" id="Text Box 25" o:spid="_x0000_s1031" type="#_x0000_t202" style="position:absolute;left:0;text-align:left;margin-left:-7.2pt;margin-top:18.1pt;width:258.05pt;height:18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O5egIAAG0FAAAOAAAAZHJzL2Uyb0RvYy54bWysVEtv2zAMvg/YfxB0X51nuwZ1iqxFhwHF&#10;WqwdelZkqREmi5rExM5+/SjZeazrpcMuNiV+fH0ieXHZ1pZtVIgGXMmHJwPOlJNQGfdc8u+PNx8+&#10;chZRuEpYcKrkWxX55fz9u4vGz9QIVmArFRg5cXHW+JKvEP2sKKJcqVrEE/DKkVJDqAXSMTwXVRAN&#10;ea9tMRoMTosGQuUDSBUj3V53Sj7P/rVWEu+0jgqZLTnlhvkb8neZvsX8Qsyeg/ArI/s0xD9kUQvj&#10;KOje1bVAwdbB/OWqNjJABI0nEuoCtDZS5RqomuHgRTUPK+FVroXIiX5PU/x/buXXzYO/DwzbT9DS&#10;AyZCGh9nkS5TPa0OdfpTpoz0ROF2T5tqkUm6HI/OzkZDUknSjcbj8XRynvwUB3MfIn5WULMklDzQ&#10;u2S6xOY2YgfdQVK0CNZUN8bafEi9oK5sYBtBr2gxJ0nO/0BZx5qSn46ng+zYQTLvPFuX3KjcDX24&#10;Q4lZwq1VCWPdN6WZqXKlr8QWUiq3j5/RCaUp1FsMe/whq7cYd3WQRY4MDvfGtXEQcvV5fA6UVT92&#10;lOkOT29zVHcSsV22VHjJp7sOWEK1pcYI0M1M9PLG0OPdioj3ItCQ0IPT4OMdfbQFIh96ibMVhF+v&#10;3Sc89S5pOWto6Eoef65FUJzZL466+nw4maQpzYfJ9GxEh3CsWR5r3Lq+AuqIIa0YL7OY8Gh3og5Q&#10;P9F+WKSopBJOUuyS4068wm4V0H6RarHIIJpLL/DWPXiZXCeWU2s+tk8i+L5/kVr/K+zGU8xetHGH&#10;TZYOFmsEbXKPJ547Vnv+aabzlPT7Jy2N43NGHbbk/DcAAAD//wMAUEsDBBQABgAIAAAAIQDnwyji&#10;4gAAAAoBAAAPAAAAZHJzL2Rvd25yZXYueG1sTI/LTsMwEEX3SPyDNUhsUGunSRsU4lQI8ZC6o6FF&#10;7Nx4SCLicRS7Sfh7zAqWo3t075l8O5uOjTi41pKEaCmAIVVWt1RLeCufFrfAnFekVWcJJXyjg21x&#10;eZGrTNuJXnHc+5qFEnKZktB432ecu6pBo9zS9kgh+7SDUT6cQ831oKZQbjq+EmLDjWopLDSqx4cG&#10;q6/92Uj4uKnfd25+PkzxOu4fX8YyPepSyuur+f4OmMfZ/8Hwqx/UoQhOJ3sm7VgnYRElSUAlxJsV&#10;sACsRZQCO0lIRJwCL3L+/4XiBwAA//8DAFBLAQItABQABgAIAAAAIQC2gziS/gAAAOEBAAATAAAA&#10;AAAAAAAAAAAAAAAAAABbQ29udGVudF9UeXBlc10ueG1sUEsBAi0AFAAGAAgAAAAhADj9If/WAAAA&#10;lAEAAAsAAAAAAAAAAAAAAAAALwEAAF9yZWxzLy5yZWxzUEsBAi0AFAAGAAgAAAAhACdtw7l6AgAA&#10;bQUAAA4AAAAAAAAAAAAAAAAALgIAAGRycy9lMm9Eb2MueG1sUEsBAi0AFAAGAAgAAAAhAOfDKOLi&#10;AAAACgEAAA8AAAAAAAAAAAAAAAAA1AQAAGRycy9kb3ducmV2LnhtbFBLBQYAAAAABAAEAPMAAADj&#10;BQAAAAA=&#10;" fillcolor="white [3201]" stroked="f" strokeweight=".5pt">
                <v:textbox>
                  <w:txbxContent>
                    <w:p w14:paraId="1D1847A2" w14:textId="0FAE1766" w:rsidR="005124F7" w:rsidRDefault="00320A2A" w:rsidP="005124F7">
                      <w:pPr>
                        <w:jc w:val="center"/>
                      </w:pPr>
                      <w:r>
                        <w:rPr>
                          <w:noProof/>
                        </w:rPr>
                        <w:drawing>
                          <wp:inline distT="0" distB="0" distL="0" distR="0" wp14:anchorId="24C44E8B" wp14:editId="248C3BB6">
                            <wp:extent cx="3002889" cy="2198912"/>
                            <wp:effectExtent l="0" t="0" r="7620" b="0"/>
                            <wp:docPr id="1100558618" name="Picture 2" descr="A chil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8618" name="Picture 2" descr="A child holding a remote contr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1007" cy="2204856"/>
                                    </a:xfrm>
                                    <a:prstGeom prst="rect">
                                      <a:avLst/>
                                    </a:prstGeom>
                                    <a:ln>
                                      <a:noFill/>
                                    </a:ln>
                                    <a:effectLst>
                                      <a:softEdge rad="112500"/>
                                    </a:effectLst>
                                  </pic:spPr>
                                </pic:pic>
                              </a:graphicData>
                            </a:graphic>
                          </wp:inline>
                        </w:drawing>
                      </w:r>
                    </w:p>
                  </w:txbxContent>
                </v:textbox>
              </v:shape>
            </w:pict>
          </mc:Fallback>
        </mc:AlternateContent>
      </w:r>
      <w:r w:rsidR="00AC6602">
        <w:rPr>
          <w:noProof/>
        </w:rPr>
        <mc:AlternateContent>
          <mc:Choice Requires="wps">
            <w:drawing>
              <wp:anchor distT="0" distB="0" distL="114300" distR="114300" simplePos="0" relativeHeight="251676672" behindDoc="0" locked="0" layoutInCell="1" allowOverlap="1" wp14:anchorId="5FA9A8A6" wp14:editId="0AB7D973">
                <wp:simplePos x="0" y="0"/>
                <wp:positionH relativeFrom="column">
                  <wp:posOffset>3409782</wp:posOffset>
                </wp:positionH>
                <wp:positionV relativeFrom="paragraph">
                  <wp:posOffset>1737771</wp:posOffset>
                </wp:positionV>
                <wp:extent cx="6236439" cy="5383004"/>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6236439" cy="5383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1B7CE" w14:textId="77777777" w:rsidR="00130F98" w:rsidRDefault="00585799" w:rsidP="00952E50">
                            <w:pPr>
                              <w:spacing w:after="0" w:line="240" w:lineRule="auto"/>
                              <w:rPr>
                                <w:sz w:val="21"/>
                                <w:szCs w:val="21"/>
                              </w:rPr>
                            </w:pPr>
                            <w:r>
                              <w:rPr>
                                <w:b/>
                                <w:bCs/>
                                <w:iCs/>
                                <w:sz w:val="24"/>
                                <w:szCs w:val="24"/>
                              </w:rPr>
                              <w:t xml:space="preserve">                 </w:t>
                            </w:r>
                          </w:p>
                          <w:p w14:paraId="11353733" w14:textId="77777777" w:rsidR="00410005" w:rsidRPr="00410005" w:rsidRDefault="00410005" w:rsidP="00130F98">
                            <w:pPr>
                              <w:spacing w:after="0" w:line="240" w:lineRule="auto"/>
                              <w:rPr>
                                <w:sz w:val="12"/>
                                <w:szCs w:val="12"/>
                              </w:rPr>
                            </w:pPr>
                          </w:p>
                          <w:p w14:paraId="41935F71" w14:textId="77777777" w:rsidR="005E6550" w:rsidRPr="00585799" w:rsidRDefault="00410005" w:rsidP="00585799">
                            <w:pPr>
                              <w:spacing w:line="240" w:lineRule="auto"/>
                              <w:rPr>
                                <w:sz w:val="21"/>
                                <w:szCs w:val="21"/>
                              </w:rPr>
                            </w:pPr>
                            <w:r>
                              <w:rPr>
                                <w:b/>
                                <w:sz w:val="21"/>
                                <w:szCs w:val="21"/>
                              </w:rPr>
                              <w:t xml:space="preserve"> </w:t>
                            </w:r>
                          </w:p>
                          <w:p w14:paraId="4DC14991" w14:textId="77777777" w:rsidR="00170B24" w:rsidRDefault="00170B24">
                            <w:pPr>
                              <w:rPr>
                                <w:sz w:val="21"/>
                                <w:szCs w:val="21"/>
                              </w:rPr>
                            </w:pPr>
                          </w:p>
                          <w:p w14:paraId="0B301F83" w14:textId="77777777" w:rsidR="004B61EC" w:rsidRPr="00585799" w:rsidRDefault="00B236C2">
                            <w:pPr>
                              <w:rPr>
                                <w:sz w:val="21"/>
                                <w:szCs w:val="21"/>
                              </w:rPr>
                            </w:pPr>
                            <w:r>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9A8A6" id="Text Box 12" o:spid="_x0000_s1032" type="#_x0000_t202" style="position:absolute;left:0;text-align:left;margin-left:268.5pt;margin-top:136.85pt;width:491.05pt;height:423.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lUeQIAAG0FAAAOAAAAZHJzL2Uyb0RvYy54bWysVEtv2zAMvg/YfxB0X+081wZxiixFhwFF&#10;WywdelZkKREmi5qkxM5+fSnZeazrpcMuNiV+fH0iOb1uKk12wnkFpqC9i5wSYTiUyqwL+uPp9tMl&#10;JT4wUzINRhR0Lzy9nn38MK3tRPRhA7oUjqAT4ye1LegmBDvJMs83omL+AqwwqJTgKhbw6NZZ6ViN&#10;3iud9fN8nNXgSuuAC+/x9qZV0lnyL6Xg4UFKLwLRBcXcQvq69F3FbzabssnaMbtRvEuD/UMWFVMG&#10;gx5d3bDAyNapv1xVijvwIMMFhyoDKRUXqQasppe/qma5YVakWpAcb480+f/nlt/vlvbRkdB8gQYf&#10;MBJSWz/xeBnraaSr4h8zJahHCvdH2kQTCMfLcX8wHg6uKOGoGw0uB3k+jH6yk7l1PnwVUJEoFNTh&#10;uyS62O7OhxZ6gMRoHrQqb5XW6RB7QSy0IzuGr6hDShKd/4HShtSYymCUJ8cGonnrWZvoRqRu6MKd&#10;SkxS2GsRMdp8F5KoMlX6RmzGuTDH+AkdURJDvceww5+yeo9xWwdapMhgwtG4UgZcqj6Nz4my8ueB&#10;Mtni8W3O6o5iaFYNFo4MHjpgBeUeG8NBOzPe8luFj3fHfHhkDocEewEHPzzgR2pA8qGTKNmA+/3W&#10;fcRj76KWkhqHrqD+15Y5QYn+ZrCrr3rDYZzSdBiOPvfx4M41q3ON2VYLwI7o4YqxPIkRH/RBlA6q&#10;Z9wP8xgVVcxwjF3QcBAXoV0FuF+4mM8TCOfSsnBnlpZH15Hl2JpPzTNztuvfgK1/D4fxZJNXbdxi&#10;o6WB+TaAVKnHI88tqx3/ONNpSrr9E5fG+TmhTlty9gIAAP//AwBQSwMEFAAGAAgAAAAhAKzpiN3k&#10;AAAADQEAAA8AAABkcnMvZG93bnJldi54bWxMj09PhDAQxe8mfodmTLyY3VIQUaRsjPFP4s1l1Xjr&#10;0hGIdEpoF/Db2z3p7U3ey5vfKzaL6dmEo+ssSRDrCBhSbXVHjYRd9bi6Bua8Iq16SyjhBx1sytOT&#10;QuXazvSK09Y3LJSQy5WE1vsh59zVLRrl1nZACt6XHY3y4Rwbrkc1h3LT8ziKrrhRHYUPrRrwvsX6&#10;e3swEj4vmo8Xtzy9zUmaDA/PU5W960rK87Pl7haYx8X/heGIH9ChDEx7eyDtWC8hTbKwxUuIsyQD&#10;dkyk4kYA2wclYnEJvCz4/xXlLwAAAP//AwBQSwECLQAUAAYACAAAACEAtoM4kv4AAADhAQAAEwAA&#10;AAAAAAAAAAAAAAAAAAAAW0NvbnRlbnRfVHlwZXNdLnhtbFBLAQItABQABgAIAAAAIQA4/SH/1gAA&#10;AJQBAAALAAAAAAAAAAAAAAAAAC8BAABfcmVscy8ucmVsc1BLAQItABQABgAIAAAAIQAqf8lUeQIA&#10;AG0FAAAOAAAAAAAAAAAAAAAAAC4CAABkcnMvZTJvRG9jLnhtbFBLAQItABQABgAIAAAAIQCs6Yjd&#10;5AAAAA0BAAAPAAAAAAAAAAAAAAAAANMEAABkcnMvZG93bnJldi54bWxQSwUGAAAAAAQABADzAAAA&#10;5AUAAAAA&#10;" fillcolor="white [3201]" stroked="f" strokeweight=".5pt">
                <v:textbox>
                  <w:txbxContent>
                    <w:p w14:paraId="4141B7CE" w14:textId="77777777" w:rsidR="00130F98" w:rsidRDefault="00585799" w:rsidP="00952E50">
                      <w:pPr>
                        <w:spacing w:after="0" w:line="240" w:lineRule="auto"/>
                        <w:rPr>
                          <w:sz w:val="21"/>
                          <w:szCs w:val="21"/>
                        </w:rPr>
                      </w:pPr>
                      <w:r>
                        <w:rPr>
                          <w:b/>
                          <w:bCs/>
                          <w:iCs/>
                          <w:sz w:val="24"/>
                          <w:szCs w:val="24"/>
                        </w:rPr>
                        <w:t xml:space="preserve">                 </w:t>
                      </w:r>
                    </w:p>
                    <w:p w14:paraId="11353733" w14:textId="77777777" w:rsidR="00410005" w:rsidRPr="00410005" w:rsidRDefault="00410005" w:rsidP="00130F98">
                      <w:pPr>
                        <w:spacing w:after="0" w:line="240" w:lineRule="auto"/>
                        <w:rPr>
                          <w:sz w:val="12"/>
                          <w:szCs w:val="12"/>
                        </w:rPr>
                      </w:pPr>
                    </w:p>
                    <w:p w14:paraId="41935F71" w14:textId="77777777" w:rsidR="005E6550" w:rsidRPr="00585799" w:rsidRDefault="00410005" w:rsidP="00585799">
                      <w:pPr>
                        <w:spacing w:line="240" w:lineRule="auto"/>
                        <w:rPr>
                          <w:sz w:val="21"/>
                          <w:szCs w:val="21"/>
                        </w:rPr>
                      </w:pPr>
                      <w:r>
                        <w:rPr>
                          <w:b/>
                          <w:sz w:val="21"/>
                          <w:szCs w:val="21"/>
                        </w:rPr>
                        <w:t xml:space="preserve"> </w:t>
                      </w:r>
                    </w:p>
                    <w:p w14:paraId="4DC14991" w14:textId="77777777" w:rsidR="00170B24" w:rsidRDefault="00170B24">
                      <w:pPr>
                        <w:rPr>
                          <w:sz w:val="21"/>
                          <w:szCs w:val="21"/>
                        </w:rPr>
                      </w:pPr>
                    </w:p>
                    <w:p w14:paraId="0B301F83" w14:textId="77777777" w:rsidR="004B61EC" w:rsidRPr="00585799" w:rsidRDefault="00B236C2">
                      <w:pPr>
                        <w:rPr>
                          <w:sz w:val="21"/>
                          <w:szCs w:val="21"/>
                        </w:rPr>
                      </w:pPr>
                      <w:r>
                        <w:rPr>
                          <w:sz w:val="21"/>
                          <w:szCs w:val="21"/>
                        </w:rPr>
                        <w:t xml:space="preserve"> </w:t>
                      </w:r>
                    </w:p>
                  </w:txbxContent>
                </v:textbox>
              </v:shape>
            </w:pict>
          </mc:Fallback>
        </mc:AlternateContent>
      </w:r>
      <w:r w:rsidR="00FA189D">
        <w:rPr>
          <w:noProof/>
        </w:rPr>
        <mc:AlternateContent>
          <mc:Choice Requires="wps">
            <w:drawing>
              <wp:anchor distT="0" distB="0" distL="114300" distR="114300" simplePos="0" relativeHeight="251679744" behindDoc="0" locked="0" layoutInCell="1" allowOverlap="1" wp14:anchorId="5DA55D62" wp14:editId="00EA5CD9">
                <wp:simplePos x="0" y="0"/>
                <wp:positionH relativeFrom="column">
                  <wp:posOffset>515037</wp:posOffset>
                </wp:positionH>
                <wp:positionV relativeFrom="paragraph">
                  <wp:posOffset>2197024</wp:posOffset>
                </wp:positionV>
                <wp:extent cx="2210069" cy="261528"/>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2210069" cy="261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08CFD" w14:textId="77777777" w:rsidR="00FA189D" w:rsidRPr="00FA189D" w:rsidRDefault="00FA189D">
                            <w:pPr>
                              <w:rPr>
                                <w:b/>
                                <w:color w:val="FFFFFF" w:themeColor="background1"/>
                                <w:sz w:val="24"/>
                                <w:szCs w:val="24"/>
                              </w:rPr>
                            </w:pPr>
                            <w:r w:rsidRPr="00FA189D">
                              <w:rPr>
                                <w:b/>
                                <w:color w:val="FFFFFF" w:themeColor="background1"/>
                                <w:sz w:val="24"/>
                                <w:szCs w:val="24"/>
                              </w:rPr>
                              <w:t>WWW.MODELAIRCRAFT.ORG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5D62" id="Text Box 22" o:spid="_x0000_s1033" type="#_x0000_t202" style="position:absolute;left:0;text-align:left;margin-left:40.55pt;margin-top:173pt;width:174pt;height:2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VbQIAAEQFAAAOAAAAZHJzL2Uyb0RvYy54bWysVEtv2zAMvg/YfxB0X5146SuoU2QtOgwo&#10;2mLp0LMiS4kxWdQkJnb260vJdhJ0u3TYRaLEjxQ/PnR13daGbZUPFdiCj09GnCkroazsquA/nu8+&#10;XXAWUNhSGLCq4DsV+PXs44erxk1VDmswpfKMnNgwbVzB14hummVBrlUtwgk4ZUmpwdcC6ehXWelF&#10;Q95rk+Wj0VnWgC+dB6lCoNvbTslnyb/WSuKj1kEhMwWn2DCtPq3LuGazKzFdeeHWlezDEP8QRS0q&#10;S4/uXd0KFGzjqz9c1ZX0EEDjiYQ6A60rqRIHYjMevWGzWAunEhdKTnD7NIX/51Y+bBfuyTNsv0BL&#10;BYwJaVyYBrqMfFrt67hTpIz0lMLdPm2qRSbpMs/HVIlLziTp8rPxaX4R3WQHa+cDflVQsygU3FNZ&#10;UrbE9j5gBx0g8TELd5UxqTTGsqbgZ59PR8lgryHnxkasSkXu3RwiTxLujIoYY78rzaoyEYgXqb3U&#10;jfFsK6gxhJTKYuKe/BI6ojQF8R7DHn+I6j3GHY/hZbC4N64rCz6xfxN2+XMIWXd4yvkR7yhiu2yJ&#10;eMHPh8IuodxRvT10oxCcvKuoKPci4JPw1PtUYppnfKRFG6DkQy9xtgb/+2/3EU8tSVrOGpqlgodf&#10;G+EVZ+abpWa9HE8mcfjSYXJ6ntPBH2uWxxq7qW+AqjKmn8PJJEY8mkHUHuoXGvt5fJVUwkp6u+A4&#10;iDfYTTh9G1LN5wlE4+YE3tuFk9F1LFJsuef2RXjX9yVSRz/AMHVi+qY9O2y0tDDfIOgq9W7Mc5fV&#10;Pv80qqn7+28l/gXH54Q6fH6zVwAAAP//AwBQSwMEFAAGAAgAAAAhADuqKLfhAAAACgEAAA8AAABk&#10;cnMvZG93bnJldi54bWxMj01Pg0AQhu8m/ofNmHizC1hbRJamIWlMjB5ae+ltYKdAZHeR3bbor3c8&#10;6XHeefJ+5KvJ9OJMo++cVRDPIhBka6c72yjYv2/uUhA+oNXYO0sKvsjDqri+yjHT7mK3dN6FRrCJ&#10;9RkqaEMYMil93ZJBP3MDWf4d3Wgw8Dk2Uo94YXPTyySKFtJgZzmhxYHKluqP3ckoeCk3b7itEpN+&#10;9+Xz63E9fO4PD0rd3kzrJxCBpvAHw299rg4Fd6rcyWovegVpHDOp4H6+4E0MzJNHVipW0mUCssjl&#10;/wnFDwAAAP//AwBQSwECLQAUAAYACAAAACEAtoM4kv4AAADhAQAAEwAAAAAAAAAAAAAAAAAAAAAA&#10;W0NvbnRlbnRfVHlwZXNdLnhtbFBLAQItABQABgAIAAAAIQA4/SH/1gAAAJQBAAALAAAAAAAAAAAA&#10;AAAAAC8BAABfcmVscy8ucmVsc1BLAQItABQABgAIAAAAIQBBli+VbQIAAEQFAAAOAAAAAAAAAAAA&#10;AAAAAC4CAABkcnMvZTJvRG9jLnhtbFBLAQItABQABgAIAAAAIQA7qii34QAAAAoBAAAPAAAAAAAA&#10;AAAAAAAAAMcEAABkcnMvZG93bnJldi54bWxQSwUGAAAAAAQABADzAAAA1QUAAAAA&#10;" filled="f" stroked="f" strokeweight=".5pt">
                <v:textbox>
                  <w:txbxContent>
                    <w:p w14:paraId="01A08CFD" w14:textId="77777777" w:rsidR="00FA189D" w:rsidRPr="00FA189D" w:rsidRDefault="00FA189D">
                      <w:pPr>
                        <w:rPr>
                          <w:b/>
                          <w:color w:val="FFFFFF" w:themeColor="background1"/>
                          <w:sz w:val="24"/>
                          <w:szCs w:val="24"/>
                        </w:rPr>
                      </w:pPr>
                      <w:r w:rsidRPr="00FA189D">
                        <w:rPr>
                          <w:b/>
                          <w:color w:val="FFFFFF" w:themeColor="background1"/>
                          <w:sz w:val="24"/>
                          <w:szCs w:val="24"/>
                        </w:rPr>
                        <w:t>WWW.MODELAIRCRAFT.ORG</w:t>
                      </w:r>
                    </w:p>
                  </w:txbxContent>
                </v:textbox>
              </v:shape>
            </w:pict>
          </mc:Fallback>
        </mc:AlternateContent>
      </w:r>
      <w:r w:rsidR="00A8411D">
        <w:rPr>
          <w:noProof/>
        </w:rPr>
        <mc:AlternateContent>
          <mc:Choice Requires="wps">
            <w:drawing>
              <wp:anchor distT="0" distB="0" distL="114300" distR="114300" simplePos="0" relativeHeight="251668480" behindDoc="0" locked="0" layoutInCell="1" allowOverlap="1" wp14:anchorId="0DE0C381" wp14:editId="02B8EC15">
                <wp:simplePos x="0" y="0"/>
                <wp:positionH relativeFrom="column">
                  <wp:posOffset>4623004</wp:posOffset>
                </wp:positionH>
                <wp:positionV relativeFrom="paragraph">
                  <wp:posOffset>880720</wp:posOffset>
                </wp:positionV>
                <wp:extent cx="1293851" cy="208381"/>
                <wp:effectExtent l="0" t="0" r="20955" b="20320"/>
                <wp:wrapNone/>
                <wp:docPr id="24" name="Freeform 24"/>
                <wp:cNvGraphicFramePr/>
                <a:graphic xmlns:a="http://schemas.openxmlformats.org/drawingml/2006/main">
                  <a:graphicData uri="http://schemas.microsoft.com/office/word/2010/wordprocessingShape">
                    <wps:wsp>
                      <wps:cNvSpPr/>
                      <wps:spPr>
                        <a:xfrm>
                          <a:off x="0" y="0"/>
                          <a:ext cx="1293851" cy="208381"/>
                        </a:xfrm>
                        <a:custGeom>
                          <a:avLst/>
                          <a:gdLst>
                            <a:gd name="connsiteX0" fmla="*/ 0 w 1272579"/>
                            <a:gd name="connsiteY0" fmla="*/ 84237 h 381845"/>
                            <a:gd name="connsiteX1" fmla="*/ 290798 w 1272579"/>
                            <a:gd name="connsiteY1" fmla="*/ 381498 h 381845"/>
                            <a:gd name="connsiteX2" fmla="*/ 1179349 w 1272579"/>
                            <a:gd name="connsiteY2" fmla="*/ 32540 h 381845"/>
                            <a:gd name="connsiteX3" fmla="*/ 1201967 w 1272579"/>
                            <a:gd name="connsiteY3" fmla="*/ 35771 h 381845"/>
                          </a:gdLst>
                          <a:ahLst/>
                          <a:cxnLst>
                            <a:cxn ang="0">
                              <a:pos x="connsiteX0" y="connsiteY0"/>
                            </a:cxn>
                            <a:cxn ang="0">
                              <a:pos x="connsiteX1" y="connsiteY1"/>
                            </a:cxn>
                            <a:cxn ang="0">
                              <a:pos x="connsiteX2" y="connsiteY2"/>
                            </a:cxn>
                            <a:cxn ang="0">
                              <a:pos x="connsiteX3" y="connsiteY3"/>
                            </a:cxn>
                          </a:cxnLst>
                          <a:rect l="l" t="t" r="r" b="b"/>
                          <a:pathLst>
                            <a:path w="1272579" h="381845">
                              <a:moveTo>
                                <a:pt x="0" y="84237"/>
                              </a:moveTo>
                              <a:cubicBezTo>
                                <a:pt x="47120" y="237175"/>
                                <a:pt x="94240" y="390114"/>
                                <a:pt x="290798" y="381498"/>
                              </a:cubicBezTo>
                              <a:cubicBezTo>
                                <a:pt x="487356" y="372882"/>
                                <a:pt x="1027488" y="90161"/>
                                <a:pt x="1179349" y="32540"/>
                              </a:cubicBezTo>
                              <a:cubicBezTo>
                                <a:pt x="1331210" y="-25081"/>
                                <a:pt x="1266588" y="5345"/>
                                <a:pt x="1201967" y="35771"/>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8009" id="Freeform 24" o:spid="_x0000_s1026" style="position:absolute;margin-left:364pt;margin-top:69.35pt;width:101.9pt;height:1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579,38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p+AMAAP4JAAAOAAAAZHJzL2Uyb0RvYy54bWysVttu3DYQfS/QfyD0WCBeXVfSwuvAdeCi&#10;gJEYtYukj1yK8gqQSJXkXpyvzyEpaRXH6aZF/SCTO5w5czkz5OXbY9eSPVe6kWIdRBdhQLhgsmrE&#10;0zr48/H2TREQbaioaCsFXwfPXAdvr37+6fLQr3gst7KtuCIwIvTq0K+DrTH9arHQbMs7qi9kzwWE&#10;tVQdNdiqp0Wl6AHWu3YRh+FycZCq6pVkXGv8+s4Lgytnv645Mx/qWnND2nUA34z7Kvfd2O/i6pKu&#10;nhTttw0b3KD/wYuONgKgk6l31FCyU803prqGKallbS6Y7BayrhvGXQyIJgpfRPOwpT13sSA5up/S&#10;pP8/s+z9/qG/V0jDodcrjaWN4lirzv6Hf+TokvU8JYsfDWH4MYrLpMiigDDI4rBIishmc3HSZjtt&#10;fuPSWaL7O218siusXKoqImgHTjAphG4M/4QC1V2L/P+yICE5kCjO4ywvhyK9PP7X/HiRxklOtgRe&#10;FGn2HY1P8HYCiMswL4vzKHMdWE+hcw4mnsFEUV4maXkeZ66UxFkanoVJ5jCgT7nMz8PMlZIsz6Ov&#10;YFC9p7E+dDuWjB3FUDOsCLWtHTq291JbfswLCDKMWxTIEwJatuBnlJHoufLIph9TRvbmyvG/QkZO&#10;5srJXBkZgQdD+ArzxE6S1k0SExBMEhUQTJKNp1xPjc2ajdYuycH2iScx2a6DgZ1W3Mk9f5TuoDn1&#10;mKPxAH86wXabhv3KP8/Pp3kUowHgN4gf5QPle2erTOPUy5IyjKJ08M3JPO2domfzGOxXGK8iFnmS&#10;Lb1mHheFyzHidGajMM7TAsMeDgFz6ao3CX0PeFVL7R/GjJIkiiMfy5s4C/2MmezGy2U2gGbJ2PaD&#10;Q74hPKbl+SuYqK2tkhtaU+VswWeDS8jbpm3d5GqFq2cZZp79WrZNZaW2iu7G4jetInsKhpjjCDg7&#10;BdMtOmFxGrVuZZ5bbk204g9ek6ZCR8WuvV7YpIxxYSIv2tKKe6gsxN8Q3aThYnIGreUaTk62BwP2&#10;hj35O9r2DTuct6rcXaKT8hD5PylPGg5ZCjMpd42Q6rXIWkQ1IPvzY5J8amyWNrJ6vldESX+F657d&#10;NkqbO6rNPVW4M0ASvEPMB3zqVqLx0GBuFZCtVJ9f+92ex1UKaUAOeAOsA/33jioekPZ3gUu2jFLb&#10;R8Zt0iy3Dafmks1cInbdjUTpMcfgnVva86Ydl7WS3Uc8V64tKkRUMGBjXhrMEL+5MdhDhAcP49fX&#10;bo2HAsh5Jx56Zo3brPaI/PH4kaqe2CXohlv5vRzfC3Q1XreW4dNZqynk9c7IurF3seOhz+uwwSPD&#10;EWd4ENlXzHzvTp2ebVdfAAAA//8DAFBLAwQUAAYACAAAACEAT5oFRN8AAAALAQAADwAAAGRycy9k&#10;b3ducmV2LnhtbEyPQU+EMBCF7yb+h2ZMvBi3sERBpGzUZOPBU9FEj7O0ApFOCS27+O8dT3qc917e&#10;vK/arW4URzuHwZOCdJOAsNR6M1Cn4O11f12ACBHJ4OjJKvi2AXb1+VmFpfEn0vbYxE5wCYUSFfQx&#10;TqWUoe2tw7DxkyX2Pv3sMPI5d9LMeOJyN8ptktxKhwPxhx4n+9Tb9qtZnILmataYaXxcnmmvX9L3&#10;j15Lr9TlxfpwDyLaNf6F4Xc+T4eaNx38QiaIUUG+LZglspEVOQhO3GUpwxxYydMbkHUl/zPUPwAA&#10;AP//AwBQSwECLQAUAAYACAAAACEAtoM4kv4AAADhAQAAEwAAAAAAAAAAAAAAAAAAAAAAW0NvbnRl&#10;bnRfVHlwZXNdLnhtbFBLAQItABQABgAIAAAAIQA4/SH/1gAAAJQBAAALAAAAAAAAAAAAAAAAAC8B&#10;AABfcmVscy8ucmVsc1BLAQItABQABgAIAAAAIQDhH+Ep+AMAAP4JAAAOAAAAAAAAAAAAAAAAAC4C&#10;AABkcnMvZTJvRG9jLnhtbFBLAQItABQABgAIAAAAIQBPmgVE3wAAAAsBAAAPAAAAAAAAAAAAAAAA&#10;AFIGAABkcnMvZG93bnJldi54bWxQSwUGAAAAAAQABADzAAAAXgcAAAAA&#10;" path="m,84237c47120,237175,94240,390114,290798,381498,487356,372882,1027488,90161,1179349,32540v151861,-57621,87239,-27195,22618,3231e" filled="f" strokecolor="black [3213]" strokeweight="1.5pt">
                <v:stroke joinstyle="miter"/>
                <v:path arrowok="t" o:connecttype="custom" o:connectlocs="0,45970;295659,208192;1199063,17758;1222059,19521" o:connectangles="0,0,0,0"/>
              </v:shape>
            </w:pict>
          </mc:Fallback>
        </mc:AlternateContent>
      </w:r>
      <w:r w:rsidR="00F3577D">
        <w:t xml:space="preserve">     </w:t>
      </w:r>
    </w:p>
    <w:p w14:paraId="0C2F6EF5" w14:textId="77777777" w:rsidR="00D07B6B" w:rsidRDefault="00D07B6B" w:rsidP="00885AB1">
      <w:pPr>
        <w:jc w:val="right"/>
      </w:pPr>
    </w:p>
    <w:p w14:paraId="12C05E03" w14:textId="77777777" w:rsidR="00D07B6B" w:rsidRDefault="00D07B6B" w:rsidP="00885AB1">
      <w:pPr>
        <w:jc w:val="right"/>
      </w:pPr>
    </w:p>
    <w:p w14:paraId="78E3449F" w14:textId="77777777" w:rsidR="00D07B6B" w:rsidRDefault="00D07B6B" w:rsidP="00885AB1">
      <w:pPr>
        <w:jc w:val="right"/>
      </w:pPr>
    </w:p>
    <w:p w14:paraId="41CC760E" w14:textId="77777777" w:rsidR="00D07B6B" w:rsidRDefault="00D07B6B" w:rsidP="00885AB1">
      <w:pPr>
        <w:jc w:val="right"/>
      </w:pPr>
    </w:p>
    <w:p w14:paraId="5BD9DF4F" w14:textId="77777777" w:rsidR="00D07B6B" w:rsidRDefault="00B236C2" w:rsidP="00885AB1">
      <w:pPr>
        <w:jc w:val="right"/>
      </w:pPr>
      <w:r>
        <w:rPr>
          <w:noProof/>
        </w:rPr>
        <mc:AlternateContent>
          <mc:Choice Requires="wps">
            <w:drawing>
              <wp:anchor distT="0" distB="0" distL="114300" distR="114300" simplePos="0" relativeHeight="251680768" behindDoc="0" locked="0" layoutInCell="1" allowOverlap="1" wp14:anchorId="0B45884C" wp14:editId="058A749A">
                <wp:simplePos x="0" y="0"/>
                <wp:positionH relativeFrom="column">
                  <wp:posOffset>3332048</wp:posOffset>
                </wp:positionH>
                <wp:positionV relativeFrom="paragraph">
                  <wp:posOffset>250698</wp:posOffset>
                </wp:positionV>
                <wp:extent cx="882089" cy="836854"/>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882089" cy="836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6B4D9" w14:textId="77777777" w:rsidR="00585799" w:rsidRDefault="00585799">
                            <w:r w:rsidRPr="00585799">
                              <w:rPr>
                                <w:noProof/>
                              </w:rPr>
                              <w:drawing>
                                <wp:inline distT="0" distB="0" distL="0" distR="0" wp14:anchorId="1CB24A35" wp14:editId="7ED58D2C">
                                  <wp:extent cx="689610" cy="654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378" cy="725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884C" id="Text Box 26" o:spid="_x0000_s1034" type="#_x0000_t202" style="position:absolute;left:0;text-align:left;margin-left:262.35pt;margin-top:19.75pt;width:69.45pt;height:6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92bAIAAEMFAAAOAAAAZHJzL2Uyb0RvYy54bWysVE1vGyEQvVfqf0Dcm7UdJ3WsrCPXUapK&#10;URLVqXLGLNirsgyFsXfdX5+B3bWttJdUvcDAvHnMJ9c3TWXYTvlQgs358GzAmbISitKuc/7j+e7T&#10;hLOAwhbCgFU536vAb2YfP1zXbqpGsAFTKM+IxIZp7XK+QXTTLAtyoyoRzsApS0oNvhJIR7/OCi9q&#10;Yq9MNhoMLrMafOE8SBUC3d62Sj5L/ForiY9aB4XM5Jx8w7T6tK7ims2uxXTthduUsnND/IMXlSgt&#10;PXqguhUo2NaXf1BVpfQQQOOZhCoDrUupUgwUzXDwJprlRjiVYqHkBHdIU/h/tPJht3RPnmHzBRoq&#10;YExI7cI00GWMp9G+ijt5ykhPKdwf0qYaZJIuJ5PRYHLFmSTV5PxycjGOLNnR2PmAXxVULAo591SV&#10;lCyxuw/YQntIfMvCXWlMqoyxrM755fnFIBkcNERubMSqVOOO5uh4knBvVMQY+11pVhbJ/3iRukst&#10;jGc7QX0hpFQWU+iJl9ARpcmJ9xh2+KNX7zFu4+hfBosH46q04FP0b9wufvYu6xZPOT+JO4rYrBoK&#10;nMrS13UFxZ7K7aGdhODkXUlFuRcBn4Sn1qcK0zjjIy3aACUfOomzDfjff7uPeOpI0nJW0yjlPPza&#10;Cq84M98s9erVcDyOs5cO44vPIzr4U83qVGO31QKoKkP6OJxMYsSj6UXtoXqhqZ/HV0klrKS3c469&#10;uMB2wOnXkGo+TyCaNifw3i6djNSxSLHlnpsX4V3Xl0gN/QD90Inpm/ZssdHSwnyLoMvUuzHPbVa7&#10;/NOkpu7vfpX4FZyeE+r4981eAQAA//8DAFBLAwQUAAYACAAAACEARkdH3uIAAAAKAQAADwAAAGRy&#10;cy9kb3ducmV2LnhtbEyPTU+DQBRF9yb+h8kzcWeHgtBKGZqGpDExumjtxt2DmQLpfCAzbdFf73Ol&#10;y5d7cu95xXoyml3U6HtnBcxnETBlGyd72wo4vG8flsB8QCtRO6sEfCkP6/L2psBcuqvdqcs+tIxK&#10;rM9RQBfCkHPum04Z9DM3KEvZ0Y0GA51jy+WIVyo3msdRlHGDvaWFDgdVdao57c9GwEu1fcNdHZvl&#10;t66eX4+b4fPwkQpxfzdtVsCCmsIfDL/6pA4lOdXubKVnWkAaPy4IFZA8pcAIyLIkA1YTuZgnwMuC&#10;/3+h/AEAAP//AwBQSwECLQAUAAYACAAAACEAtoM4kv4AAADhAQAAEwAAAAAAAAAAAAAAAAAAAAAA&#10;W0NvbnRlbnRfVHlwZXNdLnhtbFBLAQItABQABgAIAAAAIQA4/SH/1gAAAJQBAAALAAAAAAAAAAAA&#10;AAAAAC8BAABfcmVscy8ucmVsc1BLAQItABQABgAIAAAAIQAuvk92bAIAAEMFAAAOAAAAAAAAAAAA&#10;AAAAAC4CAABkcnMvZTJvRG9jLnhtbFBLAQItABQABgAIAAAAIQBGR0fe4gAAAAoBAAAPAAAAAAAA&#10;AAAAAAAAAMYEAABkcnMvZG93bnJldi54bWxQSwUGAAAAAAQABADzAAAA1QUAAAAA&#10;" filled="f" stroked="f" strokeweight=".5pt">
                <v:textbox>
                  <w:txbxContent>
                    <w:p w14:paraId="3546B4D9" w14:textId="77777777" w:rsidR="00585799" w:rsidRDefault="00585799">
                      <w:r w:rsidRPr="00585799">
                        <w:rPr>
                          <w:noProof/>
                        </w:rPr>
                        <w:drawing>
                          <wp:inline distT="0" distB="0" distL="0" distR="0" wp14:anchorId="1CB24A35" wp14:editId="7ED58D2C">
                            <wp:extent cx="689610" cy="654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378" cy="725694"/>
                                    </a:xfrm>
                                    <a:prstGeom prst="rect">
                                      <a:avLst/>
                                    </a:prstGeom>
                                    <a:noFill/>
                                    <a:ln>
                                      <a:noFill/>
                                    </a:ln>
                                  </pic:spPr>
                                </pic:pic>
                              </a:graphicData>
                            </a:graphic>
                          </wp:inline>
                        </w:drawing>
                      </w:r>
                    </w:p>
                  </w:txbxContent>
                </v:textbox>
              </v:shape>
            </w:pict>
          </mc:Fallback>
        </mc:AlternateContent>
      </w:r>
    </w:p>
    <w:p w14:paraId="5058CCF0" w14:textId="77777777" w:rsidR="00D07B6B" w:rsidRDefault="00B236C2" w:rsidP="00885AB1">
      <w:pPr>
        <w:jc w:val="right"/>
      </w:pPr>
      <w:r>
        <w:rPr>
          <w:noProof/>
        </w:rPr>
        <mc:AlternateContent>
          <mc:Choice Requires="wps">
            <w:drawing>
              <wp:anchor distT="0" distB="0" distL="114300" distR="114300" simplePos="0" relativeHeight="251689984" behindDoc="0" locked="0" layoutInCell="1" allowOverlap="1" wp14:anchorId="2BA7E9C4" wp14:editId="63BFC6C4">
                <wp:simplePos x="0" y="0"/>
                <wp:positionH relativeFrom="margin">
                  <wp:posOffset>4023360</wp:posOffset>
                </wp:positionH>
                <wp:positionV relativeFrom="paragraph">
                  <wp:posOffset>12065</wp:posOffset>
                </wp:positionV>
                <wp:extent cx="5705856" cy="1254557"/>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5705856" cy="1254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ABF39" w14:textId="77777777" w:rsidR="00952E50" w:rsidRPr="000F6244" w:rsidRDefault="00952E50" w:rsidP="00952E50">
                            <w:pPr>
                              <w:spacing w:after="0" w:line="240" w:lineRule="auto"/>
                              <w:rPr>
                                <w:color w:val="2F5496" w:themeColor="accent5" w:themeShade="BF"/>
                                <w:sz w:val="21"/>
                                <w:szCs w:val="21"/>
                              </w:rPr>
                            </w:pPr>
                            <w:r w:rsidRPr="000F6244">
                              <w:rPr>
                                <w:b/>
                                <w:bCs/>
                                <w:iCs/>
                                <w:color w:val="2F5496" w:themeColor="accent5" w:themeShade="BF"/>
                                <w:sz w:val="24"/>
                                <w:szCs w:val="24"/>
                              </w:rPr>
                              <w:t xml:space="preserve">ABOUT AMA CLUBS: </w:t>
                            </w:r>
                            <w:r w:rsidRPr="000F6244">
                              <w:rPr>
                                <w:color w:val="2F5496" w:themeColor="accent5" w:themeShade="BF"/>
                                <w:sz w:val="21"/>
                                <w:szCs w:val="21"/>
                              </w:rPr>
                              <w:t xml:space="preserve">AMA clubs are the best resource for flying sites with improved runways, </w:t>
                            </w:r>
                          </w:p>
                          <w:p w14:paraId="4AE69B0A" w14:textId="77777777" w:rsidR="00952E50" w:rsidRPr="000F6244" w:rsidRDefault="00952E50" w:rsidP="00952E50">
                            <w:pPr>
                              <w:spacing w:after="0" w:line="240" w:lineRule="auto"/>
                              <w:rPr>
                                <w:color w:val="2F5496" w:themeColor="accent5" w:themeShade="BF"/>
                                <w:sz w:val="21"/>
                                <w:szCs w:val="21"/>
                              </w:rPr>
                            </w:pPr>
                            <w:r w:rsidRPr="000F6244">
                              <w:rPr>
                                <w:color w:val="2F5496" w:themeColor="accent5" w:themeShade="BF"/>
                                <w:sz w:val="21"/>
                                <w:szCs w:val="21"/>
                              </w:rPr>
                              <w:t xml:space="preserve">safety and training programming, mentoring, and various social and community activities. Clubs </w:t>
                            </w:r>
                          </w:p>
                          <w:p w14:paraId="0BD6A45B" w14:textId="77777777" w:rsidR="00952E50" w:rsidRPr="000F6244" w:rsidRDefault="00952E50" w:rsidP="00952E50">
                            <w:pPr>
                              <w:spacing w:after="0" w:line="240" w:lineRule="auto"/>
                              <w:rPr>
                                <w:color w:val="2F5496" w:themeColor="accent5" w:themeShade="BF"/>
                                <w:sz w:val="21"/>
                                <w:szCs w:val="21"/>
                              </w:rPr>
                            </w:pPr>
                            <w:r w:rsidRPr="000F6244">
                              <w:rPr>
                                <w:color w:val="2F5496" w:themeColor="accent5" w:themeShade="BF"/>
                                <w:sz w:val="21"/>
                                <w:szCs w:val="21"/>
                              </w:rPr>
                              <w:t>elect officers, conduct member meetings, acquire use of flying sites, sanction fun-fly and competition events, have cookouts, swap-meets/auctions, airshow demonstrations, and participate in advocacy and outreach initiatives within their community including aeronautical educational STEAM programs with local schools and youth organizations.</w:t>
                            </w:r>
                            <w:r w:rsidR="00AC6602" w:rsidRPr="000F6244">
                              <w:rPr>
                                <w:color w:val="2F5496" w:themeColor="accent5" w:themeShade="BF"/>
                                <w:sz w:val="21"/>
                                <w:szCs w:val="21"/>
                              </w:rPr>
                              <w:t xml:space="preserve"> </w:t>
                            </w:r>
                            <w:r w:rsidR="00B236C2" w:rsidRPr="000F6244">
                              <w:rPr>
                                <w:color w:val="2F5496" w:themeColor="accent5" w:themeShade="BF"/>
                                <w:sz w:val="21"/>
                                <w:szCs w:val="21"/>
                              </w:rPr>
                              <w:t>AMA provides $5 million dollars of primary site owner coverage and 2.5 million dollars of coverage for members for chartered clubs to acquire flying sites.</w:t>
                            </w:r>
                          </w:p>
                          <w:p w14:paraId="446BE2BE" w14:textId="77777777" w:rsidR="00952E50" w:rsidRDefault="00952E50" w:rsidP="00952E5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E9C4" id="Text Box 39" o:spid="_x0000_s1035" type="#_x0000_t202" style="position:absolute;left:0;text-align:left;margin-left:316.8pt;margin-top:.95pt;width:449.3pt;height:98.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M6bwIAAEUFAAAOAAAAZHJzL2Uyb0RvYy54bWysVEtv2zAMvg/YfxB0X51kcR9BnSJr0WFA&#10;0RZLh54VWWqMyaImMbGzX19KtpOg26XDLhIlfqT48aHLq7Y2bKt8qMAWfHwy4kxZCWVlXwr+4+n2&#10;0zlnAYUthQGrCr5TgV/NP364bNxMTWANplSekRMbZo0r+BrRzbIsyLWqRTgBpywpNfhaIB39S1Z6&#10;0ZD32mST0eg0a8CXzoNUIdDtTafk8+RfayXxQeugkJmCU2yYVp/WVVyz+aWYvXjh1pXswxD/EEUt&#10;KkuP7l3dCBRs46s/XNWV9BBA44mEOgOtK6kSB2IzHr1hs1wLpxIXSk5w+zSF/+dW3m+X7tEzbL9A&#10;SwWMCWlcmAW6jHxa7eu4U6SM9JTC3T5tqkUm6TI/G+Xn+SlnknTjST7N87PoJzuYOx/wq4KaRaHg&#10;nuqS0iW2dwE76ACJr1m4rYxJtTGWNQU//ZyPksFeQ86NjViVqty7OYSeJNwZFTHGfleaVWViEC9S&#10;f6lr49lWUGcIKZXFRD75JXREaQriPYY9/hDVe4w7HsPLYHFvXFcWfGL/Juzy5xCy7vCU8yPeUcR2&#10;1RLxgl8MlV1BuaOCe+hmITh5W1FR7kTAR+Gp+anGNND4QIs2QMmHXuJsDf733+4jnnqStJw1NEwF&#10;D782wivOzDdL3Xoxnk7j9KXDND+b0MEfa1bHGrupr4GqMqavw8kkRjyaQdQe6mea+0V8lVTCSnq7&#10;4DiI19iNOP0bUi0WCUTz5gTe2aWT0XUsUmy5p/ZZeNf3JVJL38MwdmL2pj07bLS0sNgg6Cr1bsxz&#10;l9U+/zSrqfv7fyV+BsfnhDr8fvNXAAAA//8DAFBLAwQUAAYACAAAACEAHoCGPOAAAAAKAQAADwAA&#10;AGRycy9kb3ducmV2LnhtbEyPwU7DMAyG70i8Q2Qkbixdq1ZbaTpNlSYkBIeNXbi5TdZWS5zSZFvh&#10;6UlPcLS/X78/F5vJaHZVo+stCVguImCKGit7agUcP3ZPK2DOI0nUlpSAb+VgU97fFZhLe6O9uh58&#10;y0IJuRwFdN4POeeu6ZRBt7CDosBOdjTowzi2XI54C+VG8ziKMm6wp3Chw0FVnWrOh4sR8Frt3nFf&#10;x2b1o6uXt9N2+Dp+pkI8PkzbZ2BeTf4vDLN+UIcyONX2QtIxLSBLkixEA1gDm3maxDGwel6sU+Bl&#10;wf+/UP4CAAD//wMAUEsBAi0AFAAGAAgAAAAhALaDOJL+AAAA4QEAABMAAAAAAAAAAAAAAAAAAAAA&#10;AFtDb250ZW50X1R5cGVzXS54bWxQSwECLQAUAAYACAAAACEAOP0h/9YAAACUAQAACwAAAAAAAAAA&#10;AAAAAAAvAQAAX3JlbHMvLnJlbHNQSwECLQAUAAYACAAAACEA2fJzOm8CAABFBQAADgAAAAAAAAAA&#10;AAAAAAAuAgAAZHJzL2Uyb0RvYy54bWxQSwECLQAUAAYACAAAACEAHoCGPOAAAAAKAQAADwAAAAAA&#10;AAAAAAAAAADJBAAAZHJzL2Rvd25yZXYueG1sUEsFBgAAAAAEAAQA8wAAANYFAAAAAA==&#10;" filled="f" stroked="f" strokeweight=".5pt">
                <v:textbox>
                  <w:txbxContent>
                    <w:p w14:paraId="08DABF39" w14:textId="77777777" w:rsidR="00952E50" w:rsidRPr="000F6244" w:rsidRDefault="00952E50" w:rsidP="00952E50">
                      <w:pPr>
                        <w:spacing w:after="0" w:line="240" w:lineRule="auto"/>
                        <w:rPr>
                          <w:color w:val="2F5496" w:themeColor="accent5" w:themeShade="BF"/>
                          <w:sz w:val="21"/>
                          <w:szCs w:val="21"/>
                        </w:rPr>
                      </w:pPr>
                      <w:r w:rsidRPr="000F6244">
                        <w:rPr>
                          <w:b/>
                          <w:bCs/>
                          <w:iCs/>
                          <w:color w:val="2F5496" w:themeColor="accent5" w:themeShade="BF"/>
                          <w:sz w:val="24"/>
                          <w:szCs w:val="24"/>
                        </w:rPr>
                        <w:t xml:space="preserve">ABOUT AMA CLUBS: </w:t>
                      </w:r>
                      <w:r w:rsidRPr="000F6244">
                        <w:rPr>
                          <w:color w:val="2F5496" w:themeColor="accent5" w:themeShade="BF"/>
                          <w:sz w:val="21"/>
                          <w:szCs w:val="21"/>
                        </w:rPr>
                        <w:t xml:space="preserve">AMA clubs are the best resource for flying sites with improved runways, </w:t>
                      </w:r>
                    </w:p>
                    <w:p w14:paraId="4AE69B0A" w14:textId="77777777" w:rsidR="00952E50" w:rsidRPr="000F6244" w:rsidRDefault="00952E50" w:rsidP="00952E50">
                      <w:pPr>
                        <w:spacing w:after="0" w:line="240" w:lineRule="auto"/>
                        <w:rPr>
                          <w:color w:val="2F5496" w:themeColor="accent5" w:themeShade="BF"/>
                          <w:sz w:val="21"/>
                          <w:szCs w:val="21"/>
                        </w:rPr>
                      </w:pPr>
                      <w:r w:rsidRPr="000F6244">
                        <w:rPr>
                          <w:color w:val="2F5496" w:themeColor="accent5" w:themeShade="BF"/>
                          <w:sz w:val="21"/>
                          <w:szCs w:val="21"/>
                        </w:rPr>
                        <w:t xml:space="preserve">safety and training programming, mentoring, and various social and community activities. Clubs </w:t>
                      </w:r>
                    </w:p>
                    <w:p w14:paraId="0BD6A45B" w14:textId="77777777" w:rsidR="00952E50" w:rsidRPr="000F6244" w:rsidRDefault="00952E50" w:rsidP="00952E50">
                      <w:pPr>
                        <w:spacing w:after="0" w:line="240" w:lineRule="auto"/>
                        <w:rPr>
                          <w:color w:val="2F5496" w:themeColor="accent5" w:themeShade="BF"/>
                          <w:sz w:val="21"/>
                          <w:szCs w:val="21"/>
                        </w:rPr>
                      </w:pPr>
                      <w:r w:rsidRPr="000F6244">
                        <w:rPr>
                          <w:color w:val="2F5496" w:themeColor="accent5" w:themeShade="BF"/>
                          <w:sz w:val="21"/>
                          <w:szCs w:val="21"/>
                        </w:rPr>
                        <w:t>elect officers, conduct member meetings, acquire use of flying sites, sanction fun-fly and competition events, have cookouts, swap-meets/auctions, airshow demonstrations, and participate in advocacy and outreach initiatives within their community including aeronautical educational STEAM programs with local schools and youth organizations.</w:t>
                      </w:r>
                      <w:r w:rsidR="00AC6602" w:rsidRPr="000F6244">
                        <w:rPr>
                          <w:color w:val="2F5496" w:themeColor="accent5" w:themeShade="BF"/>
                          <w:sz w:val="21"/>
                          <w:szCs w:val="21"/>
                        </w:rPr>
                        <w:t xml:space="preserve"> </w:t>
                      </w:r>
                      <w:r w:rsidR="00B236C2" w:rsidRPr="000F6244">
                        <w:rPr>
                          <w:color w:val="2F5496" w:themeColor="accent5" w:themeShade="BF"/>
                          <w:sz w:val="21"/>
                          <w:szCs w:val="21"/>
                        </w:rPr>
                        <w:t>AMA provides $5 million dollars of primary site owner coverage and 2.5 million dollars of coverage for members for chartered clubs to acquire flying sites.</w:t>
                      </w:r>
                    </w:p>
                    <w:p w14:paraId="446BE2BE" w14:textId="77777777" w:rsidR="00952E50" w:rsidRDefault="00952E50" w:rsidP="00952E50">
                      <w:pPr>
                        <w:spacing w:after="0" w:line="240" w:lineRule="auto"/>
                      </w:pPr>
                    </w:p>
                  </w:txbxContent>
                </v:textbox>
                <w10:wrap anchorx="margin"/>
              </v:shape>
            </w:pict>
          </mc:Fallback>
        </mc:AlternateContent>
      </w:r>
    </w:p>
    <w:p w14:paraId="79BAFAF6" w14:textId="77777777" w:rsidR="00D07B6B" w:rsidRDefault="00D07B6B" w:rsidP="00885AB1">
      <w:pPr>
        <w:jc w:val="right"/>
      </w:pPr>
    </w:p>
    <w:p w14:paraId="153A9F2A" w14:textId="5C074FEA" w:rsidR="00D07B6B" w:rsidRDefault="00823508" w:rsidP="00885AB1">
      <w:pPr>
        <w:jc w:val="right"/>
      </w:pPr>
      <w:r>
        <w:rPr>
          <w:noProof/>
        </w:rPr>
        <mc:AlternateContent>
          <mc:Choice Requires="wps">
            <w:drawing>
              <wp:anchor distT="0" distB="0" distL="114300" distR="114300" simplePos="0" relativeHeight="251671552" behindDoc="0" locked="0" layoutInCell="1" allowOverlap="1" wp14:anchorId="0A720509" wp14:editId="38056465">
                <wp:simplePos x="0" y="0"/>
                <wp:positionH relativeFrom="margin">
                  <wp:posOffset>-108051</wp:posOffset>
                </wp:positionH>
                <wp:positionV relativeFrom="paragraph">
                  <wp:posOffset>177901</wp:posOffset>
                </wp:positionV>
                <wp:extent cx="3179398" cy="552517"/>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3179398" cy="552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0D27F" w14:textId="77777777" w:rsidR="000A3A6F" w:rsidRPr="00592D7C" w:rsidRDefault="000A3A6F" w:rsidP="000A3A6F">
                            <w:pPr>
                              <w:spacing w:after="0" w:line="240" w:lineRule="auto"/>
                              <w:jc w:val="center"/>
                              <w:rPr>
                                <w:rFonts w:ascii="Arial Rounded MT Bold" w:hAnsi="Arial Rounded MT Bold"/>
                                <w:b/>
                                <w:color w:val="2F5496" w:themeColor="accent5" w:themeShade="BF"/>
                                <w:sz w:val="30"/>
                                <w:szCs w:val="30"/>
                              </w:rPr>
                            </w:pPr>
                            <w:r w:rsidRPr="00592D7C">
                              <w:rPr>
                                <w:rFonts w:ascii="Arial Rounded MT Bold" w:hAnsi="Arial Rounded MT Bold"/>
                                <w:b/>
                                <w:color w:val="2F5496" w:themeColor="accent5" w:themeShade="BF"/>
                                <w:sz w:val="30"/>
                                <w:szCs w:val="30"/>
                              </w:rPr>
                              <w:t>World’s Largest Aeromodelling</w:t>
                            </w:r>
                          </w:p>
                          <w:p w14:paraId="77A81695" w14:textId="77777777" w:rsidR="000A3A6F" w:rsidRPr="00592D7C" w:rsidRDefault="000A3A6F" w:rsidP="000A3A6F">
                            <w:pPr>
                              <w:spacing w:after="0" w:line="240" w:lineRule="auto"/>
                              <w:jc w:val="center"/>
                              <w:rPr>
                                <w:rFonts w:ascii="Arial Rounded MT Bold" w:hAnsi="Arial Rounded MT Bold"/>
                                <w:b/>
                                <w:color w:val="2F5496" w:themeColor="accent5" w:themeShade="BF"/>
                                <w:sz w:val="30"/>
                                <w:szCs w:val="30"/>
                              </w:rPr>
                            </w:pPr>
                            <w:r w:rsidRPr="00592D7C">
                              <w:rPr>
                                <w:rFonts w:ascii="Arial Rounded MT Bold" w:hAnsi="Arial Rounded MT Bold"/>
                                <w:b/>
                                <w:color w:val="2F5496" w:themeColor="accent5" w:themeShade="BF"/>
                                <w:sz w:val="30"/>
                                <w:szCs w:val="30"/>
                              </w:rPr>
                              <w:t>Membership Association</w:t>
                            </w:r>
                          </w:p>
                          <w:p w14:paraId="06773C62" w14:textId="77777777" w:rsidR="000A3A6F" w:rsidRDefault="000A3A6F" w:rsidP="000A3A6F">
                            <w:pPr>
                              <w:spacing w:after="0" w:line="240" w:lineRule="auto"/>
                              <w:jc w:val="center"/>
                            </w:pPr>
                          </w:p>
                          <w:p w14:paraId="27541E98" w14:textId="77777777" w:rsidR="000A3A6F" w:rsidRDefault="000A3A6F" w:rsidP="000A3A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0509" id="Text Box 3" o:spid="_x0000_s1036" type="#_x0000_t202" style="position:absolute;left:0;text-align:left;margin-left:-8.5pt;margin-top:14pt;width:250.35pt;height:4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aegIAAG0FAAAOAAAAZHJzL2Uyb0RvYy54bWysVN9PGzEMfp+0/yHK+7i2UFgr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3R5PDybHE+o0ZJ04/FoPDxLboq9tQ8RvyqoWRJK&#10;HqgtuVpifROxg24hKVgEa6prY20+JCqoSxvYWlATLeY3kvM/UNaxpuSnx+NBduwgmXeerUtuVCZD&#10;H26fYZZwY1XCWPddaWaqnOgbsYWUyu3iZ3RCaQr1HsMev3/Ve4y7PMgiRwaHO+PaOAg5+zw9+5JV&#10;P7cl0x2eenOQdxKxXbSUOBEgj0S6WkC1IWIE6GYmenltqHs3IuK9CDQkxAUafLyjj7ZA1Yde4mwJ&#10;4fdb9wlP3CUtZw0NXcnjr5UIijP7zRGrJ8OTkzSl+XAyPhvRIRxqFocat6ovgSgxpBXjZRYTHu1W&#10;1AHqJ9oP8xSVVMJJil1y3IqX2K0C2i9SzecZRHPpBd64By+T61TmxM3H9kkE3xMYifq3sB1PMX3F&#10;4w6bLB3MVwjaZJLvq9o3gGY6j0m/f9LSODxn1H5Lzl4AAAD//wMAUEsDBBQABgAIAAAAIQB3O8DT&#10;4QAAAAoBAAAPAAAAZHJzL2Rvd25yZXYueG1sTI9NT4QwEIbvJv6HZky8mN3C4gpBysYYPxJvLn7E&#10;W5eOQKRTQruA/97xpKfJZJ6887zFbrG9mHD0nSMF8ToCgVQ701Gj4KW6X2UgfNBkdO8IFXyjh115&#10;elLo3LiZnnHah0ZwCPlcK2hDGHIpfd2i1X7tBiS+fbrR6sDr2Egz6pnDbS83UXQlre6IP7R6wNsW&#10;66/90Sr4uGjen/zy8Don22S4e5yq9M1USp2fLTfXIAIu4Q+GX31Wh5KdDu5IxotewSpOuUtQsMl4&#10;MnCZJSmIA5PxNgJZFvJ/hfIHAAD//wMAUEsBAi0AFAAGAAgAAAAhALaDOJL+AAAA4QEAABMAAAAA&#10;AAAAAAAAAAAAAAAAAFtDb250ZW50X1R5cGVzXS54bWxQSwECLQAUAAYACAAAACEAOP0h/9YAAACU&#10;AQAACwAAAAAAAAAAAAAAAAAvAQAAX3JlbHMvLnJlbHNQSwECLQAUAAYACAAAACEAr80/mnoCAABt&#10;BQAADgAAAAAAAAAAAAAAAAAuAgAAZHJzL2Uyb0RvYy54bWxQSwECLQAUAAYACAAAACEAdzvA0+EA&#10;AAAKAQAADwAAAAAAAAAAAAAAAADUBAAAZHJzL2Rvd25yZXYueG1sUEsFBgAAAAAEAAQA8wAAAOIF&#10;AAAAAA==&#10;" fillcolor="white [3201]" stroked="f" strokeweight=".5pt">
                <v:textbox>
                  <w:txbxContent>
                    <w:p w14:paraId="4050D27F" w14:textId="77777777" w:rsidR="000A3A6F" w:rsidRPr="00592D7C" w:rsidRDefault="000A3A6F" w:rsidP="000A3A6F">
                      <w:pPr>
                        <w:spacing w:after="0" w:line="240" w:lineRule="auto"/>
                        <w:jc w:val="center"/>
                        <w:rPr>
                          <w:rFonts w:ascii="Arial Rounded MT Bold" w:hAnsi="Arial Rounded MT Bold"/>
                          <w:b/>
                          <w:color w:val="2F5496" w:themeColor="accent5" w:themeShade="BF"/>
                          <w:sz w:val="30"/>
                          <w:szCs w:val="30"/>
                        </w:rPr>
                      </w:pPr>
                      <w:r w:rsidRPr="00592D7C">
                        <w:rPr>
                          <w:rFonts w:ascii="Arial Rounded MT Bold" w:hAnsi="Arial Rounded MT Bold"/>
                          <w:b/>
                          <w:color w:val="2F5496" w:themeColor="accent5" w:themeShade="BF"/>
                          <w:sz w:val="30"/>
                          <w:szCs w:val="30"/>
                        </w:rPr>
                        <w:t>World’s Largest Aeromodelling</w:t>
                      </w:r>
                    </w:p>
                    <w:p w14:paraId="77A81695" w14:textId="77777777" w:rsidR="000A3A6F" w:rsidRPr="00592D7C" w:rsidRDefault="000A3A6F" w:rsidP="000A3A6F">
                      <w:pPr>
                        <w:spacing w:after="0" w:line="240" w:lineRule="auto"/>
                        <w:jc w:val="center"/>
                        <w:rPr>
                          <w:rFonts w:ascii="Arial Rounded MT Bold" w:hAnsi="Arial Rounded MT Bold"/>
                          <w:b/>
                          <w:color w:val="2F5496" w:themeColor="accent5" w:themeShade="BF"/>
                          <w:sz w:val="30"/>
                          <w:szCs w:val="30"/>
                        </w:rPr>
                      </w:pPr>
                      <w:r w:rsidRPr="00592D7C">
                        <w:rPr>
                          <w:rFonts w:ascii="Arial Rounded MT Bold" w:hAnsi="Arial Rounded MT Bold"/>
                          <w:b/>
                          <w:color w:val="2F5496" w:themeColor="accent5" w:themeShade="BF"/>
                          <w:sz w:val="30"/>
                          <w:szCs w:val="30"/>
                        </w:rPr>
                        <w:t>Membership Association</w:t>
                      </w:r>
                    </w:p>
                    <w:p w14:paraId="06773C62" w14:textId="77777777" w:rsidR="000A3A6F" w:rsidRDefault="000A3A6F" w:rsidP="000A3A6F">
                      <w:pPr>
                        <w:spacing w:after="0" w:line="240" w:lineRule="auto"/>
                        <w:jc w:val="center"/>
                      </w:pPr>
                    </w:p>
                    <w:p w14:paraId="27541E98" w14:textId="77777777" w:rsidR="000A3A6F" w:rsidRDefault="000A3A6F" w:rsidP="000A3A6F">
                      <w:pPr>
                        <w:jc w:val="center"/>
                      </w:pPr>
                    </w:p>
                  </w:txbxContent>
                </v:textbox>
                <w10:wrap anchorx="margin"/>
              </v:shape>
            </w:pict>
          </mc:Fallback>
        </mc:AlternateContent>
      </w:r>
    </w:p>
    <w:p w14:paraId="04F8C20A" w14:textId="56E1AEA5" w:rsidR="00D07B6B" w:rsidRDefault="00D07B6B" w:rsidP="00885AB1">
      <w:pPr>
        <w:jc w:val="right"/>
      </w:pPr>
    </w:p>
    <w:p w14:paraId="56389A73" w14:textId="2263913B" w:rsidR="00D07B6B" w:rsidRDefault="00615D63" w:rsidP="00885AB1">
      <w:pPr>
        <w:jc w:val="right"/>
      </w:pPr>
      <w:r>
        <w:rPr>
          <w:noProof/>
        </w:rPr>
        <mc:AlternateContent>
          <mc:Choice Requires="wps">
            <w:drawing>
              <wp:anchor distT="0" distB="0" distL="114300" distR="114300" simplePos="0" relativeHeight="251673600" behindDoc="0" locked="0" layoutInCell="1" allowOverlap="1" wp14:anchorId="32C62611" wp14:editId="13A81D5B">
                <wp:simplePos x="0" y="0"/>
                <wp:positionH relativeFrom="column">
                  <wp:posOffset>-75870</wp:posOffset>
                </wp:positionH>
                <wp:positionV relativeFrom="paragraph">
                  <wp:posOffset>31446</wp:posOffset>
                </wp:positionV>
                <wp:extent cx="717303" cy="63329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7303" cy="63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7490B" w14:textId="69778C01" w:rsidR="000A3A6F" w:rsidRDefault="000A3A6F">
                            <w:r>
                              <w:rPr>
                                <w:noProof/>
                              </w:rPr>
                              <w:drawing>
                                <wp:inline distT="0" distB="0" distL="0" distR="0" wp14:anchorId="6195BA7B" wp14:editId="481FF74B">
                                  <wp:extent cx="558980" cy="5589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196" cy="569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2611" id="Text Box 5" o:spid="_x0000_s1037" type="#_x0000_t202" style="position:absolute;left:0;text-align:left;margin-left:-5.95pt;margin-top:2.5pt;width:56.5pt;height:4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AAawIAAEQFAAAOAAAAZHJzL2Uyb0RvYy54bWysVE1v2zAMvQ/YfxB0X53Pdg3iFFmKDgOC&#10;tlg79KzIUmJMFjWJiZ39+lKy84Fulw672JT49ETykZreNJVhO+VDCTbn/YseZ8pKKEq7zvmP57tP&#10;nzkLKGwhDFiV870K/Gb28cO0dhM1gA2YQnlGJDZMapfzDaKbZFmQG1WJcAFOWXJq8JVAWvp1VnhR&#10;E3tlskGvd5nV4AvnQaoQaPe2dfJZ4tdaSXzQOihkJucUG6avT99V/GazqZisvXCbUnZhiH+IohKl&#10;pUuPVLcCBdv68g+qqpQeAmi8kFBloHUpVcqBsun33mTztBFOpVyoOMEdyxT+H6283z25R8+w+QIN&#10;CRgLUrswCbQZ82m0r+KfImXkpxLuj2VTDTJJm1f9q2FvyJkk1+VwOLgeR5bsdNj5gF8VVCwaOfek&#10;SiqW2C0DttADJN5l4a40JiljLKsj6biXDhw9RG5sxKqkcUdzCjxZuDcqYoz9rjQrixR/3EjdpRbG&#10;s52gvhBSKosp9cRL6IjSFMR7Dnb4U1TvOdzmcbgZLB4PV6UFn7J/E3bx8xCybvFU87O8o4nNqqHE&#10;SdejsCso9qS3h3YUgpN3JamyFAEfhafeJ4lpnvGBPtoAVR86i7MN+N9/2494aknyclbTLOU8/NoK&#10;rzgz3yw163V/NIrDlxaj8dWAFv7cszr32G21AJKlTy+Hk8mMeDQHU3uoXmjs5/FWcgkr6e6c48Fc&#10;YDvh9GxINZ8nEI2bE7i0T05G6qhS7Lnn5kV41zUmUkffw2HqxORNf7bYeNLCfIugy9S8sdBtVTsB&#10;aFRT+3fPSnwLztcJdXr8Zq8AAAD//wMAUEsDBBQABgAIAAAAIQBW0oFf4AAAAAkBAAAPAAAAZHJz&#10;L2Rvd25yZXYueG1sTI/BTsMwEETvSPyDtUjcWscVhRLiVFWkCgnBoaUXbpt4m0TE6xC7beDrcU5w&#10;29GMZt9k69F24kyDbx1rUPMEBHHlTMu1hsP7drYC4QOywc4xafgmD+v8+irD1LgL7+i8D7WIJexT&#10;1NCE0KdS+qohi37ueuLoHd1gMUQ51NIMeInltpOLJLmXFluOHxrsqWio+tyfrIaXYvuGu3JhVz9d&#10;8fx63PRfh4+l1rc34+YJRKAx/IVhwo/okEem0p3YeNFpmCn1GKMalnHS5CdKgSin4+4BZJ7J/wvy&#10;XwAAAP//AwBQSwECLQAUAAYACAAAACEAtoM4kv4AAADhAQAAEwAAAAAAAAAAAAAAAAAAAAAAW0Nv&#10;bnRlbnRfVHlwZXNdLnhtbFBLAQItABQABgAIAAAAIQA4/SH/1gAAAJQBAAALAAAAAAAAAAAAAAAA&#10;AC8BAABfcmVscy8ucmVsc1BLAQItABQABgAIAAAAIQDCoQAAawIAAEQFAAAOAAAAAAAAAAAAAAAA&#10;AC4CAABkcnMvZTJvRG9jLnhtbFBLAQItABQABgAIAAAAIQBW0oFf4AAAAAkBAAAPAAAAAAAAAAAA&#10;AAAAAMUEAABkcnMvZG93bnJldi54bWxQSwUGAAAAAAQABADzAAAA0gUAAAAA&#10;" filled="f" stroked="f" strokeweight=".5pt">
                <v:textbox>
                  <w:txbxContent>
                    <w:p w14:paraId="2417490B" w14:textId="69778C01" w:rsidR="000A3A6F" w:rsidRDefault="000A3A6F">
                      <w:r>
                        <w:rPr>
                          <w:noProof/>
                        </w:rPr>
                        <w:drawing>
                          <wp:inline distT="0" distB="0" distL="0" distR="0" wp14:anchorId="6195BA7B" wp14:editId="481FF74B">
                            <wp:extent cx="558980" cy="5589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196" cy="569196"/>
                                    </a:xfrm>
                                    <a:prstGeom prst="rect">
                                      <a:avLst/>
                                    </a:prstGeom>
                                  </pic:spPr>
                                </pic:pic>
                              </a:graphicData>
                            </a:graphic>
                          </wp:inline>
                        </w:drawing>
                      </w:r>
                    </w:p>
                  </w:txbxContent>
                </v:textbox>
              </v:shape>
            </w:pict>
          </mc:Fallback>
        </mc:AlternateContent>
      </w:r>
      <w:r w:rsidR="0025421D">
        <w:rPr>
          <w:noProof/>
        </w:rPr>
        <mc:AlternateContent>
          <mc:Choice Requires="wps">
            <w:drawing>
              <wp:anchor distT="0" distB="0" distL="114300" distR="114300" simplePos="0" relativeHeight="251674624" behindDoc="0" locked="0" layoutInCell="1" allowOverlap="1" wp14:anchorId="4F3939D9" wp14:editId="5870F2EA">
                <wp:simplePos x="0" y="0"/>
                <wp:positionH relativeFrom="column">
                  <wp:posOffset>522783</wp:posOffset>
                </wp:positionH>
                <wp:positionV relativeFrom="paragraph">
                  <wp:posOffset>87224</wp:posOffset>
                </wp:positionV>
                <wp:extent cx="2718130" cy="7232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718130"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2D2D0" w14:textId="77777777" w:rsidR="000A3A6F" w:rsidRPr="00997CFD" w:rsidRDefault="000A3A6F" w:rsidP="000A3A6F">
                            <w:pPr>
                              <w:spacing w:after="0" w:line="240" w:lineRule="auto"/>
                              <w:rPr>
                                <w:color w:val="2F5496" w:themeColor="accent5" w:themeShade="BF"/>
                                <w:sz w:val="21"/>
                                <w:szCs w:val="21"/>
                              </w:rPr>
                            </w:pPr>
                            <w:r w:rsidRPr="00997CFD">
                              <w:rPr>
                                <w:b/>
                                <w:color w:val="2F5496" w:themeColor="accent5" w:themeShade="BF"/>
                                <w:sz w:val="24"/>
                                <w:szCs w:val="24"/>
                              </w:rPr>
                              <w:t>ABOUT AMA:</w:t>
                            </w:r>
                            <w:r w:rsidRPr="00997CFD">
                              <w:rPr>
                                <w:b/>
                                <w:color w:val="2F5496" w:themeColor="accent5" w:themeShade="BF"/>
                                <w:sz w:val="21"/>
                                <w:szCs w:val="21"/>
                              </w:rPr>
                              <w:t xml:space="preserve"> </w:t>
                            </w:r>
                            <w:r w:rsidRPr="00997CFD">
                              <w:rPr>
                                <w:color w:val="2F5496" w:themeColor="accent5" w:themeShade="BF"/>
                                <w:sz w:val="21"/>
                                <w:szCs w:val="21"/>
                              </w:rPr>
                              <w:t xml:space="preserve">The Academy of Model Aeronautics has a national membership of 170,000 members, 2,459 chartered clubs,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39D9" id="Text Box 7" o:spid="_x0000_s1038" type="#_x0000_t202" style="position:absolute;left:0;text-align:left;margin-left:41.15pt;margin-top:6.85pt;width:214.05pt;height:5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ZbQIAAEUFAAAOAAAAZHJzL2Uyb0RvYy54bWysVE1v2zAMvQ/YfxB0X504/VpQp8hadBhQ&#10;tMXSoWdFlhJjsqhJTOzs15eS7STodumwi0SJjxTJR+rquq0N2yofKrAFH5+MOFNWQlnZVcF/PN99&#10;uuQsoLClMGBVwXcq8OvZxw9XjZuqHNZgSuUZObFh2riCrxHdNMuCXKtahBNwypJSg68F0tGvstKL&#10;hrzXJstHo/OsAV86D1KFQLe3nZLPkn+tlcRHrYNCZgpOsWFafVqXcc1mV2K68sKtK9mHIf4hilpU&#10;lh7du7oVKNjGV3+4qivpIYDGEwl1BlpXUqUcKJvx6E02i7VwKuVCxQluX6bw/9zKh+3CPXmG7Rdo&#10;icBYkMaFaaDLmE+rfR13ipSRnkq425dNtcgkXeYX48vxhFSSdBf5JD8/i26yg7XzAb8qqFkUCu6J&#10;llQtsb0P2EEHSHzMwl1lTKLGWNYU/HxyNkoGew05NzZiVSK5d3OIPEm4MypijP2uNKvKlEC8SO2l&#10;boxnW0GNIaRUFlPuyS+hI0pTEO8x7PGHqN5j3OUxvAwW98Z1ZcGn7N+EXf4cQtYdnmp+lHcUsV22&#10;lDgRmw/MLqHcEeEeulkITt5VxMq9CPgkPDU/EUkDjY+0aANUfeglztbgf//tPuKpJ0nLWUPDVPDw&#10;ayO84sx8s9Stn8enp3H60uH07CKngz/WLI81dlPfANEypq/DySRGPJpB1B7qF5r7eXyVVMJKervg&#10;OIg32I04/RtSzecJRPPmBN7bhZPRdWQp9txz+yK86xsTqaUfYBg7MX3Tnx02WlqYbxB0lZo3Frqr&#10;ak8AzWpq//5fiZ/B8TmhDr/f7BUAAP//AwBQSwMEFAAGAAgAAAAhABiFA8fhAAAACQEAAA8AAABk&#10;cnMvZG93bnJldi54bWxMj0FPwkAQhe8m/ofNkHiTLUWgqd0S0oSYGD2AXLxNu0vb0J2t3QWqv97x&#10;hMd57+XN97L1aDtxMYNvHSmYTSMQhiqnW6oVHD62jwkIH5A0do6Mgm/jYZ3f32WYanelnbnsQy24&#10;hHyKCpoQ+lRKXzXGop+63hB7RzdYDHwOtdQDXrncdjKOoqW02BJ/aLA3RWOq0/5sFbwW23fclbFN&#10;frri5e246b8OnwulHibj5hlEMGO4heEPn9EhZ6bSnUl70SlI4jknWZ+vQLC/mEVPIEoW4tUSZJ7J&#10;/wvyXwAAAP//AwBQSwECLQAUAAYACAAAACEAtoM4kv4AAADhAQAAEwAAAAAAAAAAAAAAAAAAAAAA&#10;W0NvbnRlbnRfVHlwZXNdLnhtbFBLAQItABQABgAIAAAAIQA4/SH/1gAAAJQBAAALAAAAAAAAAAAA&#10;AAAAAC8BAABfcmVscy8ucmVsc1BLAQItABQABgAIAAAAIQAH+t8ZbQIAAEUFAAAOAAAAAAAAAAAA&#10;AAAAAC4CAABkcnMvZTJvRG9jLnhtbFBLAQItABQABgAIAAAAIQAYhQPH4QAAAAkBAAAPAAAAAAAA&#10;AAAAAAAAAMcEAABkcnMvZG93bnJldi54bWxQSwUGAAAAAAQABADzAAAA1QUAAAAA&#10;" filled="f" stroked="f" strokeweight=".5pt">
                <v:textbox>
                  <w:txbxContent>
                    <w:p w14:paraId="1752D2D0" w14:textId="77777777" w:rsidR="000A3A6F" w:rsidRPr="00997CFD" w:rsidRDefault="000A3A6F" w:rsidP="000A3A6F">
                      <w:pPr>
                        <w:spacing w:after="0" w:line="240" w:lineRule="auto"/>
                        <w:rPr>
                          <w:color w:val="2F5496" w:themeColor="accent5" w:themeShade="BF"/>
                          <w:sz w:val="21"/>
                          <w:szCs w:val="21"/>
                        </w:rPr>
                      </w:pPr>
                      <w:r w:rsidRPr="00997CFD">
                        <w:rPr>
                          <w:b/>
                          <w:color w:val="2F5496" w:themeColor="accent5" w:themeShade="BF"/>
                          <w:sz w:val="24"/>
                          <w:szCs w:val="24"/>
                        </w:rPr>
                        <w:t>ABOUT AMA:</w:t>
                      </w:r>
                      <w:r w:rsidRPr="00997CFD">
                        <w:rPr>
                          <w:b/>
                          <w:color w:val="2F5496" w:themeColor="accent5" w:themeShade="BF"/>
                          <w:sz w:val="21"/>
                          <w:szCs w:val="21"/>
                        </w:rPr>
                        <w:t xml:space="preserve"> </w:t>
                      </w:r>
                      <w:r w:rsidRPr="00997CFD">
                        <w:rPr>
                          <w:color w:val="2F5496" w:themeColor="accent5" w:themeShade="BF"/>
                          <w:sz w:val="21"/>
                          <w:szCs w:val="21"/>
                        </w:rPr>
                        <w:t xml:space="preserve">The Academy of Model Aeronautics has a national membership of 170,000 members, 2,459 chartered clubs, </w:t>
                      </w:r>
                    </w:p>
                  </w:txbxContent>
                </v:textbox>
              </v:shape>
            </w:pict>
          </mc:Fallback>
        </mc:AlternateContent>
      </w:r>
      <w:r w:rsidR="00B236C2">
        <w:rPr>
          <w:noProof/>
        </w:rPr>
        <mc:AlternateContent>
          <mc:Choice Requires="wps">
            <w:drawing>
              <wp:anchor distT="0" distB="0" distL="114300" distR="114300" simplePos="0" relativeHeight="251688960" behindDoc="0" locked="0" layoutInCell="1" allowOverlap="1" wp14:anchorId="3B45C54C" wp14:editId="7EAEC7DA">
                <wp:simplePos x="0" y="0"/>
                <wp:positionH relativeFrom="column">
                  <wp:posOffset>3397072</wp:posOffset>
                </wp:positionH>
                <wp:positionV relativeFrom="paragraph">
                  <wp:posOffset>181838</wp:posOffset>
                </wp:positionV>
                <wp:extent cx="772231" cy="61813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72231" cy="618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7FC4" w14:textId="4DCCA274" w:rsidR="00952E50" w:rsidRDefault="0067709F">
                            <w:r>
                              <w:rPr>
                                <w:noProof/>
                              </w:rPr>
                              <w:t>Your 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C54C" id="Text Box 38" o:spid="_x0000_s1039" type="#_x0000_t202" style="position:absolute;left:0;text-align:left;margin-left:267.5pt;margin-top:14.3pt;width:60.8pt;height:4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BTbAIAAEQFAAAOAAAAZHJzL2Uyb0RvYy54bWysVE1v2zAMvQ/YfxB0X52vfiyoU2QpOgwo&#10;2mLp0LMiS4kxWdQkJnb260vJdhJ0u3TYxabEpyeSj9T1TVMZtlM+lGBzPjwbcKashKK065z/eL77&#10;dMVZQGELYcCqnO9V4Dezjx+uazdVI9iAKZRnRGLDtHY53yC6aZYFuVGVCGfglCWnBl8JpKVfZ4UX&#10;NbFXJhsNBhdZDb5wHqQKgXZvWyefJX6tlcRHrYNCZnJOsWH6+vRdxW82uxbTtRduU8ouDPEPUVSi&#10;tHTpgepWoGBbX/5BVZXSQwCNZxKqDLQupUo5UDbDwZtslhvhVMqFihPcoUzh/9HKh93SPXmGzRdo&#10;SMBYkNqFaaDNmE+jfRX/FCkjP5VwfyibapBJ2ry8HI3GQ84kuS6GV8PxJLJkx8POB/yqoGLRyLkn&#10;VVKxxO4+YAvtIfEuC3elMUkZY1lNpOPzQTpw8BC5sRGrksYdzTHwZOHeqIgx9rvSrCxS/HEjdZda&#10;GM92gvpCSKksptQTL6EjSlMQ7znY4Y9Rvedwm0d/M1g8HK5KCz5l/ybs4mcfsm7xVPOTvKOJzaqh&#10;xEnXcS/sCoo96e2hHYXg5F1JqtyLgE/CU++TxDTP+EgfbYCqD53F2Qb877/tRzy1JHk5q2mWch5+&#10;bYVXnJlvlpr183AyicOXFpPzyxEt/Klndeqx22oBJAt1FEWXzIhH05vaQ/VCYz+Pt5JLWEl35xx7&#10;c4HthNOzIdV8nkA0bk7gvV06GamjSrHnnpsX4V3XmEgd/QD91Inpm/5ssfGkhfkWQZepeWOh26p2&#10;AtCopvbvnpX4FpyuE+r4+M1eAQAA//8DAFBLAwQUAAYACAAAACEAGCKEQ+EAAAAKAQAADwAAAGRy&#10;cy9kb3ducmV2LnhtbEyPwU7DMAyG70i8Q2QkbixdUapSmk5TpQkJwWFjF25pk7XVEqc02VZ4esyJ&#10;3Wz50+/vL1ezs+xspjB4lLBcJMAMtl4P2EnYf2wecmAhKtTKejQSvk2AVXV7U6pC+wtuzXkXO0Yh&#10;GAoloY9xLDgPbW+cCgs/GqTbwU9ORVqnjutJXSjcWZ4mScadGpA+9Go0dW/a4+7kJLzWm3e1bVKX&#10;/9j65e2wHr/2n0LK+7t5/Qwsmjn+w/CnT+pQkVPjT6gDsxLEo6AuUUKaZ8AIyERGQ0NkKp6AVyW/&#10;rlD9AgAA//8DAFBLAQItABQABgAIAAAAIQC2gziS/gAAAOEBAAATAAAAAAAAAAAAAAAAAAAAAABb&#10;Q29udGVudF9UeXBlc10ueG1sUEsBAi0AFAAGAAgAAAAhADj9If/WAAAAlAEAAAsAAAAAAAAAAAAA&#10;AAAALwEAAF9yZWxzLy5yZWxzUEsBAi0AFAAGAAgAAAAhAO8/gFNsAgAARAUAAA4AAAAAAAAAAAAA&#10;AAAALgIAAGRycy9lMm9Eb2MueG1sUEsBAi0AFAAGAAgAAAAhABgihEPhAAAACgEAAA8AAAAAAAAA&#10;AAAAAAAAxgQAAGRycy9kb3ducmV2LnhtbFBLBQYAAAAABAAEAPMAAADUBQAAAAA=&#10;" filled="f" stroked="f" strokeweight=".5pt">
                <v:textbox>
                  <w:txbxContent>
                    <w:p w14:paraId="10F77FC4" w14:textId="4DCCA274" w:rsidR="00952E50" w:rsidRDefault="0067709F">
                      <w:r>
                        <w:rPr>
                          <w:noProof/>
                        </w:rPr>
                        <w:t>Your QR code here</w:t>
                      </w:r>
                    </w:p>
                  </w:txbxContent>
                </v:textbox>
              </v:shape>
            </w:pict>
          </mc:Fallback>
        </mc:AlternateContent>
      </w:r>
      <w:r w:rsidR="00B236C2">
        <w:rPr>
          <w:noProof/>
        </w:rPr>
        <mc:AlternateContent>
          <mc:Choice Requires="wps">
            <w:drawing>
              <wp:anchor distT="0" distB="0" distL="114300" distR="114300" simplePos="0" relativeHeight="251687936" behindDoc="0" locked="0" layoutInCell="1" allowOverlap="1" wp14:anchorId="1235EED5" wp14:editId="3A1825F0">
                <wp:simplePos x="0" y="0"/>
                <wp:positionH relativeFrom="column">
                  <wp:posOffset>4029430</wp:posOffset>
                </wp:positionH>
                <wp:positionV relativeFrom="paragraph">
                  <wp:posOffset>182271</wp:posOffset>
                </wp:positionV>
                <wp:extent cx="5450840" cy="585216"/>
                <wp:effectExtent l="0" t="0" r="0" b="5715"/>
                <wp:wrapNone/>
                <wp:docPr id="37" name="Text Box 37"/>
                <wp:cNvGraphicFramePr/>
                <a:graphic xmlns:a="http://schemas.openxmlformats.org/drawingml/2006/main">
                  <a:graphicData uri="http://schemas.microsoft.com/office/word/2010/wordprocessingShape">
                    <wps:wsp>
                      <wps:cNvSpPr txBox="1"/>
                      <wps:spPr>
                        <a:xfrm>
                          <a:off x="0" y="0"/>
                          <a:ext cx="5450840"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6C485" w14:textId="30D67146" w:rsidR="00410005" w:rsidRPr="000F6244" w:rsidRDefault="00410005" w:rsidP="00410005">
                            <w:pPr>
                              <w:spacing w:after="0" w:line="240" w:lineRule="auto"/>
                              <w:rPr>
                                <w:color w:val="2F5496" w:themeColor="accent5" w:themeShade="BF"/>
                              </w:rPr>
                            </w:pPr>
                            <w:r w:rsidRPr="000F6244">
                              <w:rPr>
                                <w:b/>
                                <w:color w:val="2F5496" w:themeColor="accent5" w:themeShade="BF"/>
                                <w:sz w:val="21"/>
                                <w:szCs w:val="21"/>
                              </w:rPr>
                              <w:t xml:space="preserve">AMA </w:t>
                            </w:r>
                            <w:proofErr w:type="gramStart"/>
                            <w:r w:rsidRPr="000F6244">
                              <w:rPr>
                                <w:b/>
                                <w:color w:val="2F5496" w:themeColor="accent5" w:themeShade="BF"/>
                                <w:sz w:val="21"/>
                                <w:szCs w:val="21"/>
                              </w:rPr>
                              <w:t xml:space="preserve">District  </w:t>
                            </w:r>
                            <w:r w:rsidR="0067709F">
                              <w:rPr>
                                <w:b/>
                                <w:color w:val="2F5496" w:themeColor="accent5" w:themeShade="BF"/>
                                <w:sz w:val="21"/>
                                <w:szCs w:val="21"/>
                              </w:rPr>
                              <w:t>&lt;</w:t>
                            </w:r>
                            <w:proofErr w:type="gramEnd"/>
                            <w:r w:rsidR="0067709F">
                              <w:rPr>
                                <w:color w:val="2F5496" w:themeColor="accent5" w:themeShade="BF"/>
                                <w:sz w:val="21"/>
                                <w:szCs w:val="21"/>
                              </w:rPr>
                              <w:t xml:space="preserve">Enter your district or club information here&gt; </w:t>
                            </w:r>
                            <w:r w:rsidRPr="000F6244">
                              <w:rPr>
                                <w:color w:val="2F5496" w:themeColor="accent5" w:themeShade="BF"/>
                                <w:sz w:val="21"/>
                                <w:szCs w:val="21"/>
                              </w:rPr>
                              <w:t xml:space="preserve">who fly model aircraft at permitted locations in accordance with AMA’s safety programming and FAA regulations.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EED5" id="Text Box 37" o:spid="_x0000_s1040" type="#_x0000_t202" style="position:absolute;left:0;text-align:left;margin-left:317.3pt;margin-top:14.35pt;width:429.2pt;height:4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cdegIAAG0FAAAOAAAAZHJzL2Uyb0RvYy54bWysVE1v2zAMvQ/YfxB0X51kSZcFdYqsRYcB&#10;RVusHXpWZKkRJouaxMTOfn0p2flY10uHXWxKfCRF8pFn521t2UaFaMCVfHgy4Ew5CZVxTyX/8XD1&#10;YcpZROEqYcGpkm9V5Ofz9+/OGj9TI1iBrVRg5MTFWeNLvkL0s6KIcqVqEU/AK0dKDaEWSMfwVFRB&#10;NOS9tsVoMDgtGgiVDyBVjHR72Sn5PPvXWkm81ToqZLbk9DbM35C/y/Qt5mdi9hSEXxnZP0P8wytq&#10;YRwF3bu6FCjYOpi/XNVGBoig8URCXYDWRqqcA2UzHLzI5n4lvMq5UHGi35cp/j+38mZz7+8Cw/YL&#10;tNTAVJDGx1mky5RPq0Od/vRSRnoq4XZfNtUik3Q5GU8G0zGpJOkm08loeJrcFAdrHyJ+VVCzJJQ8&#10;UFtytcTmOmIH3UFSsAjWVFfG2nxIVFAXNrCNoCZazG8k53+grGNNyU8/TgbZsYNk3nm2LrlRmQx9&#10;uEOGWcKtVQlj3Xelmalyoq/EFlIqt4+f0QmlKdRbDHv84VVvMe7yIIscGRzujWvjIOTs8/QcSlb9&#10;3JVMd3jqzVHeScR22VLiRIDxjgFLqLZEjADdzEQvrwx171pEvBOBhoQaToOPt/TRFqj60EucrSD8&#10;fu0+4Ym7pOWsoaErefy1FkFxZr85YvXn4TjxCPNhPPk0okM41iyPNW5dXwBRYkgrxsssJjzanagD&#10;1I+0HxYpKqmEkxS75LgTL7BbBbRfpFosMojm0gu8dvdeJtepzImbD+2jCL4nMBL1b2A3nmL2gscd&#10;Nlk6WKwRtMkkT4Xuqto3gGY6j0m/f9LSOD5n1GFLzp8BAAD//wMAUEsDBBQABgAIAAAAIQABBOE6&#10;4gAAAAsBAAAPAAAAZHJzL2Rvd25yZXYueG1sTI9NT4NAEIbvJv6HzZh4MXYRKm2RpTHGj8SbxY94&#10;27IjENlZwm4B/73Tk95mMk/eed58O9tOjDj41pGCq0UEAqlypqVawWv5cLkG4YMmoztHqOAHPWyL&#10;05NcZ8ZN9ILjLtSCQ8hnWkETQp9J6asGrfYL1yPx7csNVgdeh1qaQU8cbjsZR1EqrW6JPzS6x7sG&#10;q+/dwSr4vKg/nv38+DYl10l//zSWq3dTKnV+Nt/egAg4hz8YjvqsDgU77d2BjBedgjRZpowqiNcr&#10;EEdguUm43Z6nONqALHL5v0PxCwAA//8DAFBLAQItABQABgAIAAAAIQC2gziS/gAAAOEBAAATAAAA&#10;AAAAAAAAAAAAAAAAAABbQ29udGVudF9UeXBlc10ueG1sUEsBAi0AFAAGAAgAAAAhADj9If/WAAAA&#10;lAEAAAsAAAAAAAAAAAAAAAAALwEAAF9yZWxzLy5yZWxzUEsBAi0AFAAGAAgAAAAhAJHPdx16AgAA&#10;bQUAAA4AAAAAAAAAAAAAAAAALgIAAGRycy9lMm9Eb2MueG1sUEsBAi0AFAAGAAgAAAAhAAEE4Tri&#10;AAAACwEAAA8AAAAAAAAAAAAAAAAA1AQAAGRycy9kb3ducmV2LnhtbFBLBQYAAAAABAAEAPMAAADj&#10;BQAAAAA=&#10;" fillcolor="white [3201]" stroked="f" strokeweight=".5pt">
                <v:textbox>
                  <w:txbxContent>
                    <w:p w14:paraId="0716C485" w14:textId="30D67146" w:rsidR="00410005" w:rsidRPr="000F6244" w:rsidRDefault="00410005" w:rsidP="00410005">
                      <w:pPr>
                        <w:spacing w:after="0" w:line="240" w:lineRule="auto"/>
                        <w:rPr>
                          <w:color w:val="2F5496" w:themeColor="accent5" w:themeShade="BF"/>
                        </w:rPr>
                      </w:pPr>
                      <w:r w:rsidRPr="000F6244">
                        <w:rPr>
                          <w:b/>
                          <w:color w:val="2F5496" w:themeColor="accent5" w:themeShade="BF"/>
                          <w:sz w:val="21"/>
                          <w:szCs w:val="21"/>
                        </w:rPr>
                        <w:t xml:space="preserve">AMA </w:t>
                      </w:r>
                      <w:proofErr w:type="gramStart"/>
                      <w:r w:rsidRPr="000F6244">
                        <w:rPr>
                          <w:b/>
                          <w:color w:val="2F5496" w:themeColor="accent5" w:themeShade="BF"/>
                          <w:sz w:val="21"/>
                          <w:szCs w:val="21"/>
                        </w:rPr>
                        <w:t xml:space="preserve">District  </w:t>
                      </w:r>
                      <w:r w:rsidR="0067709F">
                        <w:rPr>
                          <w:b/>
                          <w:color w:val="2F5496" w:themeColor="accent5" w:themeShade="BF"/>
                          <w:sz w:val="21"/>
                          <w:szCs w:val="21"/>
                        </w:rPr>
                        <w:t>&lt;</w:t>
                      </w:r>
                      <w:proofErr w:type="gramEnd"/>
                      <w:r w:rsidR="0067709F">
                        <w:rPr>
                          <w:color w:val="2F5496" w:themeColor="accent5" w:themeShade="BF"/>
                          <w:sz w:val="21"/>
                          <w:szCs w:val="21"/>
                        </w:rPr>
                        <w:t xml:space="preserve">Enter your district or club information here&gt; </w:t>
                      </w:r>
                      <w:r w:rsidRPr="000F6244">
                        <w:rPr>
                          <w:color w:val="2F5496" w:themeColor="accent5" w:themeShade="BF"/>
                          <w:sz w:val="21"/>
                          <w:szCs w:val="21"/>
                        </w:rPr>
                        <w:t xml:space="preserve">who fly model aircraft at permitted locations in accordance with AMA’s safety programming and FAA regulations. </w:t>
                      </w:r>
                    </w:p>
                  </w:txbxContent>
                </v:textbox>
              </v:shape>
            </w:pict>
          </mc:Fallback>
        </mc:AlternateContent>
      </w:r>
    </w:p>
    <w:p w14:paraId="548A1D0C" w14:textId="05F8900B" w:rsidR="00D07B6B" w:rsidRDefault="00615D63" w:rsidP="00885AB1">
      <w:pPr>
        <w:jc w:val="right"/>
      </w:pPr>
      <w:r>
        <w:rPr>
          <w:noProof/>
        </w:rPr>
        <mc:AlternateContent>
          <mc:Choice Requires="wps">
            <w:drawing>
              <wp:anchor distT="0" distB="0" distL="114300" distR="114300" simplePos="0" relativeHeight="251675648" behindDoc="0" locked="0" layoutInCell="1" allowOverlap="1" wp14:anchorId="4B7449BE" wp14:editId="1C39917E">
                <wp:simplePos x="0" y="0"/>
                <wp:positionH relativeFrom="margin">
                  <wp:posOffset>-32868</wp:posOffset>
                </wp:positionH>
                <wp:positionV relativeFrom="paragraph">
                  <wp:posOffset>287528</wp:posOffset>
                </wp:positionV>
                <wp:extent cx="3167481" cy="3767328"/>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167481" cy="3767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2234E" w14:textId="5B3574F1" w:rsidR="000A3A6F" w:rsidRPr="000F6244" w:rsidRDefault="000A3A6F" w:rsidP="000A3A6F">
                            <w:pPr>
                              <w:spacing w:after="0" w:line="240" w:lineRule="auto"/>
                              <w:rPr>
                                <w:b/>
                                <w:color w:val="2F5496" w:themeColor="accent5" w:themeShade="BF"/>
                                <w:sz w:val="21"/>
                                <w:szCs w:val="21"/>
                              </w:rPr>
                            </w:pPr>
                            <w:r w:rsidRPr="000F6244">
                              <w:rPr>
                                <w:color w:val="2F5496" w:themeColor="accent5" w:themeShade="BF"/>
                                <w:sz w:val="21"/>
                                <w:szCs w:val="21"/>
                              </w:rPr>
                              <w:t>2,800 flying sites, over 2,000 diverse sanctioned flying events each year. AMA is dedicated to the promotion of model aviation as a recognized sport, a recreational activity that is fun and challenging</w:t>
                            </w:r>
                            <w:r w:rsidR="001176CC" w:rsidRPr="000F6244">
                              <w:rPr>
                                <w:color w:val="2F5496" w:themeColor="accent5" w:themeShade="BF"/>
                                <w:sz w:val="21"/>
                                <w:szCs w:val="21"/>
                              </w:rPr>
                              <w:t xml:space="preserve">. </w:t>
                            </w:r>
                            <w:r w:rsidRPr="000F6244">
                              <w:rPr>
                                <w:color w:val="2F5496" w:themeColor="accent5" w:themeShade="BF"/>
                                <w:sz w:val="21"/>
                                <w:szCs w:val="21"/>
                              </w:rPr>
                              <w:t>The Academy provides STE(A)M based educational programming as a clear pipeline to STEM Industries such as aviation and engineering.</w:t>
                            </w:r>
                            <w:r w:rsidR="00C66064" w:rsidRPr="000F6244">
                              <w:rPr>
                                <w:color w:val="2F5496" w:themeColor="accent5" w:themeShade="BF"/>
                                <w:sz w:val="21"/>
                                <w:szCs w:val="21"/>
                              </w:rPr>
                              <w:t xml:space="preserve"> </w:t>
                            </w:r>
                            <w:r w:rsidR="00C66064" w:rsidRPr="000F6244">
                              <w:rPr>
                                <w:b/>
                                <w:color w:val="2F5496" w:themeColor="accent5" w:themeShade="BF"/>
                                <w:sz w:val="21"/>
                                <w:szCs w:val="21"/>
                              </w:rPr>
                              <w:t>Use the QR code</w:t>
                            </w:r>
                            <w:r w:rsidR="00B236C2" w:rsidRPr="000F6244">
                              <w:rPr>
                                <w:b/>
                                <w:color w:val="2F5496" w:themeColor="accent5" w:themeShade="BF"/>
                                <w:sz w:val="21"/>
                                <w:szCs w:val="21"/>
                              </w:rPr>
                              <w:t>s in this handout or AMA</w:t>
                            </w:r>
                            <w:r w:rsidR="00C66064" w:rsidRPr="000F6244">
                              <w:rPr>
                                <w:b/>
                                <w:color w:val="2F5496" w:themeColor="accent5" w:themeShade="BF"/>
                                <w:sz w:val="21"/>
                                <w:szCs w:val="21"/>
                              </w:rPr>
                              <w:t xml:space="preserve"> website</w:t>
                            </w:r>
                            <w:r w:rsidR="00B236C2" w:rsidRPr="000F6244">
                              <w:rPr>
                                <w:b/>
                                <w:color w:val="2F5496" w:themeColor="accent5" w:themeShade="BF"/>
                                <w:sz w:val="21"/>
                                <w:szCs w:val="21"/>
                              </w:rPr>
                              <w:t>s</w:t>
                            </w:r>
                            <w:r w:rsidR="00C66064" w:rsidRPr="000F6244">
                              <w:rPr>
                                <w:b/>
                                <w:color w:val="2F5496" w:themeColor="accent5" w:themeShade="BF"/>
                                <w:sz w:val="21"/>
                                <w:szCs w:val="21"/>
                              </w:rPr>
                              <w:t xml:space="preserve"> to learn more. </w:t>
                            </w:r>
                          </w:p>
                          <w:p w14:paraId="31E14D47" w14:textId="6150CFCF" w:rsidR="00990DAA" w:rsidRPr="000F6244" w:rsidRDefault="000A3A6F" w:rsidP="00990DAA">
                            <w:pPr>
                              <w:spacing w:after="0" w:line="240" w:lineRule="auto"/>
                              <w:rPr>
                                <w:color w:val="2F5496" w:themeColor="accent5" w:themeShade="BF"/>
                                <w:sz w:val="21"/>
                                <w:szCs w:val="21"/>
                              </w:rPr>
                            </w:pPr>
                            <w:r w:rsidRPr="000F6244">
                              <w:rPr>
                                <w:color w:val="2F5496" w:themeColor="accent5" w:themeShade="BF"/>
                                <w:sz w:val="21"/>
                                <w:szCs w:val="21"/>
                              </w:rPr>
                              <w:t xml:space="preserve">   AMA was founded in 1936 and in the past 85 years has developed advanced Safety Programming and is now recognized by the FAA and the aviation community as the premiere aeromodelling CBO- Community Based Organization.</w:t>
                            </w:r>
                            <w:r w:rsidR="00990DAA" w:rsidRPr="000F6244">
                              <w:rPr>
                                <w:color w:val="2F5496" w:themeColor="accent5" w:themeShade="BF"/>
                                <w:sz w:val="21"/>
                                <w:szCs w:val="21"/>
                              </w:rPr>
                              <w:t xml:space="preserve"> </w:t>
                            </w:r>
                            <w:r w:rsidR="00990DAA" w:rsidRPr="000F6244">
                              <w:rPr>
                                <w:bCs/>
                                <w:color w:val="2F5496" w:themeColor="accent5" w:themeShade="BF"/>
                                <w:sz w:val="21"/>
                                <w:szCs w:val="21"/>
                              </w:rPr>
                              <w:t>AMA is a non-profit governed by a 13-member executive</w:t>
                            </w:r>
                            <w:r w:rsidR="00990DAA" w:rsidRPr="000F6244">
                              <w:rPr>
                                <w:b/>
                                <w:bCs/>
                                <w:color w:val="2F5496" w:themeColor="accent5" w:themeShade="BF"/>
                                <w:sz w:val="21"/>
                                <w:szCs w:val="21"/>
                              </w:rPr>
                              <w:t xml:space="preserve"> </w:t>
                            </w:r>
                            <w:r w:rsidR="00990DAA" w:rsidRPr="000F6244">
                              <w:rPr>
                                <w:bCs/>
                                <w:color w:val="2F5496" w:themeColor="accent5" w:themeShade="BF"/>
                                <w:sz w:val="21"/>
                                <w:szCs w:val="21"/>
                              </w:rPr>
                              <w:t xml:space="preserve">council made up of the 11 elected AMA regional District Vice Presidents, an Executive Vice President, and a President. </w:t>
                            </w:r>
                            <w:r w:rsidR="00990DAA" w:rsidRPr="000F6244">
                              <w:rPr>
                                <w:color w:val="2F5496" w:themeColor="accent5" w:themeShade="BF"/>
                                <w:sz w:val="21"/>
                                <w:szCs w:val="21"/>
                              </w:rPr>
                              <w:t>District VPs appoint district AVPs- Assoc. VPs to assist them to support members and clubs. Volunteer VPs, AVPs, club officers and members engage in public and educational outreach and representation in local communities, state, and national government advocacy activities</w:t>
                            </w:r>
                            <w:r w:rsidR="001176CC" w:rsidRPr="000F6244">
                              <w:rPr>
                                <w:color w:val="2F5496" w:themeColor="accent5" w:themeShade="BF"/>
                                <w:sz w:val="21"/>
                                <w:szCs w:val="21"/>
                              </w:rPr>
                              <w:t xml:space="preserve">. </w:t>
                            </w:r>
                          </w:p>
                          <w:p w14:paraId="2B5E683F" w14:textId="77777777" w:rsidR="000A3A6F" w:rsidRPr="00990DAA" w:rsidRDefault="000A3A6F" w:rsidP="000A3A6F">
                            <w:pPr>
                              <w:spacing w:after="0" w:line="240" w:lineRule="auto"/>
                              <w:rPr>
                                <w:sz w:val="21"/>
                                <w:szCs w:val="21"/>
                              </w:rPr>
                            </w:pPr>
                          </w:p>
                          <w:p w14:paraId="5FD20F5A" w14:textId="77777777" w:rsidR="000A3A6F" w:rsidRPr="000A3A6F" w:rsidRDefault="000A3A6F" w:rsidP="000A3A6F">
                            <w:pPr>
                              <w:spacing w:after="0" w:line="240" w:lineRule="auto"/>
                              <w:rPr>
                                <w:sz w:val="20"/>
                                <w:szCs w:val="20"/>
                              </w:rPr>
                            </w:pPr>
                          </w:p>
                          <w:p w14:paraId="18A3E111" w14:textId="77777777" w:rsidR="000A3A6F" w:rsidRDefault="000A3A6F" w:rsidP="000A3A6F">
                            <w:pPr>
                              <w:spacing w:after="0" w:line="240" w:lineRule="auto"/>
                            </w:pPr>
                          </w:p>
                          <w:p w14:paraId="61FDF5D5" w14:textId="77777777" w:rsidR="000A3A6F" w:rsidRDefault="000A3A6F" w:rsidP="000A3A6F">
                            <w:pPr>
                              <w:spacing w:after="0" w:line="240" w:lineRule="auto"/>
                            </w:pPr>
                          </w:p>
                          <w:p w14:paraId="66CCD01B" w14:textId="77777777" w:rsidR="000A3A6F" w:rsidRPr="000A3A6F" w:rsidRDefault="000A3A6F" w:rsidP="000A3A6F">
                            <w:pPr>
                              <w:spacing w:after="0" w:line="240" w:lineRule="auto"/>
                            </w:pPr>
                          </w:p>
                          <w:p w14:paraId="5A5892F1" w14:textId="77777777" w:rsidR="000A3A6F" w:rsidRDefault="000A3A6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49BE" id="Text Box 11" o:spid="_x0000_s1041" type="#_x0000_t202" style="position:absolute;left:0;text-align:left;margin-left:-2.6pt;margin-top:22.65pt;width:249.4pt;height:296.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XZbwIAAEYFAAAOAAAAZHJzL2Uyb0RvYy54bWysVE1v2zAMvQ/YfxB0X52vJllQp8hadBhQ&#10;tMXaoWdFlhpjsqhJTOzs15eS7STodumwi02JTxTJ96iLy6YybKd8KMHmfHg24ExZCUVpX3L+4+nm&#10;05yzgMIWwoBVOd+rwC+XHz9c1G6hRrABUyjPKIgNi9rlfIPoFlkW5EZVIpyBU5acGnwlkJb+JSu8&#10;qCl6ZbLRYDDNavCF8yBVCLR73Tr5MsXXWkm81zooZCbnlBumr0/fdfxmywuxePHCbUrZpSH+IYtK&#10;lJYuPYS6FijY1pd/hKpK6SGAxjMJVQZal1KlGqia4eBNNY8b4VSqhZoT3KFN4f+FlXe7R/fgGTZf&#10;oCECY0NqFxaBNmM9jfZV/FOmjPzUwv2hbapBJmlzPJzOJvMhZ5J849l0Nh7NY5zseNz5gF8VVCwa&#10;OffES2qX2N0GbKE9JN5m4aY0JnFjLKtzPh2fD9KBg4eCGxuxKrHchTmmnizcGxUxxn5XmpVFqiBu&#10;JH2pK+PZTpAyhJTKYio+xSV0RGlK4j0HO/wxq/ccbuvobwaLh8NVacGn6t+kXfzsU9Ytnnp+Unc0&#10;sVk3VDgxe95Tu4ZiT4x7aIchOHlTEiu3IuCD8KR+IpkmGu/pow1Q96GzONuA//23/YgnUZKXs5qm&#10;Kefh11Z4xZn5Zkmun4eTSRy/tJicz0a08Kee9anHbqsrIFpIUpRdMiMeTW9qD9UzDf4q3kouYSXd&#10;nXPszStsZ5weDqlWqwSigXMCb+2jkzF0ZClq7ql5Ft51wkTS9B30cycWb/TZYuNJC6stgi6TeGOj&#10;2652BNCwJvl3D0t8DU7XCXV8/pavAAAA//8DAFBLAwQUAAYACAAAACEADT9guuEAAAAJAQAADwAA&#10;AGRycy9kb3ducmV2LnhtbEyPMU/DMBSEdyT+g/WQ2FqHpIlCiFNVkSokBENLFzYnfk0i7OcQu23g&#10;12OmMp7udPdduZ6NZmec3GBJwMMyAobUWjVQJ+Dwvl3kwJyXpKS2hAK+0cG6ur0pZaHshXZ43vuO&#10;hRJyhRTQez8WnLu2RyPd0o5IwTvayUgf5NRxNclLKDeax1GUcSMHCgu9HLHusf3cn4yAl3r7JndN&#10;bPIfXT+/Hjfj1+EjFeL+bt48AfM4+2sY/vADOlSBqbEnUo5pAYs0DkkBqzQBFvzVY5IBawRkSZ4B&#10;r0r+/0H1CwAA//8DAFBLAQItABQABgAIAAAAIQC2gziS/gAAAOEBAAATAAAAAAAAAAAAAAAAAAAA&#10;AABbQ29udGVudF9UeXBlc10ueG1sUEsBAi0AFAAGAAgAAAAhADj9If/WAAAAlAEAAAsAAAAAAAAA&#10;AAAAAAAALwEAAF9yZWxzLy5yZWxzUEsBAi0AFAAGAAgAAAAhAOkI1dlvAgAARgUAAA4AAAAAAAAA&#10;AAAAAAAALgIAAGRycy9lMm9Eb2MueG1sUEsBAi0AFAAGAAgAAAAhAA0/YLrhAAAACQEAAA8AAAAA&#10;AAAAAAAAAAAAyQQAAGRycy9kb3ducmV2LnhtbFBLBQYAAAAABAAEAPMAAADXBQAAAAA=&#10;" filled="f" stroked="f" strokeweight=".5pt">
                <v:textbox>
                  <w:txbxContent>
                    <w:p w14:paraId="6B12234E" w14:textId="5B3574F1" w:rsidR="000A3A6F" w:rsidRPr="000F6244" w:rsidRDefault="000A3A6F" w:rsidP="000A3A6F">
                      <w:pPr>
                        <w:spacing w:after="0" w:line="240" w:lineRule="auto"/>
                        <w:rPr>
                          <w:b/>
                          <w:color w:val="2F5496" w:themeColor="accent5" w:themeShade="BF"/>
                          <w:sz w:val="21"/>
                          <w:szCs w:val="21"/>
                        </w:rPr>
                      </w:pPr>
                      <w:r w:rsidRPr="000F6244">
                        <w:rPr>
                          <w:color w:val="2F5496" w:themeColor="accent5" w:themeShade="BF"/>
                          <w:sz w:val="21"/>
                          <w:szCs w:val="21"/>
                        </w:rPr>
                        <w:t>2,800 flying sites, over 2,000 diverse sanctioned flying events each year. AMA is dedicated to the promotion of model aviation as a recognized sport, a recreational activity that is fun and challenging</w:t>
                      </w:r>
                      <w:r w:rsidR="001176CC" w:rsidRPr="000F6244">
                        <w:rPr>
                          <w:color w:val="2F5496" w:themeColor="accent5" w:themeShade="BF"/>
                          <w:sz w:val="21"/>
                          <w:szCs w:val="21"/>
                        </w:rPr>
                        <w:t xml:space="preserve">. </w:t>
                      </w:r>
                      <w:r w:rsidRPr="000F6244">
                        <w:rPr>
                          <w:color w:val="2F5496" w:themeColor="accent5" w:themeShade="BF"/>
                          <w:sz w:val="21"/>
                          <w:szCs w:val="21"/>
                        </w:rPr>
                        <w:t>The Academy provides STE(A)M based educational programming as a clear pipeline to STEM Industries such as aviation and engineering.</w:t>
                      </w:r>
                      <w:r w:rsidR="00C66064" w:rsidRPr="000F6244">
                        <w:rPr>
                          <w:color w:val="2F5496" w:themeColor="accent5" w:themeShade="BF"/>
                          <w:sz w:val="21"/>
                          <w:szCs w:val="21"/>
                        </w:rPr>
                        <w:t xml:space="preserve"> </w:t>
                      </w:r>
                      <w:r w:rsidR="00C66064" w:rsidRPr="000F6244">
                        <w:rPr>
                          <w:b/>
                          <w:color w:val="2F5496" w:themeColor="accent5" w:themeShade="BF"/>
                          <w:sz w:val="21"/>
                          <w:szCs w:val="21"/>
                        </w:rPr>
                        <w:t>Use the QR code</w:t>
                      </w:r>
                      <w:r w:rsidR="00B236C2" w:rsidRPr="000F6244">
                        <w:rPr>
                          <w:b/>
                          <w:color w:val="2F5496" w:themeColor="accent5" w:themeShade="BF"/>
                          <w:sz w:val="21"/>
                          <w:szCs w:val="21"/>
                        </w:rPr>
                        <w:t>s in this handout or AMA</w:t>
                      </w:r>
                      <w:r w:rsidR="00C66064" w:rsidRPr="000F6244">
                        <w:rPr>
                          <w:b/>
                          <w:color w:val="2F5496" w:themeColor="accent5" w:themeShade="BF"/>
                          <w:sz w:val="21"/>
                          <w:szCs w:val="21"/>
                        </w:rPr>
                        <w:t xml:space="preserve"> website</w:t>
                      </w:r>
                      <w:r w:rsidR="00B236C2" w:rsidRPr="000F6244">
                        <w:rPr>
                          <w:b/>
                          <w:color w:val="2F5496" w:themeColor="accent5" w:themeShade="BF"/>
                          <w:sz w:val="21"/>
                          <w:szCs w:val="21"/>
                        </w:rPr>
                        <w:t>s</w:t>
                      </w:r>
                      <w:r w:rsidR="00C66064" w:rsidRPr="000F6244">
                        <w:rPr>
                          <w:b/>
                          <w:color w:val="2F5496" w:themeColor="accent5" w:themeShade="BF"/>
                          <w:sz w:val="21"/>
                          <w:szCs w:val="21"/>
                        </w:rPr>
                        <w:t xml:space="preserve"> to learn more. </w:t>
                      </w:r>
                    </w:p>
                    <w:p w14:paraId="31E14D47" w14:textId="6150CFCF" w:rsidR="00990DAA" w:rsidRPr="000F6244" w:rsidRDefault="000A3A6F" w:rsidP="00990DAA">
                      <w:pPr>
                        <w:spacing w:after="0" w:line="240" w:lineRule="auto"/>
                        <w:rPr>
                          <w:color w:val="2F5496" w:themeColor="accent5" w:themeShade="BF"/>
                          <w:sz w:val="21"/>
                          <w:szCs w:val="21"/>
                        </w:rPr>
                      </w:pPr>
                      <w:r w:rsidRPr="000F6244">
                        <w:rPr>
                          <w:color w:val="2F5496" w:themeColor="accent5" w:themeShade="BF"/>
                          <w:sz w:val="21"/>
                          <w:szCs w:val="21"/>
                        </w:rPr>
                        <w:t xml:space="preserve">   AMA was founded in 1936 and in the past 85 years has developed advanced Safety Programming and is now recognized by the FAA and the aviation community as the premiere aeromodelling CBO- Community Based Organization.</w:t>
                      </w:r>
                      <w:r w:rsidR="00990DAA" w:rsidRPr="000F6244">
                        <w:rPr>
                          <w:color w:val="2F5496" w:themeColor="accent5" w:themeShade="BF"/>
                          <w:sz w:val="21"/>
                          <w:szCs w:val="21"/>
                        </w:rPr>
                        <w:t xml:space="preserve"> </w:t>
                      </w:r>
                      <w:r w:rsidR="00990DAA" w:rsidRPr="000F6244">
                        <w:rPr>
                          <w:bCs/>
                          <w:color w:val="2F5496" w:themeColor="accent5" w:themeShade="BF"/>
                          <w:sz w:val="21"/>
                          <w:szCs w:val="21"/>
                        </w:rPr>
                        <w:t>AMA is a non-profit governed by a 13-member executive</w:t>
                      </w:r>
                      <w:r w:rsidR="00990DAA" w:rsidRPr="000F6244">
                        <w:rPr>
                          <w:b/>
                          <w:bCs/>
                          <w:color w:val="2F5496" w:themeColor="accent5" w:themeShade="BF"/>
                          <w:sz w:val="21"/>
                          <w:szCs w:val="21"/>
                        </w:rPr>
                        <w:t xml:space="preserve"> </w:t>
                      </w:r>
                      <w:r w:rsidR="00990DAA" w:rsidRPr="000F6244">
                        <w:rPr>
                          <w:bCs/>
                          <w:color w:val="2F5496" w:themeColor="accent5" w:themeShade="BF"/>
                          <w:sz w:val="21"/>
                          <w:szCs w:val="21"/>
                        </w:rPr>
                        <w:t xml:space="preserve">council made up of the 11 elected AMA regional District Vice Presidents, an Executive Vice President, and a President. </w:t>
                      </w:r>
                      <w:r w:rsidR="00990DAA" w:rsidRPr="000F6244">
                        <w:rPr>
                          <w:color w:val="2F5496" w:themeColor="accent5" w:themeShade="BF"/>
                          <w:sz w:val="21"/>
                          <w:szCs w:val="21"/>
                        </w:rPr>
                        <w:t>District VPs appoint district AVPs- Assoc. VPs to assist them to support members and clubs. Volunteer VPs, AVPs, club officers and members engage in public and educational outreach and representation in local communities, state, and national government advocacy activities</w:t>
                      </w:r>
                      <w:r w:rsidR="001176CC" w:rsidRPr="000F6244">
                        <w:rPr>
                          <w:color w:val="2F5496" w:themeColor="accent5" w:themeShade="BF"/>
                          <w:sz w:val="21"/>
                          <w:szCs w:val="21"/>
                        </w:rPr>
                        <w:t xml:space="preserve">. </w:t>
                      </w:r>
                    </w:p>
                    <w:p w14:paraId="2B5E683F" w14:textId="77777777" w:rsidR="000A3A6F" w:rsidRPr="00990DAA" w:rsidRDefault="000A3A6F" w:rsidP="000A3A6F">
                      <w:pPr>
                        <w:spacing w:after="0" w:line="240" w:lineRule="auto"/>
                        <w:rPr>
                          <w:sz w:val="21"/>
                          <w:szCs w:val="21"/>
                        </w:rPr>
                      </w:pPr>
                    </w:p>
                    <w:p w14:paraId="5FD20F5A" w14:textId="77777777" w:rsidR="000A3A6F" w:rsidRPr="000A3A6F" w:rsidRDefault="000A3A6F" w:rsidP="000A3A6F">
                      <w:pPr>
                        <w:spacing w:after="0" w:line="240" w:lineRule="auto"/>
                        <w:rPr>
                          <w:sz w:val="20"/>
                          <w:szCs w:val="20"/>
                        </w:rPr>
                      </w:pPr>
                    </w:p>
                    <w:p w14:paraId="18A3E111" w14:textId="77777777" w:rsidR="000A3A6F" w:rsidRDefault="000A3A6F" w:rsidP="000A3A6F">
                      <w:pPr>
                        <w:spacing w:after="0" w:line="240" w:lineRule="auto"/>
                      </w:pPr>
                    </w:p>
                    <w:p w14:paraId="61FDF5D5" w14:textId="77777777" w:rsidR="000A3A6F" w:rsidRDefault="000A3A6F" w:rsidP="000A3A6F">
                      <w:pPr>
                        <w:spacing w:after="0" w:line="240" w:lineRule="auto"/>
                      </w:pPr>
                    </w:p>
                    <w:p w14:paraId="66CCD01B" w14:textId="77777777" w:rsidR="000A3A6F" w:rsidRPr="000A3A6F" w:rsidRDefault="000A3A6F" w:rsidP="000A3A6F">
                      <w:pPr>
                        <w:spacing w:after="0" w:line="240" w:lineRule="auto"/>
                      </w:pPr>
                    </w:p>
                    <w:p w14:paraId="5A5892F1" w14:textId="77777777" w:rsidR="000A3A6F" w:rsidRDefault="000A3A6F">
                      <w:r>
                        <w:t xml:space="preserve"> </w:t>
                      </w:r>
                    </w:p>
                  </w:txbxContent>
                </v:textbox>
                <w10:wrap anchorx="margin"/>
              </v:shape>
            </w:pict>
          </mc:Fallback>
        </mc:AlternateContent>
      </w:r>
      <w:r w:rsidR="000D4924">
        <w:rPr>
          <w:noProof/>
        </w:rPr>
        <mc:AlternateContent>
          <mc:Choice Requires="wps">
            <w:drawing>
              <wp:anchor distT="0" distB="0" distL="114300" distR="114300" simplePos="0" relativeHeight="251672576" behindDoc="0" locked="0" layoutInCell="1" allowOverlap="1" wp14:anchorId="4A1DCEE5" wp14:editId="6D4E1A97">
                <wp:simplePos x="0" y="0"/>
                <wp:positionH relativeFrom="column">
                  <wp:posOffset>-87782</wp:posOffset>
                </wp:positionH>
                <wp:positionV relativeFrom="paragraph">
                  <wp:posOffset>57963</wp:posOffset>
                </wp:positionV>
                <wp:extent cx="3134563" cy="3953865"/>
                <wp:effectExtent l="0" t="0" r="8890" b="8890"/>
                <wp:wrapNone/>
                <wp:docPr id="4" name="Text Box 4"/>
                <wp:cNvGraphicFramePr/>
                <a:graphic xmlns:a="http://schemas.openxmlformats.org/drawingml/2006/main">
                  <a:graphicData uri="http://schemas.microsoft.com/office/word/2010/wordprocessingShape">
                    <wps:wsp>
                      <wps:cNvSpPr txBox="1"/>
                      <wps:spPr>
                        <a:xfrm>
                          <a:off x="0" y="0"/>
                          <a:ext cx="3134563" cy="395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C20C5" w14:textId="77777777" w:rsidR="000A3A6F" w:rsidRPr="000A3A6F" w:rsidRDefault="000A3A6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CEE5" id="Text Box 4" o:spid="_x0000_s1042" type="#_x0000_t202" style="position:absolute;left:0;text-align:left;margin-left:-6.9pt;margin-top:4.55pt;width:246.8pt;height:3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3LewIAAG4FAAAOAAAAZHJzL2Uyb0RvYy54bWysVEtPGzEQvlfqf7B8L5uQRyFig1IQVSVU&#10;UKHi7HhtYtXrce1JdtNf37F38yjlQtXL7tjzzdPfzMVlW1u2USEacCUfngw4U05CZdxzyb8/3nw4&#10;4yyicJWw4FTJtyryy/n7dxeNn6lTWIGtVGDkxMVZ40u+QvSzoohypWoRT8ArR0oNoRZIx/BcVEE0&#10;5L22xelgMC0aCJUPIFWMdHvdKfk8+9daSbzTOipktuSUG+ZvyN9l+hbzCzF7DsKvjOzTEP+QRS2M&#10;o6B7V9cCBVsH85er2sgAETSeSKgL0NpIlWugaoaDF9U8rIRXuRZqTvT7NsX/51Z+3Tz4+8Cw/QQt&#10;PWBqSOPjLNJlqqfVoU5/ypSRnlq43bdNtcgkXY6Go/FkOuJMkm50PhmdTSfJT3Ew9yHiZwU1S0LJ&#10;A71LbpfY3EbsoDtIihbBmurGWJsPiQvqyga2EfSKFnOS5PwPlHWsKfl0NBlkxw6SeefZuuRGZTb0&#10;4Q4lZgm3ViWMdd+UZqbKlb4SW0ip3D5+RieUplBvMezxh6zeYtzVQRY5MjjcG9fGQcjV5/E5tKz6&#10;sWuZ7vD0Nkd1JxHbZUuFEwOmOwosodoSMwJ0QxO9vDH0erci4r0INCVEBpp8vKOPtkDdh17ibAXh&#10;12v3CU/kJS1nDU1dyePPtQiKM/vFEa3Ph+NxGtN8GE8+ntIhHGuWxxq3rq+AKDGkHeNlFhMe7U7U&#10;AeonWhCLFJVUwkmKXXLciVfY7QJaMFItFhlEg+kF3roHL5Pr1ObEzcf2SQTfExiJ+19hN59i9oLH&#10;HTZZOlisEbTJJE+N7rraPwANdR6TfgGlrXF8zqjDmpz/BgAA//8DAFBLAwQUAAYACAAAACEAXA2u&#10;gOAAAAAJAQAADwAAAGRycy9kb3ducmV2LnhtbEyPzU7DMBCE70i8g7VIXFDrhEB/QjYVQkAlbm0K&#10;iJsbL0lEvI5iNwlvjznBcTSjmW+yzWRaMVDvGssI8TwCQVxa3XCFcCieZisQzivWqrVMCN/kYJOf&#10;n2Uq1XbkHQ17X4lQwi5VCLX3XSqlK2syys1tRxy8T9sb5YPsK6l7NYZy08rrKFpIoxoOC7Xq6KGm&#10;8mt/MggfV9X7i5ueX8fkNuket0OxfNMF4uXFdH8HwtPk/8Lwix/QIQ9MR3ti7USLMIuTgO4R1jGI&#10;4N8s10EfERZJvAKZZ/L/g/wHAAD//wMAUEsBAi0AFAAGAAgAAAAhALaDOJL+AAAA4QEAABMAAAAA&#10;AAAAAAAAAAAAAAAAAFtDb250ZW50X1R5cGVzXS54bWxQSwECLQAUAAYACAAAACEAOP0h/9YAAACU&#10;AQAACwAAAAAAAAAAAAAAAAAvAQAAX3JlbHMvLnJlbHNQSwECLQAUAAYACAAAACEAD7B9y3sCAABu&#10;BQAADgAAAAAAAAAAAAAAAAAuAgAAZHJzL2Uyb0RvYy54bWxQSwECLQAUAAYACAAAACEAXA2ugOAA&#10;AAAJAQAADwAAAAAAAAAAAAAAAADVBAAAZHJzL2Rvd25yZXYueG1sUEsFBgAAAAAEAAQA8wAAAOIF&#10;AAAAAA==&#10;" fillcolor="white [3201]" stroked="f" strokeweight=".5pt">
                <v:textbox>
                  <w:txbxContent>
                    <w:p w14:paraId="34EC20C5" w14:textId="77777777" w:rsidR="000A3A6F" w:rsidRPr="000A3A6F" w:rsidRDefault="000A3A6F">
                      <w:r>
                        <w:t xml:space="preserve">                     </w:t>
                      </w:r>
                    </w:p>
                  </w:txbxContent>
                </v:textbox>
              </v:shape>
            </w:pict>
          </mc:Fallback>
        </mc:AlternateContent>
      </w:r>
    </w:p>
    <w:p w14:paraId="51892515" w14:textId="138F929F" w:rsidR="00D07B6B" w:rsidRDefault="00B236C2" w:rsidP="00885AB1">
      <w:pPr>
        <w:jc w:val="right"/>
      </w:pPr>
      <w:r>
        <w:rPr>
          <w:noProof/>
        </w:rPr>
        <mc:AlternateContent>
          <mc:Choice Requires="wps">
            <w:drawing>
              <wp:anchor distT="0" distB="0" distL="114300" distR="114300" simplePos="0" relativeHeight="251685888" behindDoc="0" locked="0" layoutInCell="1" allowOverlap="1" wp14:anchorId="2D692A1C" wp14:editId="3681429F">
                <wp:simplePos x="0" y="0"/>
                <wp:positionH relativeFrom="column">
                  <wp:posOffset>3399358</wp:posOffset>
                </wp:positionH>
                <wp:positionV relativeFrom="paragraph">
                  <wp:posOffset>218898</wp:posOffset>
                </wp:positionV>
                <wp:extent cx="762539" cy="681761"/>
                <wp:effectExtent l="0" t="0" r="0" b="4445"/>
                <wp:wrapNone/>
                <wp:docPr id="35" name="Text Box 35"/>
                <wp:cNvGraphicFramePr/>
                <a:graphic xmlns:a="http://schemas.openxmlformats.org/drawingml/2006/main">
                  <a:graphicData uri="http://schemas.microsoft.com/office/word/2010/wordprocessingShape">
                    <wps:wsp>
                      <wps:cNvSpPr txBox="1"/>
                      <wps:spPr>
                        <a:xfrm>
                          <a:off x="0" y="0"/>
                          <a:ext cx="762539" cy="681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A3576" w14:textId="77777777" w:rsidR="00170B24" w:rsidRDefault="00170B24">
                            <w:r>
                              <w:rPr>
                                <w:noProof/>
                              </w:rPr>
                              <w:drawing>
                                <wp:inline distT="0" distB="0" distL="0" distR="0" wp14:anchorId="786F7E14" wp14:editId="6844ADCA">
                                  <wp:extent cx="534009" cy="541020"/>
                                  <wp:effectExtent l="0" t="0" r="0" b="0"/>
                                  <wp:docPr id="361602062" name="Picture 1"/>
                                  <wp:cNvGraphicFramePr/>
                                  <a:graphic xmlns:a="http://schemas.openxmlformats.org/drawingml/2006/main">
                                    <a:graphicData uri="http://schemas.openxmlformats.org/drawingml/2006/picture">
                                      <pic:pic xmlns:pic="http://schemas.openxmlformats.org/drawingml/2006/picture">
                                        <pic:nvPicPr>
                                          <pic:cNvPr id="36160206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85" cy="566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2A1C" id="Text Box 35" o:spid="_x0000_s1043" type="#_x0000_t202" style="position:absolute;left:0;text-align:left;margin-left:267.65pt;margin-top:17.25pt;width:60.05pt;height:5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8bQIAAEQFAAAOAAAAZHJzL2Uyb0RvYy54bWysVE1v2zAMvQ/YfxB0X52kadIGdYqsRYcB&#10;RVssHXpWZCkxJouaxMTOfv0o2U6CbpcOu9iU+Eg+fun6pqkM2ykfSrA5H54NOFNWQlHadc6/v9x/&#10;uuQsoLCFMGBVzvcq8Jv5xw/XtZupEWzAFMozcmLDrHY53yC6WZYFuVGVCGfglCWlBl8JpKNfZ4UX&#10;NXmvTDYaDCZZDb5wHqQKgW7vWiWfJ/9aK4lPWgeFzOScuGH6+vRdxW82vxaztRduU8qOhvgHFpUo&#10;LQU9uLoTKNjWl3+4qkrpIYDGMwlVBlqXUqUcKJvh4E02y41wKuVCxQnuUKbw/9zKx93SPXuGzWdo&#10;qIGxILULs0CXMZ9G+yr+iSkjPZVwfyibapBJupxORhfnV5xJUk0uh9NJ8pIdjZ0P+EVBxaKQc09d&#10;ScUSu4eAFJCgPSTGsnBfGpM6Yyyryen5xSAZHDRkYWzEqtTjzs2ReJJwb1TEGPtNaVYWiX+8SNOl&#10;bo1nO0FzIaRUFnvSCR1Rmki8x7DDH1m9x7jNgyxSZLB4MK5KCz5l/4Z28aOnrFs8FfIk7yhis2oo&#10;cerrtG/sCoo99dtDuwrByfuSuvIgAj4LT7NPLaZ9xif6aANUfegkzjbgf/3tPuJpJEnLWU27lPPw&#10;cyu84sx8tTSsV8PxOC5fOowvpiM6+FPN6lRjt9UtUFuG9HI4mcSIR9OL2kP1Smu/iFFJJayk2DnH&#10;XrzFdsPp2ZBqsUggWjcn8MEunYyuY5njzL00r8K7bjCRJvoR+q0Tszfz2WKjpYXFFkGXaXhjoduq&#10;dg2gVU0z3T0r8S04PSfU8fGb/wYAAP//AwBQSwMEFAAGAAgAAAAhAFAQxZriAAAACgEAAA8AAABk&#10;cnMvZG93bnJldi54bWxMj8tOwzAQRfdI/IM1SOyo0yauSohTVZEqJASLlm7YTWI3ifAjxG4b+HqG&#10;VVmO7tG9Z4r1ZA076zH03kmYzxJg2jVe9a6VcHjfPqyAhYhOofFOS/jWAdbl7U2BufIXt9PnfWwZ&#10;lbiQo4QuxiHnPDSdthhmftCOsqMfLUY6x5arES9Ubg1fJMmSW+wdLXQ46KrTzef+ZCW8VNs33NUL&#10;u/ox1fPrcTN8HT6ElPd30+YJWNRTvMLwp0/qUJJT7U9OBWYkiFSkhEpIMwGMgKUQGbCayGz+CLws&#10;+P8Xyl8AAAD//wMAUEsBAi0AFAAGAAgAAAAhALaDOJL+AAAA4QEAABMAAAAAAAAAAAAAAAAAAAAA&#10;AFtDb250ZW50X1R5cGVzXS54bWxQSwECLQAUAAYACAAAACEAOP0h/9YAAACUAQAACwAAAAAAAAAA&#10;AAAAAAAvAQAAX3JlbHMvLnJlbHNQSwECLQAUAAYACAAAACEAvstcPG0CAABEBQAADgAAAAAAAAAA&#10;AAAAAAAuAgAAZHJzL2Uyb0RvYy54bWxQSwECLQAUAAYACAAAACEAUBDFmuIAAAAKAQAADwAAAAAA&#10;AAAAAAAAAADHBAAAZHJzL2Rvd25yZXYueG1sUEsFBgAAAAAEAAQA8wAAANYFAAAAAA==&#10;" filled="f" stroked="f" strokeweight=".5pt">
                <v:textbox>
                  <w:txbxContent>
                    <w:p w14:paraId="068A3576" w14:textId="77777777" w:rsidR="00170B24" w:rsidRDefault="00170B24">
                      <w:r>
                        <w:rPr>
                          <w:noProof/>
                        </w:rPr>
                        <w:drawing>
                          <wp:inline distT="0" distB="0" distL="0" distR="0" wp14:anchorId="786F7E14" wp14:editId="6844ADCA">
                            <wp:extent cx="534009" cy="541020"/>
                            <wp:effectExtent l="0" t="0" r="0" b="0"/>
                            <wp:docPr id="361602062" name="Picture 1"/>
                            <wp:cNvGraphicFramePr/>
                            <a:graphic xmlns:a="http://schemas.openxmlformats.org/drawingml/2006/main">
                              <a:graphicData uri="http://schemas.openxmlformats.org/drawingml/2006/picture">
                                <pic:pic xmlns:pic="http://schemas.openxmlformats.org/drawingml/2006/picture">
                                  <pic:nvPicPr>
                                    <pic:cNvPr id="36160206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85" cy="56693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7E5AE6C" wp14:editId="616124D9">
                <wp:simplePos x="0" y="0"/>
                <wp:positionH relativeFrom="column">
                  <wp:posOffset>4032885</wp:posOffset>
                </wp:positionH>
                <wp:positionV relativeFrom="paragraph">
                  <wp:posOffset>214529</wp:posOffset>
                </wp:positionV>
                <wp:extent cx="5541328" cy="636526"/>
                <wp:effectExtent l="0" t="0" r="2540" b="0"/>
                <wp:wrapNone/>
                <wp:docPr id="36" name="Text Box 36"/>
                <wp:cNvGraphicFramePr/>
                <a:graphic xmlns:a="http://schemas.openxmlformats.org/drawingml/2006/main">
                  <a:graphicData uri="http://schemas.microsoft.com/office/word/2010/wordprocessingShape">
                    <wps:wsp>
                      <wps:cNvSpPr txBox="1"/>
                      <wps:spPr>
                        <a:xfrm>
                          <a:off x="0" y="0"/>
                          <a:ext cx="5541328" cy="636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B1680" w14:textId="77777777" w:rsidR="00653239" w:rsidRPr="000F6244" w:rsidRDefault="00653239" w:rsidP="00410005">
                            <w:pPr>
                              <w:spacing w:after="0" w:line="240" w:lineRule="auto"/>
                              <w:rPr>
                                <w:color w:val="2F5496" w:themeColor="accent5" w:themeShade="BF"/>
                                <w:sz w:val="21"/>
                                <w:szCs w:val="21"/>
                              </w:rPr>
                            </w:pPr>
                            <w:r w:rsidRPr="000F6244">
                              <w:rPr>
                                <w:b/>
                                <w:color w:val="2F5496" w:themeColor="accent5" w:themeShade="BF"/>
                                <w:sz w:val="24"/>
                                <w:szCs w:val="24"/>
                              </w:rPr>
                              <w:t>WHY AEROMODELLERS JOIN THE AMA:</w:t>
                            </w:r>
                            <w:r w:rsidRPr="000F6244">
                              <w:rPr>
                                <w:color w:val="2F5496" w:themeColor="accent5" w:themeShade="BF"/>
                              </w:rPr>
                              <w:t xml:space="preserve"> </w:t>
                            </w:r>
                            <w:r w:rsidRPr="000F6244">
                              <w:rPr>
                                <w:color w:val="2F5496" w:themeColor="accent5" w:themeShade="BF"/>
                                <w:sz w:val="21"/>
                                <w:szCs w:val="21"/>
                              </w:rPr>
                              <w:t xml:space="preserve">FAA UAS regulations require remote pilots to fly their model aircraft under the Safety Guidelines of an FAA recognized Community Based </w:t>
                            </w:r>
                            <w:r w:rsidR="00410005" w:rsidRPr="000F6244">
                              <w:rPr>
                                <w:color w:val="2F5496" w:themeColor="accent5" w:themeShade="BF"/>
                                <w:sz w:val="21"/>
                                <w:szCs w:val="21"/>
                              </w:rPr>
                              <w:t>Organization (CBO) like the AMA:</w:t>
                            </w:r>
                            <w:r w:rsidRPr="000F6244">
                              <w:rPr>
                                <w:color w:val="2F5496" w:themeColor="accent5" w:themeShade="BF"/>
                                <w:sz w:val="21"/>
                                <w:szCs w:val="21"/>
                              </w:rPr>
                              <w:t xml:space="preserve"> </w:t>
                            </w:r>
                            <w:r w:rsidR="00410005" w:rsidRPr="000F6244">
                              <w:rPr>
                                <w:b/>
                                <w:color w:val="2F5496" w:themeColor="accent5" w:themeShade="BF"/>
                                <w:sz w:val="24"/>
                                <w:szCs w:val="24"/>
                              </w:rPr>
                              <w:sym w:font="Wingdings" w:char="F0DF"/>
                            </w:r>
                            <w:r w:rsidR="00410005" w:rsidRPr="000F6244">
                              <w:rPr>
                                <w:b/>
                                <w:color w:val="2F5496" w:themeColor="accent5" w:themeShade="BF"/>
                                <w:sz w:val="24"/>
                                <w:szCs w:val="24"/>
                              </w:rPr>
                              <w:t>USE THE QR CODE TO</w:t>
                            </w:r>
                            <w:r w:rsidR="00410005" w:rsidRPr="000F6244">
                              <w:rPr>
                                <w:color w:val="2F5496" w:themeColor="accent5" w:themeShade="BF"/>
                                <w:sz w:val="24"/>
                                <w:szCs w:val="24"/>
                              </w:rPr>
                              <w:t xml:space="preserve"> </w:t>
                            </w:r>
                            <w:r w:rsidR="00410005" w:rsidRPr="000F6244">
                              <w:rPr>
                                <w:b/>
                                <w:color w:val="2F5496" w:themeColor="accent5" w:themeShade="BF"/>
                                <w:sz w:val="24"/>
                                <w:szCs w:val="24"/>
                              </w:rPr>
                              <w:t>JOIN THE AMA</w:t>
                            </w:r>
                            <w:r w:rsidR="00410005" w:rsidRPr="000F6244">
                              <w:rPr>
                                <w:color w:val="2F5496" w:themeColor="accent5" w:themeShade="BF"/>
                                <w:sz w:val="24"/>
                                <w:szCs w:val="24"/>
                              </w:rPr>
                              <w:t>.</w:t>
                            </w:r>
                          </w:p>
                          <w:p w14:paraId="28AAF841" w14:textId="77777777" w:rsidR="00170B24" w:rsidRDefault="00170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5AE6C" id="Text Box 36" o:spid="_x0000_s1044" type="#_x0000_t202" style="position:absolute;left:0;text-align:left;margin-left:317.55pt;margin-top:16.9pt;width:436.35pt;height:5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z2egIAAG0FAAAOAAAAZHJzL2Uyb0RvYy54bWysVE1v2zAMvQ/YfxB0X52kSdYFdYqsRYcB&#10;RVusHXpWZKkRJouaxMTOfv0o2flY10uHXWxKfCRF8pHnF21t2UaFaMCVfHgy4Ew5CZVxzyX//nj9&#10;4YyziMJVwoJTJd+qyC/m79+dN36mRrACW6nAyImLs8aXfIXoZ0UR5UrVIp6AV46UGkItkI7huaiC&#10;aMh7bYvRYDAtGgiVDyBVjHR71Sn5PPvXWkm80zoqZLbk9DbM35C/y/Qt5udi9hyEXxnZP0P8wytq&#10;YRwF3bu6EijYOpi/XNVGBoig8URCXYDWRqqcA2UzHLzI5mElvMq5UHGi35cp/j+38nbz4O8Dw/Yz&#10;tNTAVJDGx1mky5RPq0Od/vRSRnoq4XZfNtUik3Q5mYyHpyNqtCTd9HQ6GU2Tm+Jg7UPELwpqloSS&#10;B2pLrpbY3ETsoDtIChbBmuraWJsPiQrq0ga2EdREi/mN5PwPlHWsScEng+zYQTLvPFuX3KhMhj7c&#10;IcMs4daqhLHum9LMVDnRV2ILKZXbx8/ohNIU6i2GPf7wqrcYd3mQRY4MDvfGtXEQcvZ5eg4lq37s&#10;SqY7PPXmKO8kYrtsKXEiwNmOAUuotkSMAN3MRC+vDXXvRkS8F4GGhLhAg4939NEWqPrQS5ytIPx6&#10;7T7hibuk5ayhoSt5/LkWQXFmvzpi9afheJymNB/Gk48jOoRjzfJY49b1JRAlhrRivMxiwqPdiTpA&#10;/UT7YZGikko4SbFLjjvxErtVQPtFqsUig2guvcAb9+Blcp3KnLj52D6J4HsCI1H/FnbjKWYveNxh&#10;k6WDxRpBm0zyVOiuqn0DaKbzmPT7Jy2N43NGHbbk/DcAAAD//wMAUEsDBBQABgAIAAAAIQCqf+xs&#10;4QAAAAsBAAAPAAAAZHJzL2Rvd25yZXYueG1sTI9LT8MwEITvSPwHa5G4IOoUkxaFOBVCPKTeaHiI&#10;mxsvSUS8jmI3Cf+e7QluM9pPszP5ZnadGHEIrScNy0UCAqnytqVaw2v5eHkDIkRD1nSeUMMPBtgU&#10;pye5yayf6AXHXawFh1DIjIYmxj6TMlQNOhMWvkfi25cfnIlsh1rawUwc7jp5lSQr6UxL/KExPd43&#10;WH3vDk7D50X9sQ3z09ukUtU/PI/l+t2WWp+fzXe3ICLO8Q+GY32uDgV32vsD2SA6DSuVLhnVoBRP&#10;OAJpsma1Z6WuE5BFLv9vKH4BAAD//wMAUEsBAi0AFAAGAAgAAAAhALaDOJL+AAAA4QEAABMAAAAA&#10;AAAAAAAAAAAAAAAAAFtDb250ZW50X1R5cGVzXS54bWxQSwECLQAUAAYACAAAACEAOP0h/9YAAACU&#10;AQAACwAAAAAAAAAAAAAAAAAvAQAAX3JlbHMvLnJlbHNQSwECLQAUAAYACAAAACEAq5xs9noCAABt&#10;BQAADgAAAAAAAAAAAAAAAAAuAgAAZHJzL2Uyb0RvYy54bWxQSwECLQAUAAYACAAAACEAqn/sbOEA&#10;AAALAQAADwAAAAAAAAAAAAAAAADUBAAAZHJzL2Rvd25yZXYueG1sUEsFBgAAAAAEAAQA8wAAAOIF&#10;AAAAAA==&#10;" fillcolor="white [3201]" stroked="f" strokeweight=".5pt">
                <v:textbox>
                  <w:txbxContent>
                    <w:p w14:paraId="314B1680" w14:textId="77777777" w:rsidR="00653239" w:rsidRPr="000F6244" w:rsidRDefault="00653239" w:rsidP="00410005">
                      <w:pPr>
                        <w:spacing w:after="0" w:line="240" w:lineRule="auto"/>
                        <w:rPr>
                          <w:color w:val="2F5496" w:themeColor="accent5" w:themeShade="BF"/>
                          <w:sz w:val="21"/>
                          <w:szCs w:val="21"/>
                        </w:rPr>
                      </w:pPr>
                      <w:r w:rsidRPr="000F6244">
                        <w:rPr>
                          <w:b/>
                          <w:color w:val="2F5496" w:themeColor="accent5" w:themeShade="BF"/>
                          <w:sz w:val="24"/>
                          <w:szCs w:val="24"/>
                        </w:rPr>
                        <w:t>WHY AEROMODELLERS JOIN THE AMA:</w:t>
                      </w:r>
                      <w:r w:rsidRPr="000F6244">
                        <w:rPr>
                          <w:color w:val="2F5496" w:themeColor="accent5" w:themeShade="BF"/>
                        </w:rPr>
                        <w:t xml:space="preserve"> </w:t>
                      </w:r>
                      <w:r w:rsidRPr="000F6244">
                        <w:rPr>
                          <w:color w:val="2F5496" w:themeColor="accent5" w:themeShade="BF"/>
                          <w:sz w:val="21"/>
                          <w:szCs w:val="21"/>
                        </w:rPr>
                        <w:t xml:space="preserve">FAA UAS regulations require remote pilots to fly their model aircraft under the Safety Guidelines of an FAA recognized Community Based </w:t>
                      </w:r>
                      <w:r w:rsidR="00410005" w:rsidRPr="000F6244">
                        <w:rPr>
                          <w:color w:val="2F5496" w:themeColor="accent5" w:themeShade="BF"/>
                          <w:sz w:val="21"/>
                          <w:szCs w:val="21"/>
                        </w:rPr>
                        <w:t>Organization (CBO) like the AMA:</w:t>
                      </w:r>
                      <w:r w:rsidRPr="000F6244">
                        <w:rPr>
                          <w:color w:val="2F5496" w:themeColor="accent5" w:themeShade="BF"/>
                          <w:sz w:val="21"/>
                          <w:szCs w:val="21"/>
                        </w:rPr>
                        <w:t xml:space="preserve"> </w:t>
                      </w:r>
                      <w:r w:rsidR="00410005" w:rsidRPr="000F6244">
                        <w:rPr>
                          <w:b/>
                          <w:color w:val="2F5496" w:themeColor="accent5" w:themeShade="BF"/>
                          <w:sz w:val="24"/>
                          <w:szCs w:val="24"/>
                        </w:rPr>
                        <w:sym w:font="Wingdings" w:char="F0DF"/>
                      </w:r>
                      <w:r w:rsidR="00410005" w:rsidRPr="000F6244">
                        <w:rPr>
                          <w:b/>
                          <w:color w:val="2F5496" w:themeColor="accent5" w:themeShade="BF"/>
                          <w:sz w:val="24"/>
                          <w:szCs w:val="24"/>
                        </w:rPr>
                        <w:t>USE THE QR CODE TO</w:t>
                      </w:r>
                      <w:r w:rsidR="00410005" w:rsidRPr="000F6244">
                        <w:rPr>
                          <w:color w:val="2F5496" w:themeColor="accent5" w:themeShade="BF"/>
                          <w:sz w:val="24"/>
                          <w:szCs w:val="24"/>
                        </w:rPr>
                        <w:t xml:space="preserve"> </w:t>
                      </w:r>
                      <w:r w:rsidR="00410005" w:rsidRPr="000F6244">
                        <w:rPr>
                          <w:b/>
                          <w:color w:val="2F5496" w:themeColor="accent5" w:themeShade="BF"/>
                          <w:sz w:val="24"/>
                          <w:szCs w:val="24"/>
                        </w:rPr>
                        <w:t>JOIN THE AMA</w:t>
                      </w:r>
                      <w:r w:rsidR="00410005" w:rsidRPr="000F6244">
                        <w:rPr>
                          <w:color w:val="2F5496" w:themeColor="accent5" w:themeShade="BF"/>
                          <w:sz w:val="24"/>
                          <w:szCs w:val="24"/>
                        </w:rPr>
                        <w:t>.</w:t>
                      </w:r>
                    </w:p>
                    <w:p w14:paraId="28AAF841" w14:textId="77777777" w:rsidR="00170B24" w:rsidRDefault="00170B24"/>
                  </w:txbxContent>
                </v:textbox>
              </v:shape>
            </w:pict>
          </mc:Fallback>
        </mc:AlternateContent>
      </w:r>
    </w:p>
    <w:p w14:paraId="15607AA9" w14:textId="77777777" w:rsidR="00D07B6B" w:rsidRDefault="00D07B6B" w:rsidP="00885AB1">
      <w:pPr>
        <w:jc w:val="right"/>
      </w:pPr>
    </w:p>
    <w:p w14:paraId="314E6BAE" w14:textId="77777777" w:rsidR="00D07B6B" w:rsidRDefault="00D07B6B" w:rsidP="00885AB1">
      <w:pPr>
        <w:jc w:val="right"/>
      </w:pPr>
    </w:p>
    <w:p w14:paraId="2885B439" w14:textId="6C297A60" w:rsidR="00D07B6B" w:rsidRDefault="000F6244" w:rsidP="00885AB1">
      <w:pPr>
        <w:jc w:val="right"/>
      </w:pPr>
      <w:r>
        <w:rPr>
          <w:noProof/>
        </w:rPr>
        <mc:AlternateContent>
          <mc:Choice Requires="wps">
            <w:drawing>
              <wp:anchor distT="0" distB="0" distL="114300" distR="114300" simplePos="0" relativeHeight="251682816" behindDoc="0" locked="0" layoutInCell="1" allowOverlap="1" wp14:anchorId="14ADA802" wp14:editId="68102504">
                <wp:simplePos x="0" y="0"/>
                <wp:positionH relativeFrom="margin">
                  <wp:align>right</wp:align>
                </wp:positionH>
                <wp:positionV relativeFrom="paragraph">
                  <wp:posOffset>4445</wp:posOffset>
                </wp:positionV>
                <wp:extent cx="3136900" cy="2050143"/>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3136900" cy="2050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E0F04"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CRAFTSMANSHIP SATISFACTION</w:t>
                            </w:r>
                          </w:p>
                          <w:p w14:paraId="3492D74F"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CAMARADERIE WITH OTHER HOBBYISTS</w:t>
                            </w:r>
                          </w:p>
                          <w:p w14:paraId="005AB6CA"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FLIGHT TRAINING</w:t>
                            </w:r>
                            <w:r w:rsidRPr="000F6244">
                              <w:rPr>
                                <w:b/>
                                <w:color w:val="2F5496" w:themeColor="accent5" w:themeShade="BF"/>
                              </w:rPr>
                              <w:t xml:space="preserve"> </w:t>
                            </w:r>
                            <w:r w:rsidRPr="000F6244">
                              <w:rPr>
                                <w:color w:val="2F5496" w:themeColor="accent5" w:themeShade="BF"/>
                              </w:rPr>
                              <w:t>PROGRAMS</w:t>
                            </w:r>
                          </w:p>
                          <w:p w14:paraId="332302A1"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STEAM YOUTH EDUCATION</w:t>
                            </w:r>
                          </w:p>
                          <w:p w14:paraId="6128AA83"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SCHOLARSHIP PROGRAMS</w:t>
                            </w:r>
                          </w:p>
                          <w:p w14:paraId="70224B83"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AMA SAFETY PROGRAMMING</w:t>
                            </w:r>
                          </w:p>
                          <w:p w14:paraId="6EB7DE51"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TURBINE JET WAIVERS &amp; CERTIFICATION</w:t>
                            </w:r>
                          </w:p>
                          <w:p w14:paraId="1ED8C1D7"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LARGE MODEL AIRCRAFT &amp; PILOT CERTIFICATION</w:t>
                            </w:r>
                            <w:r w:rsidR="00410005" w:rsidRPr="000F6244">
                              <w:rPr>
                                <w:color w:val="2F5496" w:themeColor="accent5" w:themeShade="BF"/>
                              </w:rPr>
                              <w:t xml:space="preserve"> </w:t>
                            </w:r>
                          </w:p>
                          <w:p w14:paraId="7C9104AE" w14:textId="77777777" w:rsidR="0033091F" w:rsidRPr="000F6244" w:rsidRDefault="00410005" w:rsidP="0033091F">
                            <w:pPr>
                              <w:numPr>
                                <w:ilvl w:val="0"/>
                                <w:numId w:val="14"/>
                              </w:numPr>
                              <w:spacing w:after="0" w:line="240" w:lineRule="auto"/>
                              <w:contextualSpacing/>
                              <w:rPr>
                                <w:color w:val="2F5496" w:themeColor="accent5" w:themeShade="BF"/>
                              </w:rPr>
                            </w:pPr>
                            <w:r w:rsidRPr="000F6244">
                              <w:rPr>
                                <w:color w:val="2F5496" w:themeColor="accent5" w:themeShade="BF"/>
                              </w:rPr>
                              <w:t xml:space="preserve">NO REMOTE ID REQIRED AT FAA APROVED AMA FRIA SITES </w:t>
                            </w:r>
                          </w:p>
                          <w:p w14:paraId="626D9486" w14:textId="77777777" w:rsidR="00735098" w:rsidRDefault="00735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A802" id="Text Box 32" o:spid="_x0000_s1045" type="#_x0000_t202" style="position:absolute;left:0;text-align:left;margin-left:195.8pt;margin-top:.35pt;width:247pt;height:161.4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k5bgIAAEYFAAAOAAAAZHJzL2Uyb0RvYy54bWysVE1v2zAMvQ/YfxB0X+18tFuDOEXWosOA&#10;oi3WDj0rstQYk0VNYmJnv36UbCdBtkuHXSRKfKRIPlLzq7Y2bKt8qMAWfHSWc6ashLKyrwX//nz7&#10;4RNnAYUthQGrCr5TgV8t3r+bN26mxrAGUyrPyIkNs8YVfI3oZlkW5FrVIpyBU5aUGnwtkI7+NSu9&#10;aMh7bbJxnl9kDfjSeZAqBLq96ZR8kfxrrSQ+aB0UMlNwig3T6tO6imu2mIvZqxduXck+DPEPUdSi&#10;svTo3tWNQME2vvrDVV1JDwE0nkmoM9C6kirlQNmM8pNsntbCqZQLFSe4fZnC/3Mr77dP7tEzbD9D&#10;SwTGgjQuzAJdxnxa7eu4U6SM9FTC3b5sqkUm6XIymlxc5qSSpBvn5/loOol+soO58wG/KKhZFAru&#10;iZdULrG9C9hBB0h8zcJtZUzixljWFPxicp4ng72GnBsbsSqx3Ls5hJ4k3BkVMcZ+U5pVZcogXqT+&#10;UtfGs62gzhBSKosp+eSX0BGlKYi3GPb4Q1RvMe7yGF4Gi3vjurLgU/YnYZc/hpB1h6eaH+UdRWxX&#10;LSVOzF4O1K6g3BHjHrphCE7eVsTKnQj4KDx1PzFJE40PtGgDVH3oJc7W4H/97T7iqSlJy1lD01Tw&#10;8HMjvOLMfLXUrpej6TSOXzpMzz+O6eCPNatjjd3U10C0jOjvcDKJEY9mELWH+oUGfxlfJZWwkt4u&#10;OA7iNXYzTh+HVMtlAtHAOYF39snJ6DqyFHvuuX0R3vWNidTT9zDMnZid9GeHjZYWlhsEXaXmjYXu&#10;qtoTQMOa2r//WOJvcHxOqMP3t/gNAAD//wMAUEsDBBQABgAIAAAAIQCfKINz3QAAAAUBAAAPAAAA&#10;ZHJzL2Rvd25yZXYueG1sTI9PT8JAFMTvJn6HzTPxJlsLAta+EtKEmBg9gFy4bbuPtnH/1O4C1U/v&#10;86THyUxmfpOvRmvEmYbQeYdwP0lAkKu97lyDsH/f3C1BhKicVsY7QviiAKvi+ipXmfYXt6XzLjaC&#10;S1zIFEIbY59JGeqWrAoT35Nj7+gHqyLLoZF6UBcut0amSTKXVnWOF1rVU9lS/bE7WYSXcvOmtlVq&#10;l9+mfH49rvvP/eEB8fZmXD+BiDTGvzD84jM6FMxU+ZPTQRgEPhIRFiDYmz3OWFYI03Q6B1nk8j99&#10;8QMAAP//AwBQSwECLQAUAAYACAAAACEAtoM4kv4AAADhAQAAEwAAAAAAAAAAAAAAAAAAAAAAW0Nv&#10;bnRlbnRfVHlwZXNdLnhtbFBLAQItABQABgAIAAAAIQA4/SH/1gAAAJQBAAALAAAAAAAAAAAAAAAA&#10;AC8BAABfcmVscy8ucmVsc1BLAQItABQABgAIAAAAIQBKs6k5bgIAAEYFAAAOAAAAAAAAAAAAAAAA&#10;AC4CAABkcnMvZTJvRG9jLnhtbFBLAQItABQABgAIAAAAIQCfKINz3QAAAAUBAAAPAAAAAAAAAAAA&#10;AAAAAMgEAABkcnMvZG93bnJldi54bWxQSwUGAAAAAAQABADzAAAA0gUAAAAA&#10;" filled="f" stroked="f" strokeweight=".5pt">
                <v:textbox>
                  <w:txbxContent>
                    <w:p w14:paraId="33FE0F04"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CRAFTSMANSHIP SATISFACTION</w:t>
                      </w:r>
                    </w:p>
                    <w:p w14:paraId="3492D74F"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CAMARADERIE WITH OTHER HOBBYISTS</w:t>
                      </w:r>
                    </w:p>
                    <w:p w14:paraId="005AB6CA"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FLIGHT TRAINING</w:t>
                      </w:r>
                      <w:r w:rsidRPr="000F6244">
                        <w:rPr>
                          <w:b/>
                          <w:color w:val="2F5496" w:themeColor="accent5" w:themeShade="BF"/>
                        </w:rPr>
                        <w:t xml:space="preserve"> </w:t>
                      </w:r>
                      <w:r w:rsidRPr="000F6244">
                        <w:rPr>
                          <w:color w:val="2F5496" w:themeColor="accent5" w:themeShade="BF"/>
                        </w:rPr>
                        <w:t>PROGRAMS</w:t>
                      </w:r>
                    </w:p>
                    <w:p w14:paraId="332302A1"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STEAM YOUTH EDUCATION</w:t>
                      </w:r>
                    </w:p>
                    <w:p w14:paraId="6128AA83"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SCHOLARSHIP PROGRAMS</w:t>
                      </w:r>
                    </w:p>
                    <w:p w14:paraId="70224B83"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AMA SAFETY PROGRAMMING</w:t>
                      </w:r>
                    </w:p>
                    <w:p w14:paraId="6EB7DE51"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TURBINE JET WAIVERS &amp; CERTIFICATION</w:t>
                      </w:r>
                    </w:p>
                    <w:p w14:paraId="1ED8C1D7" w14:textId="77777777" w:rsidR="0033091F" w:rsidRPr="000F6244" w:rsidRDefault="0033091F" w:rsidP="0033091F">
                      <w:pPr>
                        <w:numPr>
                          <w:ilvl w:val="0"/>
                          <w:numId w:val="14"/>
                        </w:numPr>
                        <w:spacing w:after="0" w:line="240" w:lineRule="auto"/>
                        <w:contextualSpacing/>
                        <w:rPr>
                          <w:color w:val="2F5496" w:themeColor="accent5" w:themeShade="BF"/>
                        </w:rPr>
                      </w:pPr>
                      <w:r w:rsidRPr="000F6244">
                        <w:rPr>
                          <w:color w:val="2F5496" w:themeColor="accent5" w:themeShade="BF"/>
                        </w:rPr>
                        <w:t>LARGE MODEL AIRCRAFT &amp; PILOT CERTIFICATION</w:t>
                      </w:r>
                      <w:r w:rsidR="00410005" w:rsidRPr="000F6244">
                        <w:rPr>
                          <w:color w:val="2F5496" w:themeColor="accent5" w:themeShade="BF"/>
                        </w:rPr>
                        <w:t xml:space="preserve"> </w:t>
                      </w:r>
                    </w:p>
                    <w:p w14:paraId="7C9104AE" w14:textId="77777777" w:rsidR="0033091F" w:rsidRPr="000F6244" w:rsidRDefault="00410005" w:rsidP="0033091F">
                      <w:pPr>
                        <w:numPr>
                          <w:ilvl w:val="0"/>
                          <w:numId w:val="14"/>
                        </w:numPr>
                        <w:spacing w:after="0" w:line="240" w:lineRule="auto"/>
                        <w:contextualSpacing/>
                        <w:rPr>
                          <w:color w:val="2F5496" w:themeColor="accent5" w:themeShade="BF"/>
                        </w:rPr>
                      </w:pPr>
                      <w:r w:rsidRPr="000F6244">
                        <w:rPr>
                          <w:color w:val="2F5496" w:themeColor="accent5" w:themeShade="BF"/>
                        </w:rPr>
                        <w:t xml:space="preserve">NO REMOTE ID REQIRED AT FAA APROVED AMA FRIA SITES </w:t>
                      </w:r>
                    </w:p>
                    <w:p w14:paraId="626D9486" w14:textId="77777777" w:rsidR="00735098" w:rsidRDefault="00735098"/>
                  </w:txbxContent>
                </v:textbox>
                <w10:wrap anchorx="margin"/>
              </v:shape>
            </w:pict>
          </mc:Fallback>
        </mc:AlternateContent>
      </w:r>
      <w:r w:rsidR="00B236C2">
        <w:rPr>
          <w:noProof/>
        </w:rPr>
        <mc:AlternateContent>
          <mc:Choice Requires="wps">
            <w:drawing>
              <wp:anchor distT="0" distB="0" distL="114300" distR="114300" simplePos="0" relativeHeight="251681792" behindDoc="0" locked="0" layoutInCell="1" allowOverlap="1" wp14:anchorId="66CF7AD6" wp14:editId="6F9AECA5">
                <wp:simplePos x="0" y="0"/>
                <wp:positionH relativeFrom="margin">
                  <wp:posOffset>3585718</wp:posOffset>
                </wp:positionH>
                <wp:positionV relativeFrom="paragraph">
                  <wp:posOffset>3937</wp:posOffset>
                </wp:positionV>
                <wp:extent cx="3204210" cy="2129292"/>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3204210" cy="2129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DFEBC"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MODEL AIRCRAFT FLYING IS AWESOME</w:t>
                            </w:r>
                          </w:p>
                          <w:p w14:paraId="20226D2E"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LIABILITY INSURANCE UP TO $2.5 MILLION</w:t>
                            </w:r>
                          </w:p>
                          <w:p w14:paraId="63C3535A"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2,450 AMA CLUBS IN USA</w:t>
                            </w:r>
                          </w:p>
                          <w:p w14:paraId="57619523"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ACCESS TO 2,800 SAFE FLYING SITES</w:t>
                            </w:r>
                          </w:p>
                          <w:p w14:paraId="55A339B4"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110 AMA CLUBS IN NEW ENGLAND</w:t>
                            </w:r>
                          </w:p>
                          <w:p w14:paraId="71E98DFF"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OVER 2,000 SANCTIONED EVENTS/YR.</w:t>
                            </w:r>
                          </w:p>
                          <w:p w14:paraId="27F96726"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MEMBER, CLUB, &amp; SITE INSURANCE</w:t>
                            </w:r>
                          </w:p>
                          <w:p w14:paraId="25F6EBDB" w14:textId="77777777" w:rsidR="00735098" w:rsidRPr="000F6244" w:rsidRDefault="00735098" w:rsidP="0033091F">
                            <w:pPr>
                              <w:spacing w:after="0" w:line="240" w:lineRule="auto"/>
                              <w:ind w:left="720"/>
                              <w:contextualSpacing/>
                              <w:rPr>
                                <w:color w:val="2F5496" w:themeColor="accent5" w:themeShade="BF"/>
                              </w:rPr>
                            </w:pPr>
                            <w:r w:rsidRPr="000F6244">
                              <w:rPr>
                                <w:color w:val="2F5496" w:themeColor="accent5" w:themeShade="BF"/>
                              </w:rPr>
                              <w:t>WHATEVER YOU FLY &amp; WHEREVER</w:t>
                            </w:r>
                          </w:p>
                          <w:p w14:paraId="0CC2FC3D"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 xml:space="preserve">FLY MORE TYPES OF MODEL AIRCRAFT </w:t>
                            </w:r>
                          </w:p>
                          <w:p w14:paraId="2F53752C" w14:textId="77777777" w:rsidR="00735098" w:rsidRPr="000F6244" w:rsidRDefault="0033091F" w:rsidP="0033091F">
                            <w:pPr>
                              <w:numPr>
                                <w:ilvl w:val="0"/>
                                <w:numId w:val="13"/>
                              </w:numPr>
                              <w:spacing w:after="0" w:line="240" w:lineRule="auto"/>
                              <w:contextualSpacing/>
                              <w:rPr>
                                <w:color w:val="2F5496" w:themeColor="accent5" w:themeShade="BF"/>
                              </w:rPr>
                            </w:pPr>
                            <w:r w:rsidRPr="000F6244">
                              <w:rPr>
                                <w:color w:val="2F5496" w:themeColor="accent5" w:themeShade="BF"/>
                              </w:rPr>
                              <w:t>NATIONAL/</w:t>
                            </w:r>
                            <w:r w:rsidR="00735098" w:rsidRPr="000F6244">
                              <w:rPr>
                                <w:color w:val="2F5496" w:themeColor="accent5" w:themeShade="BF"/>
                              </w:rPr>
                              <w:t>INTERNATIONAL COMPETITIONS</w:t>
                            </w:r>
                          </w:p>
                          <w:p w14:paraId="2FC2D7A0" w14:textId="77777777" w:rsidR="00410005" w:rsidRPr="000F6244" w:rsidRDefault="00410005" w:rsidP="0033091F">
                            <w:pPr>
                              <w:numPr>
                                <w:ilvl w:val="0"/>
                                <w:numId w:val="13"/>
                              </w:numPr>
                              <w:spacing w:after="0" w:line="240" w:lineRule="auto"/>
                              <w:contextualSpacing/>
                              <w:rPr>
                                <w:color w:val="2F5496" w:themeColor="accent5" w:themeShade="BF"/>
                              </w:rPr>
                            </w:pPr>
                            <w:r w:rsidRPr="000F6244">
                              <w:rPr>
                                <w:color w:val="2F5496" w:themeColor="accent5" w:themeShade="BF"/>
                              </w:rPr>
                              <w:t xml:space="preserve">FLY AT ALTITUDES WELL OVER 400 FT. AGL </w:t>
                            </w:r>
                          </w:p>
                          <w:p w14:paraId="60D6E945" w14:textId="77777777" w:rsidR="00410005" w:rsidRPr="00735098" w:rsidRDefault="00410005" w:rsidP="00410005">
                            <w:pPr>
                              <w:spacing w:after="0" w:line="240" w:lineRule="auto"/>
                              <w:ind w:left="720"/>
                              <w:contextualSpacing/>
                            </w:pPr>
                            <w:r>
                              <w:t xml:space="preserve"> </w:t>
                            </w:r>
                          </w:p>
                          <w:p w14:paraId="2FBFD53B" w14:textId="77777777" w:rsidR="00735098" w:rsidRDefault="00735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7AD6" id="Text Box 31" o:spid="_x0000_s1046" type="#_x0000_t202" style="position:absolute;left:0;text-align:left;margin-left:282.35pt;margin-top:.3pt;width:252.3pt;height:167.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oRdwIAAG4FAAAOAAAAZHJzL2Uyb0RvYy54bWysVEtPGzEQvlfqf7B8L5uEQEvEBqVBVJUQ&#10;oELF2fHaiVWvx7Un2U1/fcfezaOUC1W1knfs+eb9uLxqa8s2KkQDruTDkwFnykmojFuW/PvTzYdP&#10;nEUUrhIWnCr5VkV+NX3/7rLxEzWCFdhKBUZKXJw0vuQrRD8piihXqhbxBLxyxNQQaoF0DcuiCqIh&#10;7bUtRoPBedFAqHwAqWKk1+uOyadZv9ZK4r3WUSGzJSffMJ8hn4t0FtNLMVkG4VdG9m6If/CiFsaR&#10;0b2qa4GCrYP5S1VtZIAIGk8k1AVobaTKMVA0w8GLaB5XwqscCyUn+n2a4v9TK+82j/4hMGw/Q0sF&#10;TAlpfJxEekzxtDrU6U+eMuJTCrf7tKkWmaTH09FgPBoSSxJvNBxd0Jf0FAdxHyJ+UVCzRJQ8UF1y&#10;usTmNmIH3UGStQjWVDfG2nxJvaDmNrCNoCpazE6S8j9Q1rGm5OenZ4Os2EES7zRbl9So3A29uUOI&#10;mcKtVQlj3TelmalypK/YFlIqt7ef0QmlydRbBHv8wau3CHdxkES2DA73wrVxEHL0eXwOKat+7FKm&#10;OzzV5ijuRGK7aClwql+eifS0gGpLnRGgG5ro5Y2h6t2KiA8i0JRQxWny8Z4ObYGyDz3F2QrCr9fe&#10;E56al7icNTR1JY8/1yIozuxXR219MRyP05jmy/jsI3nDwjFnccxx63oO1BJD2jFeZjLh0e5IHaB+&#10;pgUxS1aJJZwk2yXHHTnHbhfQgpFqNssgGkwv8NY9eplUpzSn3nxqn0XwfQMj9f4d7OZTTF70cYdN&#10;kg5mawRtcpMfstoXgIY6j0m/gNLWOL5n1GFNTn8DAAD//wMAUEsDBBQABgAIAAAAIQDgRBZS4AAA&#10;AAkBAAAPAAAAZHJzL2Rvd25yZXYueG1sTI9PT4NAFMTvJn6HzTPxYtpFEWqRR2OMfxJvlqrxtmWf&#10;QGTfEnYL+O3dnvQ4mcnMb/LNbDox0uBaywiXywgEcWV1yzXCrnxc3IBwXrFWnWVC+CEHm+L0JFeZ&#10;thO/0rj1tQgl7DKF0HjfZ1K6qiGj3NL2xMH7soNRPsihlnpQUyg3nbyKolQa1XJYaFRP9w1V39uD&#10;Qfi8qD9e3Pz0NsVJ3D88j+XqXZeI52fz3S0IT7P/C8MRP6BDEZj29sDaiQ4hSa9XIYqQgjjaUbqO&#10;QewR4jhZgyxy+f9B8QsAAP//AwBQSwECLQAUAAYACAAAACEAtoM4kv4AAADhAQAAEwAAAAAAAAAA&#10;AAAAAAAAAAAAW0NvbnRlbnRfVHlwZXNdLnhtbFBLAQItABQABgAIAAAAIQA4/SH/1gAAAJQBAAAL&#10;AAAAAAAAAAAAAAAAAC8BAABfcmVscy8ucmVsc1BLAQItABQABgAIAAAAIQAR4joRdwIAAG4FAAAO&#10;AAAAAAAAAAAAAAAAAC4CAABkcnMvZTJvRG9jLnhtbFBLAQItABQABgAIAAAAIQDgRBZS4AAAAAkB&#10;AAAPAAAAAAAAAAAAAAAAANEEAABkcnMvZG93bnJldi54bWxQSwUGAAAAAAQABADzAAAA3gUAAAAA&#10;" fillcolor="white [3201]" stroked="f" strokeweight=".5pt">
                <v:textbox>
                  <w:txbxContent>
                    <w:p w14:paraId="79FDFEBC"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MODEL AIRCRAFT FLYING IS AWESOME</w:t>
                      </w:r>
                    </w:p>
                    <w:p w14:paraId="20226D2E"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LIABILITY INSURANCE UP TO $2.5 MILLION</w:t>
                      </w:r>
                    </w:p>
                    <w:p w14:paraId="63C3535A"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2,450 AMA CLUBS IN USA</w:t>
                      </w:r>
                    </w:p>
                    <w:p w14:paraId="57619523"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ACCESS TO 2,800 SAFE FLYING SITES</w:t>
                      </w:r>
                    </w:p>
                    <w:p w14:paraId="55A339B4"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110 AMA CLUBS IN NEW ENGLAND</w:t>
                      </w:r>
                    </w:p>
                    <w:p w14:paraId="71E98DFF"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OVER 2,000 SANCTIONED EVENTS/YR.</w:t>
                      </w:r>
                    </w:p>
                    <w:p w14:paraId="27F96726"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MEMBER, CLUB, &amp; SITE INSURANCE</w:t>
                      </w:r>
                    </w:p>
                    <w:p w14:paraId="25F6EBDB" w14:textId="77777777" w:rsidR="00735098" w:rsidRPr="000F6244" w:rsidRDefault="00735098" w:rsidP="0033091F">
                      <w:pPr>
                        <w:spacing w:after="0" w:line="240" w:lineRule="auto"/>
                        <w:ind w:left="720"/>
                        <w:contextualSpacing/>
                        <w:rPr>
                          <w:color w:val="2F5496" w:themeColor="accent5" w:themeShade="BF"/>
                        </w:rPr>
                      </w:pPr>
                      <w:r w:rsidRPr="000F6244">
                        <w:rPr>
                          <w:color w:val="2F5496" w:themeColor="accent5" w:themeShade="BF"/>
                        </w:rPr>
                        <w:t>WHATEVER YOU FLY &amp; WHEREVER</w:t>
                      </w:r>
                    </w:p>
                    <w:p w14:paraId="0CC2FC3D" w14:textId="77777777" w:rsidR="00735098" w:rsidRPr="000F6244" w:rsidRDefault="00735098" w:rsidP="0033091F">
                      <w:pPr>
                        <w:numPr>
                          <w:ilvl w:val="0"/>
                          <w:numId w:val="13"/>
                        </w:numPr>
                        <w:spacing w:after="0" w:line="240" w:lineRule="auto"/>
                        <w:contextualSpacing/>
                        <w:rPr>
                          <w:color w:val="2F5496" w:themeColor="accent5" w:themeShade="BF"/>
                        </w:rPr>
                      </w:pPr>
                      <w:r w:rsidRPr="000F6244">
                        <w:rPr>
                          <w:color w:val="2F5496" w:themeColor="accent5" w:themeShade="BF"/>
                        </w:rPr>
                        <w:t xml:space="preserve">FLY MORE TYPES OF MODEL AIRCRAFT </w:t>
                      </w:r>
                    </w:p>
                    <w:p w14:paraId="2F53752C" w14:textId="77777777" w:rsidR="00735098" w:rsidRPr="000F6244" w:rsidRDefault="0033091F" w:rsidP="0033091F">
                      <w:pPr>
                        <w:numPr>
                          <w:ilvl w:val="0"/>
                          <w:numId w:val="13"/>
                        </w:numPr>
                        <w:spacing w:after="0" w:line="240" w:lineRule="auto"/>
                        <w:contextualSpacing/>
                        <w:rPr>
                          <w:color w:val="2F5496" w:themeColor="accent5" w:themeShade="BF"/>
                        </w:rPr>
                      </w:pPr>
                      <w:r w:rsidRPr="000F6244">
                        <w:rPr>
                          <w:color w:val="2F5496" w:themeColor="accent5" w:themeShade="BF"/>
                        </w:rPr>
                        <w:t>NATIONAL/</w:t>
                      </w:r>
                      <w:r w:rsidR="00735098" w:rsidRPr="000F6244">
                        <w:rPr>
                          <w:color w:val="2F5496" w:themeColor="accent5" w:themeShade="BF"/>
                        </w:rPr>
                        <w:t>INTERNATIONAL COMPETITIONS</w:t>
                      </w:r>
                    </w:p>
                    <w:p w14:paraId="2FC2D7A0" w14:textId="77777777" w:rsidR="00410005" w:rsidRPr="000F6244" w:rsidRDefault="00410005" w:rsidP="0033091F">
                      <w:pPr>
                        <w:numPr>
                          <w:ilvl w:val="0"/>
                          <w:numId w:val="13"/>
                        </w:numPr>
                        <w:spacing w:after="0" w:line="240" w:lineRule="auto"/>
                        <w:contextualSpacing/>
                        <w:rPr>
                          <w:color w:val="2F5496" w:themeColor="accent5" w:themeShade="BF"/>
                        </w:rPr>
                      </w:pPr>
                      <w:r w:rsidRPr="000F6244">
                        <w:rPr>
                          <w:color w:val="2F5496" w:themeColor="accent5" w:themeShade="BF"/>
                        </w:rPr>
                        <w:t xml:space="preserve">FLY AT ALTITUDES WELL OVER 400 FT. AGL </w:t>
                      </w:r>
                    </w:p>
                    <w:p w14:paraId="60D6E945" w14:textId="77777777" w:rsidR="00410005" w:rsidRPr="00735098" w:rsidRDefault="00410005" w:rsidP="00410005">
                      <w:pPr>
                        <w:spacing w:after="0" w:line="240" w:lineRule="auto"/>
                        <w:ind w:left="720"/>
                        <w:contextualSpacing/>
                      </w:pPr>
                      <w:r>
                        <w:t xml:space="preserve"> </w:t>
                      </w:r>
                    </w:p>
                    <w:p w14:paraId="2FBFD53B" w14:textId="77777777" w:rsidR="00735098" w:rsidRDefault="00735098"/>
                  </w:txbxContent>
                </v:textbox>
                <w10:wrap anchorx="margin"/>
              </v:shape>
            </w:pict>
          </mc:Fallback>
        </mc:AlternateContent>
      </w:r>
    </w:p>
    <w:p w14:paraId="2C5FC986" w14:textId="77777777" w:rsidR="00D07B6B" w:rsidRDefault="00D07B6B" w:rsidP="00885AB1">
      <w:pPr>
        <w:jc w:val="right"/>
      </w:pPr>
    </w:p>
    <w:p w14:paraId="71C2D2D9" w14:textId="77777777" w:rsidR="00D07B6B" w:rsidRDefault="00D07B6B" w:rsidP="00885AB1">
      <w:pPr>
        <w:jc w:val="right"/>
      </w:pPr>
    </w:p>
    <w:p w14:paraId="5A1FBF60" w14:textId="77777777" w:rsidR="00D07B6B" w:rsidRDefault="00D07B6B" w:rsidP="00885AB1">
      <w:pPr>
        <w:jc w:val="right"/>
      </w:pPr>
    </w:p>
    <w:p w14:paraId="0EFD9920" w14:textId="77777777" w:rsidR="00D07B6B" w:rsidRDefault="00D07B6B" w:rsidP="00885AB1">
      <w:pPr>
        <w:jc w:val="right"/>
      </w:pPr>
    </w:p>
    <w:p w14:paraId="31E80C89" w14:textId="77777777" w:rsidR="00D07B6B" w:rsidRDefault="00D07B6B" w:rsidP="00885AB1">
      <w:pPr>
        <w:jc w:val="right"/>
      </w:pPr>
    </w:p>
    <w:p w14:paraId="2E35A82E" w14:textId="77777777" w:rsidR="00D07B6B" w:rsidRDefault="00D07B6B" w:rsidP="00885AB1">
      <w:pPr>
        <w:jc w:val="right"/>
      </w:pPr>
    </w:p>
    <w:p w14:paraId="5B81C054" w14:textId="77777777" w:rsidR="00D07B6B" w:rsidRDefault="00B236C2" w:rsidP="00885AB1">
      <w:pPr>
        <w:jc w:val="right"/>
      </w:pPr>
      <w:r>
        <w:rPr>
          <w:noProof/>
        </w:rPr>
        <mc:AlternateContent>
          <mc:Choice Requires="wps">
            <w:drawing>
              <wp:anchor distT="0" distB="0" distL="114300" distR="114300" simplePos="0" relativeHeight="251684864" behindDoc="0" locked="0" layoutInCell="1" allowOverlap="1" wp14:anchorId="24CFD458" wp14:editId="5411EB0A">
                <wp:simplePos x="0" y="0"/>
                <wp:positionH relativeFrom="column">
                  <wp:posOffset>3347517</wp:posOffset>
                </wp:positionH>
                <wp:positionV relativeFrom="paragraph">
                  <wp:posOffset>86182</wp:posOffset>
                </wp:positionV>
                <wp:extent cx="781926" cy="7499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81926"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B43B4" w14:textId="77777777" w:rsidR="00170B24" w:rsidRDefault="00170B24">
                            <w:r>
                              <w:rPr>
                                <w:noProof/>
                              </w:rPr>
                              <w:drawing>
                                <wp:inline distT="0" distB="0" distL="0" distR="0" wp14:anchorId="2DCC0735" wp14:editId="073D5A84">
                                  <wp:extent cx="581597" cy="571904"/>
                                  <wp:effectExtent l="0" t="0" r="9525" b="0"/>
                                  <wp:docPr id="1050307199" name="Picture 1"/>
                                  <wp:cNvGraphicFramePr/>
                                  <a:graphic xmlns:a="http://schemas.openxmlformats.org/drawingml/2006/main">
                                    <a:graphicData uri="http://schemas.openxmlformats.org/drawingml/2006/picture">
                                      <pic:pic xmlns:pic="http://schemas.openxmlformats.org/drawingml/2006/picture">
                                        <pic:nvPicPr>
                                          <pic:cNvPr id="1050307199"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180" cy="578378"/>
                                          </a:xfrm>
                                          <a:prstGeom prst="rect">
                                            <a:avLst/>
                                          </a:prstGeom>
                                        </pic:spPr>
                                      </pic:pic>
                                    </a:graphicData>
                                  </a:graphic>
                                </wp:inline>
                              </w:drawing>
                            </w:r>
                            <w:r w:rsidR="0041000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FD458" id="Text Box 34" o:spid="_x0000_s1047" type="#_x0000_t202" style="position:absolute;left:0;text-align:left;margin-left:263.6pt;margin-top:6.8pt;width:61.55pt;height:59.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jobAIAAEQFAAAOAAAAZHJzL2Uyb0RvYy54bWysVEtvGyEQvlfqf0Dcm7Ud24ktryM3UapK&#10;URLVqXLGLMSrsgyFsXfdX9+BXT/k9pKqFxiYbz7myeymqQzbKh9KsDnvX/Q4U1ZCUdq3nH9/uf90&#10;zVlAYQthwKqc71TgN/OPH2a1m6oBrMEUyjMisWFau5yvEd00y4Jcq0qEC3DKklKDrwTS0b9lhRc1&#10;sVcmG/R646wGXzgPUoVAt3etks8Tv9ZK4pPWQSEzOSffMK0+rau4ZvOZmL554dal7NwQ/+BFJUpL&#10;jx6o7gQKtvHlH1RVKT0E0HghocpA61KqFANF0++dRbNcC6dSLJSc4A5pCv+PVj5ul+7ZM2w+Q0MF&#10;jAmpXZgGuozxNNpXcSdPGekphbtD2lSDTNLl1XV/MhhzJkl1NZxMLkeRJTsaOx/wi4KKRSHnnqqS&#10;kiW2DwFb6B4S37JwXxqTKmMsq3M+vhz1ksFBQ+TGRqxKNe5ojo4nCXdGRYyx35RmZZH8jxepu9St&#10;8WwrqC+ElMpiCj3xEjqiNDnxHsMOf/TqPcZtHPuXweLBuCot+BT9mdvFj73LusVTzk/ijiI2q4YC&#10;z/ngUNgVFDuqt4d2FIKT9yVV5UEEfBaeep9KTPOMT7RoA5R96CTO1uB//e0+4qklSctZTbOU8/Bz&#10;I7zizHy11KyT/nAYhy8dhqOrAR38qWZ1qrGb6haoLH36OZxMYsSj2YvaQ/VKY7+Ir5JKWElv5xz3&#10;4i22E07fhlSLRQLRuDmBD3bpZKSOVYo999K8Cu+6xkTq6EfYT52YnvVni42WFhYbBF2m5o2JbrPa&#10;FYBGNbV/963Ev+D0nFDHz2/+GwAA//8DAFBLAwQUAAYACAAAACEAKQlos+EAAAAKAQAADwAAAGRy&#10;cy9kb3ducmV2LnhtbEyPwU7DMAyG70i8Q2Qkbixdp3ZTaTpNlSYkBIeNXbi5jddWNE5psq3w9GQn&#10;drT/T78/5+vJ9OJMo+ssK5jPIhDEtdUdNwoOH9unFQjnkTX2lknBDzlYF/d3OWbaXnhH571vRChh&#10;l6GC1vshk9LVLRl0MzsQh+xoR4M+jGMj9YiXUG56GUdRKg12HC60OFDZUv21PxkFr+X2HXdVbFa/&#10;ffnydtwM34fPRKnHh2nzDMLT5P9huOoHdSiCU2VPrJ3oFSTxMg5oCBYpiACkSbQAUV0X8yXIIpe3&#10;LxR/AAAA//8DAFBLAQItABQABgAIAAAAIQC2gziS/gAAAOEBAAATAAAAAAAAAAAAAAAAAAAAAABb&#10;Q29udGVudF9UeXBlc10ueG1sUEsBAi0AFAAGAAgAAAAhADj9If/WAAAAlAEAAAsAAAAAAAAAAAAA&#10;AAAALwEAAF9yZWxzLy5yZWxzUEsBAi0AFAAGAAgAAAAhAKleqOhsAgAARAUAAA4AAAAAAAAAAAAA&#10;AAAALgIAAGRycy9lMm9Eb2MueG1sUEsBAi0AFAAGAAgAAAAhACkJaLPhAAAACgEAAA8AAAAAAAAA&#10;AAAAAAAAxgQAAGRycy9kb3ducmV2LnhtbFBLBQYAAAAABAAEAPMAAADUBQAAAAA=&#10;" filled="f" stroked="f" strokeweight=".5pt">
                <v:textbox>
                  <w:txbxContent>
                    <w:p w14:paraId="770B43B4" w14:textId="77777777" w:rsidR="00170B24" w:rsidRDefault="00170B24">
                      <w:r>
                        <w:rPr>
                          <w:noProof/>
                        </w:rPr>
                        <w:drawing>
                          <wp:inline distT="0" distB="0" distL="0" distR="0" wp14:anchorId="2DCC0735" wp14:editId="073D5A84">
                            <wp:extent cx="581597" cy="571904"/>
                            <wp:effectExtent l="0" t="0" r="9525" b="0"/>
                            <wp:docPr id="1050307199" name="Picture 1"/>
                            <wp:cNvGraphicFramePr/>
                            <a:graphic xmlns:a="http://schemas.openxmlformats.org/drawingml/2006/main">
                              <a:graphicData uri="http://schemas.openxmlformats.org/drawingml/2006/picture">
                                <pic:pic xmlns:pic="http://schemas.openxmlformats.org/drawingml/2006/picture">
                                  <pic:nvPicPr>
                                    <pic:cNvPr id="1050307199"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180" cy="578378"/>
                                    </a:xfrm>
                                    <a:prstGeom prst="rect">
                                      <a:avLst/>
                                    </a:prstGeom>
                                  </pic:spPr>
                                </pic:pic>
                              </a:graphicData>
                            </a:graphic>
                          </wp:inline>
                        </w:drawing>
                      </w:r>
                      <w:r w:rsidR="00410005">
                        <w:t xml:space="preserve">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E72CBE1" wp14:editId="25044A23">
                <wp:simplePos x="0" y="0"/>
                <wp:positionH relativeFrom="margin">
                  <wp:align>right</wp:align>
                </wp:positionH>
                <wp:positionV relativeFrom="paragraph">
                  <wp:posOffset>18618</wp:posOffset>
                </wp:positionV>
                <wp:extent cx="6268325" cy="82392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268325" cy="823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75C4B" w14:textId="77777777" w:rsidR="00170B24" w:rsidRPr="000F6244" w:rsidRDefault="00170B24" w:rsidP="00170B24">
                            <w:pPr>
                              <w:spacing w:after="0" w:line="240" w:lineRule="auto"/>
                              <w:rPr>
                                <w:color w:val="2F5496" w:themeColor="accent5" w:themeShade="BF"/>
                                <w:sz w:val="21"/>
                                <w:szCs w:val="21"/>
                              </w:rPr>
                            </w:pPr>
                            <w:r>
                              <w:rPr>
                                <w:b/>
                                <w:sz w:val="24"/>
                                <w:szCs w:val="24"/>
                              </w:rPr>
                              <w:t xml:space="preserve">             </w:t>
                            </w:r>
                            <w:r w:rsidRPr="000F6244">
                              <w:rPr>
                                <w:b/>
                                <w:color w:val="2F5496" w:themeColor="accent5" w:themeShade="BF"/>
                                <w:sz w:val="24"/>
                                <w:szCs w:val="24"/>
                              </w:rPr>
                              <w:t xml:space="preserve">    </w:t>
                            </w:r>
                            <w:r w:rsidR="005E6550" w:rsidRPr="000F6244">
                              <w:rPr>
                                <w:b/>
                                <w:color w:val="2F5496" w:themeColor="accent5" w:themeShade="BF"/>
                                <w:sz w:val="24"/>
                                <w:szCs w:val="24"/>
                              </w:rPr>
                              <w:t xml:space="preserve">AMA Remote Pilot Training: </w:t>
                            </w:r>
                            <w:r w:rsidR="005E6550" w:rsidRPr="000F6244">
                              <w:rPr>
                                <w:color w:val="2F5496" w:themeColor="accent5" w:themeShade="BF"/>
                                <w:sz w:val="21"/>
                                <w:szCs w:val="21"/>
                              </w:rPr>
                              <w:t>A</w:t>
                            </w:r>
                            <w:r w:rsidR="008D2782" w:rsidRPr="000F6244">
                              <w:rPr>
                                <w:color w:val="2F5496" w:themeColor="accent5" w:themeShade="BF"/>
                                <w:sz w:val="21"/>
                                <w:szCs w:val="21"/>
                              </w:rPr>
                              <w:t>n A</w:t>
                            </w:r>
                            <w:r w:rsidR="005E6550" w:rsidRPr="000F6244">
                              <w:rPr>
                                <w:color w:val="2F5496" w:themeColor="accent5" w:themeShade="BF"/>
                                <w:sz w:val="21"/>
                                <w:szCs w:val="21"/>
                              </w:rPr>
                              <w:t>MA</w:t>
                            </w:r>
                            <w:r w:rsidR="008D2782" w:rsidRPr="000F6244">
                              <w:rPr>
                                <w:color w:val="2F5496" w:themeColor="accent5" w:themeShade="BF"/>
                                <w:sz w:val="21"/>
                                <w:szCs w:val="21"/>
                              </w:rPr>
                              <w:t xml:space="preserve"> club is your best opportunity for success </w:t>
                            </w:r>
                            <w:r w:rsidR="00A12C7C" w:rsidRPr="000F6244">
                              <w:rPr>
                                <w:color w:val="2F5496" w:themeColor="accent5" w:themeShade="BF"/>
                                <w:sz w:val="21"/>
                                <w:szCs w:val="21"/>
                              </w:rPr>
                              <w:t>in aeromodelling</w:t>
                            </w:r>
                            <w:r w:rsidR="008D2782" w:rsidRPr="000F6244">
                              <w:rPr>
                                <w:color w:val="2F5496" w:themeColor="accent5" w:themeShade="BF"/>
                                <w:sz w:val="21"/>
                                <w:szCs w:val="21"/>
                              </w:rPr>
                              <w:t>.</w:t>
                            </w:r>
                          </w:p>
                          <w:p w14:paraId="6B6C755F" w14:textId="3F12FD9E" w:rsidR="00170B24" w:rsidRPr="000F6244" w:rsidRDefault="00170B24" w:rsidP="00170B24">
                            <w:pPr>
                              <w:spacing w:after="0" w:line="240" w:lineRule="auto"/>
                              <w:rPr>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 </w:t>
                            </w:r>
                            <w:r w:rsidRPr="000F6244">
                              <w:rPr>
                                <w:color w:val="2F5496" w:themeColor="accent5" w:themeShade="BF"/>
                                <w:sz w:val="21"/>
                                <w:szCs w:val="21"/>
                              </w:rPr>
                              <w:t xml:space="preserve">   </w:t>
                            </w:r>
                            <w:r w:rsidR="008D2782" w:rsidRPr="000F6244">
                              <w:rPr>
                                <w:color w:val="2F5496" w:themeColor="accent5" w:themeShade="BF"/>
                                <w:sz w:val="21"/>
                                <w:szCs w:val="21"/>
                              </w:rPr>
                              <w:t xml:space="preserve">Nearly all clubs offer pilot flight </w:t>
                            </w:r>
                            <w:r w:rsidR="00853993" w:rsidRPr="000F6244">
                              <w:rPr>
                                <w:color w:val="2F5496" w:themeColor="accent5" w:themeShade="BF"/>
                                <w:sz w:val="21"/>
                                <w:szCs w:val="21"/>
                              </w:rPr>
                              <w:t>training,</w:t>
                            </w:r>
                            <w:r w:rsidR="008D2782" w:rsidRPr="000F6244">
                              <w:rPr>
                                <w:color w:val="2F5496" w:themeColor="accent5" w:themeShade="BF"/>
                                <w:sz w:val="21"/>
                                <w:szCs w:val="21"/>
                              </w:rPr>
                              <w:t xml:space="preserve"> and many offer the AMA Introductory Pilot Program </w:t>
                            </w:r>
                          </w:p>
                          <w:p w14:paraId="3ADFAC55" w14:textId="77777777" w:rsidR="00170B24" w:rsidRPr="000F6244" w:rsidRDefault="00170B24" w:rsidP="00170B24">
                            <w:pPr>
                              <w:spacing w:after="0" w:line="240" w:lineRule="auto"/>
                              <w:rPr>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which provides 90 days of trial membership under the tutelage of an AMA Intro-Pilot Instructor. </w:t>
                            </w:r>
                          </w:p>
                          <w:p w14:paraId="31E3053B" w14:textId="77777777" w:rsidR="005E6550" w:rsidRPr="000F6244" w:rsidRDefault="00170B24" w:rsidP="00170B24">
                            <w:pPr>
                              <w:spacing w:after="0" w:line="240" w:lineRule="auto"/>
                              <w:rPr>
                                <w:b/>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Use the QR code </w:t>
                            </w:r>
                            <w:r w:rsidRPr="000F6244">
                              <w:rPr>
                                <w:color w:val="2F5496" w:themeColor="accent5" w:themeShade="BF"/>
                                <w:sz w:val="21"/>
                                <w:szCs w:val="21"/>
                              </w:rPr>
                              <w:t xml:space="preserve">to learn more about AMA’s flight school programs.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CBE1" id="Text Box 33" o:spid="_x0000_s1048" type="#_x0000_t202" style="position:absolute;left:0;text-align:left;margin-left:442.35pt;margin-top:1.45pt;width:493.55pt;height:64.9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ZFegIAAG0FAAAOAAAAZHJzL2Uyb0RvYy54bWysVEtP3DAQvlfqf7B8L9kNj8KKLNqCqCoh&#10;QIWKs9exWauOx7VnN9n+esZO9lHKhaqXZOz55ulv5vyiayxbqRANuIqPD0acKSehNu654j8erz+d&#10;chZRuFpYcKriaxX5xfTjh/PWT1QJC7C1CoycuDhpfcUXiH5SFFEuVCPiAXjlSKkhNALpGJ6LOoiW&#10;vDe2KEejk6KFUPsAUsVIt1e9kk+zf62VxDuto0JmK065Yf6G/J2nbzE9F5PnIPzCyCEN8Q9ZNMI4&#10;Crp1dSVQsGUwf7lqjAwQQeOBhKYArY1UuQaqZjx6Vc3DQniVa6HmRL9tU/x/buXt6sHfB4bdF+jo&#10;AVNDWh8nkS5TPZ0OTfpTpoz01ML1tm2qQybp8qQ8OT0sjzmTpDstD8/Ks+Sm2Fn7EPGrgoYloeKB&#10;niV3S6xuIvbQDSQFi2BNfW2szYdEBXVpA1sJekSLOUdy/gfKOtZSJofHo+zYQTLvPVuX3KhMhiHc&#10;rsIs4dqqhLHuu9LM1LnQN2ILKZXbxs/ohNIU6j2GA36X1XuM+zrIIkcGh1vjxjgIufo8PbuW1T83&#10;LdM9nt5mr+4kYjfvqPCKl+WGAXOo10SMAP3MRC+vDb3ejYh4LwINCXGBBh/v6KMtUPdhkDhbQPj9&#10;1n3CE3dJy1lLQ1fx+GspguLMfnPE6rPx0VGa0nw4Ov5c0iHsa+b7GrdsLoEoMaYV42UWEx7tRtQB&#10;mifaD7MUlVTCSYpdcdyIl9ivAtovUs1mGURz6QXeuAcvk+vU5sTNx+5JBD8QGIn6t7AZTzF5xeMe&#10;mywdzJYI2mSSp0b3XR0egGY6j8mwf9LS2D9n1G5LTl8AAAD//wMAUEsDBBQABgAIAAAAIQD661qd&#10;3gAAAAYBAAAPAAAAZHJzL2Rvd25yZXYueG1sTI9PT4NAFMTvJn6HzTPxYuxSiNIiS2OMf5LeLK3G&#10;25Z9ApF9S9gt4Lf3edLjZCYzv8k3s+3EiINvHSlYLiIQSJUzLdUK9uXT9QqED5qM7hyhgm/0sCnO&#10;z3KdGTfRK467UAsuIZ9pBU0IfSalrxq02i9cj8TepxusDiyHWppBT1xuOxlH0a20uiVeaHSPDw1W&#10;X7uTVfBxVb9v/fx8mJKbpH98Gcv0zZRKXV7M93cgAs7hLwy/+IwOBTMd3YmMF50CPhIUxGsQbK5X&#10;6RLEkVNJnIIscvkfv/gBAAD//wMAUEsBAi0AFAAGAAgAAAAhALaDOJL+AAAA4QEAABMAAAAAAAAA&#10;AAAAAAAAAAAAAFtDb250ZW50X1R5cGVzXS54bWxQSwECLQAUAAYACAAAACEAOP0h/9YAAACUAQAA&#10;CwAAAAAAAAAAAAAAAAAvAQAAX3JlbHMvLnJlbHNQSwECLQAUAAYACAAAACEAddbWRXoCAABtBQAA&#10;DgAAAAAAAAAAAAAAAAAuAgAAZHJzL2Uyb0RvYy54bWxQSwECLQAUAAYACAAAACEA+utand4AAAAG&#10;AQAADwAAAAAAAAAAAAAAAADUBAAAZHJzL2Rvd25yZXYueG1sUEsFBgAAAAAEAAQA8wAAAN8FAAAA&#10;AA==&#10;" fillcolor="white [3201]" stroked="f" strokeweight=".5pt">
                <v:textbox>
                  <w:txbxContent>
                    <w:p w14:paraId="2E075C4B" w14:textId="77777777" w:rsidR="00170B24" w:rsidRPr="000F6244" w:rsidRDefault="00170B24" w:rsidP="00170B24">
                      <w:pPr>
                        <w:spacing w:after="0" w:line="240" w:lineRule="auto"/>
                        <w:rPr>
                          <w:color w:val="2F5496" w:themeColor="accent5" w:themeShade="BF"/>
                          <w:sz w:val="21"/>
                          <w:szCs w:val="21"/>
                        </w:rPr>
                      </w:pPr>
                      <w:r>
                        <w:rPr>
                          <w:b/>
                          <w:sz w:val="24"/>
                          <w:szCs w:val="24"/>
                        </w:rPr>
                        <w:t xml:space="preserve">             </w:t>
                      </w:r>
                      <w:r w:rsidRPr="000F6244">
                        <w:rPr>
                          <w:b/>
                          <w:color w:val="2F5496" w:themeColor="accent5" w:themeShade="BF"/>
                          <w:sz w:val="24"/>
                          <w:szCs w:val="24"/>
                        </w:rPr>
                        <w:t xml:space="preserve">    </w:t>
                      </w:r>
                      <w:r w:rsidR="005E6550" w:rsidRPr="000F6244">
                        <w:rPr>
                          <w:b/>
                          <w:color w:val="2F5496" w:themeColor="accent5" w:themeShade="BF"/>
                          <w:sz w:val="24"/>
                          <w:szCs w:val="24"/>
                        </w:rPr>
                        <w:t xml:space="preserve">AMA Remote Pilot Training: </w:t>
                      </w:r>
                      <w:r w:rsidR="005E6550" w:rsidRPr="000F6244">
                        <w:rPr>
                          <w:color w:val="2F5496" w:themeColor="accent5" w:themeShade="BF"/>
                          <w:sz w:val="21"/>
                          <w:szCs w:val="21"/>
                        </w:rPr>
                        <w:t>A</w:t>
                      </w:r>
                      <w:r w:rsidR="008D2782" w:rsidRPr="000F6244">
                        <w:rPr>
                          <w:color w:val="2F5496" w:themeColor="accent5" w:themeShade="BF"/>
                          <w:sz w:val="21"/>
                          <w:szCs w:val="21"/>
                        </w:rPr>
                        <w:t>n A</w:t>
                      </w:r>
                      <w:r w:rsidR="005E6550" w:rsidRPr="000F6244">
                        <w:rPr>
                          <w:color w:val="2F5496" w:themeColor="accent5" w:themeShade="BF"/>
                          <w:sz w:val="21"/>
                          <w:szCs w:val="21"/>
                        </w:rPr>
                        <w:t>MA</w:t>
                      </w:r>
                      <w:r w:rsidR="008D2782" w:rsidRPr="000F6244">
                        <w:rPr>
                          <w:color w:val="2F5496" w:themeColor="accent5" w:themeShade="BF"/>
                          <w:sz w:val="21"/>
                          <w:szCs w:val="21"/>
                        </w:rPr>
                        <w:t xml:space="preserve"> club is your best opportunity for success </w:t>
                      </w:r>
                      <w:r w:rsidR="00A12C7C" w:rsidRPr="000F6244">
                        <w:rPr>
                          <w:color w:val="2F5496" w:themeColor="accent5" w:themeShade="BF"/>
                          <w:sz w:val="21"/>
                          <w:szCs w:val="21"/>
                        </w:rPr>
                        <w:t>in aeromodelling</w:t>
                      </w:r>
                      <w:r w:rsidR="008D2782" w:rsidRPr="000F6244">
                        <w:rPr>
                          <w:color w:val="2F5496" w:themeColor="accent5" w:themeShade="BF"/>
                          <w:sz w:val="21"/>
                          <w:szCs w:val="21"/>
                        </w:rPr>
                        <w:t>.</w:t>
                      </w:r>
                    </w:p>
                    <w:p w14:paraId="6B6C755F" w14:textId="3F12FD9E" w:rsidR="00170B24" w:rsidRPr="000F6244" w:rsidRDefault="00170B24" w:rsidP="00170B24">
                      <w:pPr>
                        <w:spacing w:after="0" w:line="240" w:lineRule="auto"/>
                        <w:rPr>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 </w:t>
                      </w:r>
                      <w:r w:rsidRPr="000F6244">
                        <w:rPr>
                          <w:color w:val="2F5496" w:themeColor="accent5" w:themeShade="BF"/>
                          <w:sz w:val="21"/>
                          <w:szCs w:val="21"/>
                        </w:rPr>
                        <w:t xml:space="preserve">   </w:t>
                      </w:r>
                      <w:r w:rsidR="008D2782" w:rsidRPr="000F6244">
                        <w:rPr>
                          <w:color w:val="2F5496" w:themeColor="accent5" w:themeShade="BF"/>
                          <w:sz w:val="21"/>
                          <w:szCs w:val="21"/>
                        </w:rPr>
                        <w:t xml:space="preserve">Nearly all clubs offer pilot flight </w:t>
                      </w:r>
                      <w:r w:rsidR="00853993" w:rsidRPr="000F6244">
                        <w:rPr>
                          <w:color w:val="2F5496" w:themeColor="accent5" w:themeShade="BF"/>
                          <w:sz w:val="21"/>
                          <w:szCs w:val="21"/>
                        </w:rPr>
                        <w:t>training,</w:t>
                      </w:r>
                      <w:r w:rsidR="008D2782" w:rsidRPr="000F6244">
                        <w:rPr>
                          <w:color w:val="2F5496" w:themeColor="accent5" w:themeShade="BF"/>
                          <w:sz w:val="21"/>
                          <w:szCs w:val="21"/>
                        </w:rPr>
                        <w:t xml:space="preserve"> and many offer the AMA Introductory Pilot Program </w:t>
                      </w:r>
                    </w:p>
                    <w:p w14:paraId="3ADFAC55" w14:textId="77777777" w:rsidR="00170B24" w:rsidRPr="000F6244" w:rsidRDefault="00170B24" w:rsidP="00170B24">
                      <w:pPr>
                        <w:spacing w:after="0" w:line="240" w:lineRule="auto"/>
                        <w:rPr>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which provides 90 days of trial membership under the tutelage of an AMA Intro-Pilot Instructor. </w:t>
                      </w:r>
                    </w:p>
                    <w:p w14:paraId="31E3053B" w14:textId="77777777" w:rsidR="005E6550" w:rsidRPr="000F6244" w:rsidRDefault="00170B24" w:rsidP="00170B24">
                      <w:pPr>
                        <w:spacing w:after="0" w:line="240" w:lineRule="auto"/>
                        <w:rPr>
                          <w:b/>
                          <w:color w:val="2F5496" w:themeColor="accent5" w:themeShade="BF"/>
                          <w:sz w:val="21"/>
                          <w:szCs w:val="21"/>
                        </w:rPr>
                      </w:pPr>
                      <w:r w:rsidRPr="000F6244">
                        <w:rPr>
                          <w:color w:val="2F5496" w:themeColor="accent5" w:themeShade="BF"/>
                          <w:sz w:val="21"/>
                          <w:szCs w:val="21"/>
                        </w:rPr>
                        <w:t xml:space="preserve">                  </w:t>
                      </w:r>
                      <w:r w:rsidR="008D2782" w:rsidRPr="000F6244">
                        <w:rPr>
                          <w:color w:val="2F5496" w:themeColor="accent5" w:themeShade="BF"/>
                          <w:sz w:val="21"/>
                          <w:szCs w:val="21"/>
                        </w:rPr>
                        <w:t xml:space="preserve">Use the QR code </w:t>
                      </w:r>
                      <w:r w:rsidRPr="000F6244">
                        <w:rPr>
                          <w:color w:val="2F5496" w:themeColor="accent5" w:themeShade="BF"/>
                          <w:sz w:val="21"/>
                          <w:szCs w:val="21"/>
                        </w:rPr>
                        <w:t xml:space="preserve">to learn more about AMA’s flight school programs. </w:t>
                      </w:r>
                    </w:p>
                  </w:txbxContent>
                </v:textbox>
                <w10:wrap anchorx="margin"/>
              </v:shape>
            </w:pict>
          </mc:Fallback>
        </mc:AlternateContent>
      </w:r>
    </w:p>
    <w:p w14:paraId="1BBC4BA2" w14:textId="77777777" w:rsidR="00D07B6B" w:rsidRDefault="00D07B6B" w:rsidP="00885AB1">
      <w:pPr>
        <w:jc w:val="right"/>
      </w:pPr>
    </w:p>
    <w:p w14:paraId="21AE35A8" w14:textId="77777777" w:rsidR="00D07B6B" w:rsidRDefault="00D07B6B" w:rsidP="00885AB1">
      <w:pPr>
        <w:jc w:val="right"/>
      </w:pPr>
    </w:p>
    <w:p w14:paraId="334D4387" w14:textId="7FD7E632" w:rsidR="00D07B6B" w:rsidRDefault="0042564A" w:rsidP="00885AB1">
      <w:pPr>
        <w:jc w:val="right"/>
      </w:pPr>
      <w:r>
        <w:rPr>
          <w:noProof/>
        </w:rPr>
        <w:lastRenderedPageBreak/>
        <mc:AlternateContent>
          <mc:Choice Requires="wps">
            <w:drawing>
              <wp:anchor distT="0" distB="0" distL="114300" distR="114300" simplePos="0" relativeHeight="251692032" behindDoc="0" locked="0" layoutInCell="1" allowOverlap="1" wp14:anchorId="309CDA90" wp14:editId="5A74E000">
                <wp:simplePos x="0" y="0"/>
                <wp:positionH relativeFrom="margin">
                  <wp:posOffset>460453</wp:posOffset>
                </wp:positionH>
                <wp:positionV relativeFrom="paragraph">
                  <wp:posOffset>145415</wp:posOffset>
                </wp:positionV>
                <wp:extent cx="2577719" cy="71139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577719" cy="7113905"/>
                        </a:xfrm>
                        <a:prstGeom prst="rect">
                          <a:avLst/>
                        </a:prstGeom>
                        <a:solidFill>
                          <a:sysClr val="window" lastClr="FFFFFF"/>
                        </a:solidFill>
                        <a:ln w="6350">
                          <a:noFill/>
                        </a:ln>
                        <a:effectLst/>
                      </wps:spPr>
                      <wps:txbx>
                        <w:txbxContent>
                          <w:p w14:paraId="2BB5A306" w14:textId="77777777" w:rsidR="00D07B6B" w:rsidRPr="006507B7" w:rsidRDefault="00D07B6B" w:rsidP="00D07B6B">
                            <w:pPr>
                              <w:spacing w:after="0" w:line="240" w:lineRule="auto"/>
                              <w:rPr>
                                <w:b/>
                                <w:color w:val="2F5496" w:themeColor="accent5" w:themeShade="BF"/>
                                <w:sz w:val="24"/>
                                <w:szCs w:val="24"/>
                              </w:rPr>
                            </w:pPr>
                            <w:r w:rsidRPr="006507B7">
                              <w:rPr>
                                <w:b/>
                                <w:color w:val="2F5496" w:themeColor="accent5" w:themeShade="BF"/>
                                <w:sz w:val="24"/>
                                <w:szCs w:val="24"/>
                              </w:rPr>
                              <w:t>FAA sUAS RECREATIONAL REGULAT</w:t>
                            </w:r>
                            <w:r w:rsidR="006972E2" w:rsidRPr="006507B7">
                              <w:rPr>
                                <w:b/>
                                <w:color w:val="2F5496" w:themeColor="accent5" w:themeShade="BF"/>
                                <w:sz w:val="24"/>
                                <w:szCs w:val="24"/>
                              </w:rPr>
                              <w:t>IONS</w:t>
                            </w:r>
                            <w:r w:rsidRPr="006507B7">
                              <w:rPr>
                                <w:b/>
                                <w:color w:val="2F5496" w:themeColor="accent5" w:themeShade="BF"/>
                                <w:sz w:val="24"/>
                                <w:szCs w:val="24"/>
                              </w:rPr>
                              <w:t xml:space="preserve"> REQUIREMENTS: </w:t>
                            </w:r>
                          </w:p>
                          <w:p w14:paraId="723BF4C5"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1. The FAA Reauthorization Act of 2018 requires recreational Remote Operators/Pilots to comply with the following rules/law or be subject to fines or penalties: </w:t>
                            </w:r>
                          </w:p>
                          <w:p w14:paraId="012A105F"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 </w:t>
                            </w:r>
                          </w:p>
                          <w:p w14:paraId="45C2C814"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2. Fly only for recreational purposes.</w:t>
                            </w:r>
                          </w:p>
                          <w:p w14:paraId="5C82909D"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Follow the safety guidelines of an FAA-recognized Community Based Organization (CBO) like the AMA. </w:t>
                            </w:r>
                          </w:p>
                          <w:p w14:paraId="17F2CB2D" w14:textId="77777777" w:rsidR="00D07B6B" w:rsidRPr="006507B7" w:rsidRDefault="00D07B6B" w:rsidP="00D07B6B">
                            <w:pPr>
                              <w:spacing w:after="0" w:line="240" w:lineRule="auto"/>
                              <w:rPr>
                                <w:bCs/>
                                <w:color w:val="2F5496" w:themeColor="accent5" w:themeShade="BF"/>
                                <w:sz w:val="21"/>
                                <w:szCs w:val="21"/>
                              </w:rPr>
                            </w:pPr>
                          </w:p>
                          <w:p w14:paraId="586945A7"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3. Keep model-aircraft within your visual line of sight or use a visual observer who is physically next to you.</w:t>
                            </w:r>
                          </w:p>
                          <w:p w14:paraId="59A1FC5F" w14:textId="77777777" w:rsidR="00D07B6B" w:rsidRPr="006507B7" w:rsidRDefault="00D07B6B" w:rsidP="00D07B6B">
                            <w:pPr>
                              <w:spacing w:after="0" w:line="240" w:lineRule="auto"/>
                              <w:rPr>
                                <w:bCs/>
                                <w:color w:val="2F5496" w:themeColor="accent5" w:themeShade="BF"/>
                                <w:sz w:val="21"/>
                                <w:szCs w:val="21"/>
                              </w:rPr>
                            </w:pPr>
                          </w:p>
                          <w:p w14:paraId="365BA726" w14:textId="56FD4BE0"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4. Give way to and do not interfere with </w:t>
                            </w:r>
                            <w:r w:rsidR="001176CC" w:rsidRPr="006507B7">
                              <w:rPr>
                                <w:bCs/>
                                <w:color w:val="2F5496" w:themeColor="accent5" w:themeShade="BF"/>
                                <w:sz w:val="21"/>
                                <w:szCs w:val="21"/>
                              </w:rPr>
                              <w:t>crewed</w:t>
                            </w:r>
                            <w:r w:rsidRPr="006507B7">
                              <w:rPr>
                                <w:bCs/>
                                <w:color w:val="2F5496" w:themeColor="accent5" w:themeShade="BF"/>
                                <w:sz w:val="21"/>
                                <w:szCs w:val="21"/>
                              </w:rPr>
                              <w:t xml:space="preserve"> aircraft</w:t>
                            </w:r>
                            <w:r w:rsidR="006972E2" w:rsidRPr="006507B7">
                              <w:rPr>
                                <w:bCs/>
                                <w:color w:val="2F5496" w:themeColor="accent5" w:themeShade="BF"/>
                                <w:sz w:val="21"/>
                                <w:szCs w:val="21"/>
                              </w:rPr>
                              <w:t>.</w:t>
                            </w:r>
                          </w:p>
                          <w:p w14:paraId="75282016" w14:textId="77777777" w:rsidR="00D07B6B" w:rsidRPr="006507B7" w:rsidRDefault="00D07B6B" w:rsidP="00D07B6B">
                            <w:pPr>
                              <w:spacing w:after="0" w:line="240" w:lineRule="auto"/>
                              <w:rPr>
                                <w:bCs/>
                                <w:color w:val="2F5496" w:themeColor="accent5" w:themeShade="BF"/>
                                <w:sz w:val="21"/>
                                <w:szCs w:val="21"/>
                              </w:rPr>
                            </w:pPr>
                          </w:p>
                          <w:p w14:paraId="1F63F08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5. Fly at or below 400' in controlled airspace Class B, C, D, and E near airports (Unless at AMA sites with Air Traffic Organization (ATO) Letters of Agreements to operate at higher altitudes).</w:t>
                            </w:r>
                          </w:p>
                          <w:p w14:paraId="580FC469" w14:textId="77777777" w:rsidR="00D07B6B" w:rsidRPr="006507B7" w:rsidRDefault="00D07B6B" w:rsidP="00D07B6B">
                            <w:pPr>
                              <w:spacing w:after="0" w:line="240" w:lineRule="auto"/>
                              <w:rPr>
                                <w:bCs/>
                                <w:color w:val="2F5496" w:themeColor="accent5" w:themeShade="BF"/>
                                <w:sz w:val="21"/>
                                <w:szCs w:val="21"/>
                              </w:rPr>
                            </w:pPr>
                          </w:p>
                          <w:p w14:paraId="6FEEC7A8" w14:textId="77777777" w:rsidR="0025421D"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6. Fly at or below 400 feet in Class G (uncontrolled) airspace (Unless at AMA sites that have had FAA risk assessments and mitigation allowing altitudes above </w:t>
                            </w:r>
                          </w:p>
                          <w:p w14:paraId="366E7E3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400 ft.)</w:t>
                            </w:r>
                          </w:p>
                          <w:p w14:paraId="47ED5D33" w14:textId="77777777" w:rsidR="00D07B6B" w:rsidRPr="006507B7" w:rsidRDefault="00D07B6B" w:rsidP="00D07B6B">
                            <w:pPr>
                              <w:spacing w:after="0" w:line="240" w:lineRule="auto"/>
                              <w:rPr>
                                <w:bCs/>
                                <w:color w:val="2F5496" w:themeColor="accent5" w:themeShade="BF"/>
                                <w:sz w:val="21"/>
                                <w:szCs w:val="21"/>
                              </w:rPr>
                            </w:pPr>
                          </w:p>
                          <w:p w14:paraId="781D371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7. Take the Recreational UAS Safety Test (TRUST) and carry proof of test passage.</w:t>
                            </w:r>
                          </w:p>
                          <w:p w14:paraId="13D7EEE3" w14:textId="77777777" w:rsidR="00D07B6B" w:rsidRPr="006507B7" w:rsidRDefault="00D07B6B" w:rsidP="00D07B6B">
                            <w:pPr>
                              <w:spacing w:after="0" w:line="240" w:lineRule="auto"/>
                              <w:rPr>
                                <w:bCs/>
                                <w:color w:val="2F5496" w:themeColor="accent5" w:themeShade="BF"/>
                                <w:sz w:val="21"/>
                                <w:szCs w:val="21"/>
                              </w:rPr>
                            </w:pPr>
                          </w:p>
                          <w:p w14:paraId="5DF4397A" w14:textId="0CB839DF"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8. </w:t>
                            </w:r>
                            <w:r w:rsidR="00911C23" w:rsidRPr="006507B7">
                              <w:rPr>
                                <w:bCs/>
                                <w:color w:val="2F5496" w:themeColor="accent5" w:themeShade="BF"/>
                                <w:sz w:val="21"/>
                                <w:szCs w:val="21"/>
                              </w:rPr>
                              <w:t xml:space="preserve">Have a current registration </w:t>
                            </w:r>
                            <w:r w:rsidR="001176CC" w:rsidRPr="006507B7">
                              <w:rPr>
                                <w:bCs/>
                                <w:color w:val="2F5496" w:themeColor="accent5" w:themeShade="BF"/>
                                <w:sz w:val="21"/>
                                <w:szCs w:val="21"/>
                              </w:rPr>
                              <w:t>certificate with</w:t>
                            </w:r>
                            <w:r w:rsidRPr="006507B7">
                              <w:rPr>
                                <w:bCs/>
                                <w:color w:val="2F5496" w:themeColor="accent5" w:themeShade="BF"/>
                                <w:sz w:val="21"/>
                                <w:szCs w:val="21"/>
                              </w:rPr>
                              <w:t xml:space="preserve"> you and </w:t>
                            </w:r>
                            <w:r w:rsidR="00911C23" w:rsidRPr="006507B7">
                              <w:rPr>
                                <w:bCs/>
                                <w:color w:val="2F5496" w:themeColor="accent5" w:themeShade="BF"/>
                                <w:sz w:val="21"/>
                                <w:szCs w:val="21"/>
                              </w:rPr>
                              <w:t>registration num</w:t>
                            </w:r>
                            <w:r w:rsidRPr="006507B7">
                              <w:rPr>
                                <w:bCs/>
                                <w:color w:val="2F5496" w:themeColor="accent5" w:themeShade="BF"/>
                                <w:sz w:val="21"/>
                                <w:szCs w:val="21"/>
                              </w:rPr>
                              <w:t>ber on the outside of model aircraft being flown.</w:t>
                            </w:r>
                          </w:p>
                          <w:p w14:paraId="7D4DF44E" w14:textId="77777777" w:rsidR="00D07B6B" w:rsidRPr="006507B7" w:rsidRDefault="00D07B6B" w:rsidP="00D07B6B">
                            <w:pPr>
                              <w:spacing w:after="0" w:line="240" w:lineRule="auto"/>
                              <w:rPr>
                                <w:bCs/>
                                <w:color w:val="2F5496" w:themeColor="accent5" w:themeShade="BF"/>
                                <w:sz w:val="21"/>
                                <w:szCs w:val="21"/>
                              </w:rPr>
                            </w:pPr>
                          </w:p>
                          <w:p w14:paraId="32A23F42"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9. Do not operate under influence of alcohol/drugs or fly model-aircraft in a careless/reckless manner.</w:t>
                            </w:r>
                          </w:p>
                          <w:p w14:paraId="1561A89C" w14:textId="77777777" w:rsidR="00D07B6B" w:rsidRDefault="00D07B6B" w:rsidP="00D07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DA90" id="Text Box 46" o:spid="_x0000_s1049" type="#_x0000_t202" style="position:absolute;left:0;text-align:left;margin-left:36.25pt;margin-top:11.45pt;width:202.95pt;height:560.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o3QgIAAHwEAAAOAAAAZHJzL2Uyb0RvYy54bWysVEtv2zAMvg/YfxB0X2zn0SxGnCJLkWFA&#10;0RZIh54VWUoMyKImKbGzXz9Kdh7rdhqWg0KKFB8fP3p+39aKHIV1FeiCZoOUEqE5lJXeFfT76/rT&#10;Z0qcZ7pkCrQo6Ek4er/4+GHemFwMYQ+qFJZgEO3yxhR0773Jk8TxvaiZG4ARGo0SbM08qnaXlJY1&#10;GL1WyTBN75IGbGkscOEc3j50RrqI8aUU3D9L6YQnqqBYm4+njec2nMlizvKdZWZf8b4M9g9V1KzS&#10;mPQS6oF5Rg62+iNUXXELDqQfcKgTkLLiIvaA3WTpu242e2ZE7AXBceYCk/t/YfnTcWNeLPHtF2hx&#10;gAGQxrjc4WXop5W2Dv9YKUE7Qni6wCZaTzheDifT6TSbUcLRNs2y0SydhDjJ9bmxzn8VUJMgFNTi&#10;XCJc7PjofOd6dgnZHKiqXFdKReXkVsqSI8MR4uRLaChRzHm8LOg6/vpsvz1TmjQFvRtN0phJQ4jX&#10;pVI6xBWRHn3+a89B8u22JVWJrY3OgGyhPCFOFjoKOcPXFfbyiIW8MIucQWhwD/wzHlIBpoZeomQP&#10;9uff7oM/jhKtlDTIwYK6HwdmBfb3TeOQZ9l4HEgblfFkOkTF3lq2txZ9qFeAGGW4cYZHMfh7dRal&#10;hfoN12UZsqKJaY65C+rP4sp3m4HrxsVyGZ2Qpob5R70xPIQOwIVJvbZvzJp+nB6Z8ARntrL83VQ7&#10;3/BSw/LgQVZx5AHoDlWkSlCQ4pE0/TqGHbrVo9f1o7H4BQAA//8DAFBLAwQUAAYACAAAACEAcA55&#10;lOIAAAAKAQAADwAAAGRycy9kb3ducmV2LnhtbEyPwU7DMBBE70j8g7VI3KhTE2gJcSqEQFCJqBCQ&#10;uLrxkgTidWS7TejXY05wXM3TzNt8NZme7dH5zpKE+SwBhlRb3VEj4e31/mwJzAdFWvWWUMI3elgV&#10;x0e5yrQd6QX3VWhYLCGfKQltCEPGua9bNMrP7IAUsw/rjArxdA3XTo2x3PRcJMklN6qjuNCqAW9b&#10;rL+qnZHwPlYPbrNefz4Pj+Vhc6jKJ7wrpTw9mW6ugQWcwh8Mv/pRHYrotLU70p71EhbiIpIShLgC&#10;FvN0sUyBbSM4T88F8CLn/18ofgAAAP//AwBQSwECLQAUAAYACAAAACEAtoM4kv4AAADhAQAAEwAA&#10;AAAAAAAAAAAAAAAAAAAAW0NvbnRlbnRfVHlwZXNdLnhtbFBLAQItABQABgAIAAAAIQA4/SH/1gAA&#10;AJQBAAALAAAAAAAAAAAAAAAAAC8BAABfcmVscy8ucmVsc1BLAQItABQABgAIAAAAIQA54yo3QgIA&#10;AHwEAAAOAAAAAAAAAAAAAAAAAC4CAABkcnMvZTJvRG9jLnhtbFBLAQItABQABgAIAAAAIQBwDnmU&#10;4gAAAAoBAAAPAAAAAAAAAAAAAAAAAJwEAABkcnMvZG93bnJldi54bWxQSwUGAAAAAAQABADzAAAA&#10;qwUAAAAA&#10;" fillcolor="window" stroked="f" strokeweight=".5pt">
                <v:textbox>
                  <w:txbxContent>
                    <w:p w14:paraId="2BB5A306" w14:textId="77777777" w:rsidR="00D07B6B" w:rsidRPr="006507B7" w:rsidRDefault="00D07B6B" w:rsidP="00D07B6B">
                      <w:pPr>
                        <w:spacing w:after="0" w:line="240" w:lineRule="auto"/>
                        <w:rPr>
                          <w:b/>
                          <w:color w:val="2F5496" w:themeColor="accent5" w:themeShade="BF"/>
                          <w:sz w:val="24"/>
                          <w:szCs w:val="24"/>
                        </w:rPr>
                      </w:pPr>
                      <w:r w:rsidRPr="006507B7">
                        <w:rPr>
                          <w:b/>
                          <w:color w:val="2F5496" w:themeColor="accent5" w:themeShade="BF"/>
                          <w:sz w:val="24"/>
                          <w:szCs w:val="24"/>
                        </w:rPr>
                        <w:t>FAA sUAS RECREATIONAL REGULAT</w:t>
                      </w:r>
                      <w:r w:rsidR="006972E2" w:rsidRPr="006507B7">
                        <w:rPr>
                          <w:b/>
                          <w:color w:val="2F5496" w:themeColor="accent5" w:themeShade="BF"/>
                          <w:sz w:val="24"/>
                          <w:szCs w:val="24"/>
                        </w:rPr>
                        <w:t>IONS</w:t>
                      </w:r>
                      <w:r w:rsidRPr="006507B7">
                        <w:rPr>
                          <w:b/>
                          <w:color w:val="2F5496" w:themeColor="accent5" w:themeShade="BF"/>
                          <w:sz w:val="24"/>
                          <w:szCs w:val="24"/>
                        </w:rPr>
                        <w:t xml:space="preserve"> REQUIREMENTS: </w:t>
                      </w:r>
                    </w:p>
                    <w:p w14:paraId="723BF4C5"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1. The FAA Reauthorization Act of 2018 requires recreational Remote Operators/Pilots to comply with the following rules/law or be subject to fines or penalties: </w:t>
                      </w:r>
                    </w:p>
                    <w:p w14:paraId="012A105F"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 </w:t>
                      </w:r>
                    </w:p>
                    <w:p w14:paraId="45C2C814"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2. Fly only for recreational purposes.</w:t>
                      </w:r>
                    </w:p>
                    <w:p w14:paraId="5C82909D"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Follow the safety guidelines of an FAA-recognized Community Based Organization (CBO) like the AMA. </w:t>
                      </w:r>
                    </w:p>
                    <w:p w14:paraId="17F2CB2D" w14:textId="77777777" w:rsidR="00D07B6B" w:rsidRPr="006507B7" w:rsidRDefault="00D07B6B" w:rsidP="00D07B6B">
                      <w:pPr>
                        <w:spacing w:after="0" w:line="240" w:lineRule="auto"/>
                        <w:rPr>
                          <w:bCs/>
                          <w:color w:val="2F5496" w:themeColor="accent5" w:themeShade="BF"/>
                          <w:sz w:val="21"/>
                          <w:szCs w:val="21"/>
                        </w:rPr>
                      </w:pPr>
                    </w:p>
                    <w:p w14:paraId="586945A7"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3. Keep model-aircraft within your visual line of sight or use a visual observer who is physically next to you.</w:t>
                      </w:r>
                    </w:p>
                    <w:p w14:paraId="59A1FC5F" w14:textId="77777777" w:rsidR="00D07B6B" w:rsidRPr="006507B7" w:rsidRDefault="00D07B6B" w:rsidP="00D07B6B">
                      <w:pPr>
                        <w:spacing w:after="0" w:line="240" w:lineRule="auto"/>
                        <w:rPr>
                          <w:bCs/>
                          <w:color w:val="2F5496" w:themeColor="accent5" w:themeShade="BF"/>
                          <w:sz w:val="21"/>
                          <w:szCs w:val="21"/>
                        </w:rPr>
                      </w:pPr>
                    </w:p>
                    <w:p w14:paraId="365BA726" w14:textId="56FD4BE0"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4. Give way to and do not interfere with </w:t>
                      </w:r>
                      <w:r w:rsidR="001176CC" w:rsidRPr="006507B7">
                        <w:rPr>
                          <w:bCs/>
                          <w:color w:val="2F5496" w:themeColor="accent5" w:themeShade="BF"/>
                          <w:sz w:val="21"/>
                          <w:szCs w:val="21"/>
                        </w:rPr>
                        <w:t>crewed</w:t>
                      </w:r>
                      <w:r w:rsidRPr="006507B7">
                        <w:rPr>
                          <w:bCs/>
                          <w:color w:val="2F5496" w:themeColor="accent5" w:themeShade="BF"/>
                          <w:sz w:val="21"/>
                          <w:szCs w:val="21"/>
                        </w:rPr>
                        <w:t xml:space="preserve"> aircraft</w:t>
                      </w:r>
                      <w:r w:rsidR="006972E2" w:rsidRPr="006507B7">
                        <w:rPr>
                          <w:bCs/>
                          <w:color w:val="2F5496" w:themeColor="accent5" w:themeShade="BF"/>
                          <w:sz w:val="21"/>
                          <w:szCs w:val="21"/>
                        </w:rPr>
                        <w:t>.</w:t>
                      </w:r>
                    </w:p>
                    <w:p w14:paraId="75282016" w14:textId="77777777" w:rsidR="00D07B6B" w:rsidRPr="006507B7" w:rsidRDefault="00D07B6B" w:rsidP="00D07B6B">
                      <w:pPr>
                        <w:spacing w:after="0" w:line="240" w:lineRule="auto"/>
                        <w:rPr>
                          <w:bCs/>
                          <w:color w:val="2F5496" w:themeColor="accent5" w:themeShade="BF"/>
                          <w:sz w:val="21"/>
                          <w:szCs w:val="21"/>
                        </w:rPr>
                      </w:pPr>
                    </w:p>
                    <w:p w14:paraId="1F63F08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5. Fly at or below 400' in controlled airspace Class B, C, D, and E near airports (Unless at AMA sites with Air Traffic Organization (ATO) Letters of Agreements to operate at higher altitudes).</w:t>
                      </w:r>
                    </w:p>
                    <w:p w14:paraId="580FC469" w14:textId="77777777" w:rsidR="00D07B6B" w:rsidRPr="006507B7" w:rsidRDefault="00D07B6B" w:rsidP="00D07B6B">
                      <w:pPr>
                        <w:spacing w:after="0" w:line="240" w:lineRule="auto"/>
                        <w:rPr>
                          <w:bCs/>
                          <w:color w:val="2F5496" w:themeColor="accent5" w:themeShade="BF"/>
                          <w:sz w:val="21"/>
                          <w:szCs w:val="21"/>
                        </w:rPr>
                      </w:pPr>
                    </w:p>
                    <w:p w14:paraId="6FEEC7A8" w14:textId="77777777" w:rsidR="0025421D"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6. Fly at or below 400 feet in Class G (uncontrolled) airspace (Unless at AMA sites that have had FAA risk assessments and mitigation allowing altitudes above </w:t>
                      </w:r>
                    </w:p>
                    <w:p w14:paraId="366E7E3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400 ft.)</w:t>
                      </w:r>
                    </w:p>
                    <w:p w14:paraId="47ED5D33" w14:textId="77777777" w:rsidR="00D07B6B" w:rsidRPr="006507B7" w:rsidRDefault="00D07B6B" w:rsidP="00D07B6B">
                      <w:pPr>
                        <w:spacing w:after="0" w:line="240" w:lineRule="auto"/>
                        <w:rPr>
                          <w:bCs/>
                          <w:color w:val="2F5496" w:themeColor="accent5" w:themeShade="BF"/>
                          <w:sz w:val="21"/>
                          <w:szCs w:val="21"/>
                        </w:rPr>
                      </w:pPr>
                    </w:p>
                    <w:p w14:paraId="781D371B"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7. Take the Recreational UAS Safety Test (TRUST) and carry proof of test passage.</w:t>
                      </w:r>
                    </w:p>
                    <w:p w14:paraId="13D7EEE3" w14:textId="77777777" w:rsidR="00D07B6B" w:rsidRPr="006507B7" w:rsidRDefault="00D07B6B" w:rsidP="00D07B6B">
                      <w:pPr>
                        <w:spacing w:after="0" w:line="240" w:lineRule="auto"/>
                        <w:rPr>
                          <w:bCs/>
                          <w:color w:val="2F5496" w:themeColor="accent5" w:themeShade="BF"/>
                          <w:sz w:val="21"/>
                          <w:szCs w:val="21"/>
                        </w:rPr>
                      </w:pPr>
                    </w:p>
                    <w:p w14:paraId="5DF4397A" w14:textId="0CB839DF"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 xml:space="preserve">8. </w:t>
                      </w:r>
                      <w:r w:rsidR="00911C23" w:rsidRPr="006507B7">
                        <w:rPr>
                          <w:bCs/>
                          <w:color w:val="2F5496" w:themeColor="accent5" w:themeShade="BF"/>
                          <w:sz w:val="21"/>
                          <w:szCs w:val="21"/>
                        </w:rPr>
                        <w:t xml:space="preserve">Have a current registration </w:t>
                      </w:r>
                      <w:r w:rsidR="001176CC" w:rsidRPr="006507B7">
                        <w:rPr>
                          <w:bCs/>
                          <w:color w:val="2F5496" w:themeColor="accent5" w:themeShade="BF"/>
                          <w:sz w:val="21"/>
                          <w:szCs w:val="21"/>
                        </w:rPr>
                        <w:t>certificate with</w:t>
                      </w:r>
                      <w:r w:rsidRPr="006507B7">
                        <w:rPr>
                          <w:bCs/>
                          <w:color w:val="2F5496" w:themeColor="accent5" w:themeShade="BF"/>
                          <w:sz w:val="21"/>
                          <w:szCs w:val="21"/>
                        </w:rPr>
                        <w:t xml:space="preserve"> you and </w:t>
                      </w:r>
                      <w:r w:rsidR="00911C23" w:rsidRPr="006507B7">
                        <w:rPr>
                          <w:bCs/>
                          <w:color w:val="2F5496" w:themeColor="accent5" w:themeShade="BF"/>
                          <w:sz w:val="21"/>
                          <w:szCs w:val="21"/>
                        </w:rPr>
                        <w:t>registration num</w:t>
                      </w:r>
                      <w:r w:rsidRPr="006507B7">
                        <w:rPr>
                          <w:bCs/>
                          <w:color w:val="2F5496" w:themeColor="accent5" w:themeShade="BF"/>
                          <w:sz w:val="21"/>
                          <w:szCs w:val="21"/>
                        </w:rPr>
                        <w:t>ber on the outside of model aircraft being flown.</w:t>
                      </w:r>
                    </w:p>
                    <w:p w14:paraId="7D4DF44E" w14:textId="77777777" w:rsidR="00D07B6B" w:rsidRPr="006507B7" w:rsidRDefault="00D07B6B" w:rsidP="00D07B6B">
                      <w:pPr>
                        <w:spacing w:after="0" w:line="240" w:lineRule="auto"/>
                        <w:rPr>
                          <w:bCs/>
                          <w:color w:val="2F5496" w:themeColor="accent5" w:themeShade="BF"/>
                          <w:sz w:val="21"/>
                          <w:szCs w:val="21"/>
                        </w:rPr>
                      </w:pPr>
                    </w:p>
                    <w:p w14:paraId="32A23F42" w14:textId="77777777" w:rsidR="00D07B6B" w:rsidRPr="006507B7" w:rsidRDefault="00D07B6B" w:rsidP="00D07B6B">
                      <w:pPr>
                        <w:spacing w:after="0" w:line="240" w:lineRule="auto"/>
                        <w:rPr>
                          <w:bCs/>
                          <w:color w:val="2F5496" w:themeColor="accent5" w:themeShade="BF"/>
                          <w:sz w:val="21"/>
                          <w:szCs w:val="21"/>
                        </w:rPr>
                      </w:pPr>
                      <w:r w:rsidRPr="006507B7">
                        <w:rPr>
                          <w:bCs/>
                          <w:color w:val="2F5496" w:themeColor="accent5" w:themeShade="BF"/>
                          <w:sz w:val="21"/>
                          <w:szCs w:val="21"/>
                        </w:rPr>
                        <w:t>9. Do not operate under influence of alcohol/drugs or fly model-aircraft in a careless/reckless manner.</w:t>
                      </w:r>
                    </w:p>
                    <w:p w14:paraId="1561A89C" w14:textId="77777777" w:rsidR="00D07B6B" w:rsidRDefault="00D07B6B" w:rsidP="00D07B6B"/>
                  </w:txbxContent>
                </v:textbox>
                <w10:wrap anchorx="margin"/>
              </v:shape>
            </w:pict>
          </mc:Fallback>
        </mc:AlternateContent>
      </w:r>
      <w:r w:rsidR="004C7F5A">
        <w:rPr>
          <w:noProof/>
        </w:rPr>
        <mc:AlternateContent>
          <mc:Choice Requires="wps">
            <w:drawing>
              <wp:anchor distT="0" distB="0" distL="114300" distR="114300" simplePos="0" relativeHeight="251723776" behindDoc="0" locked="0" layoutInCell="1" allowOverlap="1" wp14:anchorId="09305C7F" wp14:editId="55EA9214">
                <wp:simplePos x="0" y="0"/>
                <wp:positionH relativeFrom="column">
                  <wp:posOffset>5543006</wp:posOffset>
                </wp:positionH>
                <wp:positionV relativeFrom="paragraph">
                  <wp:posOffset>92801</wp:posOffset>
                </wp:positionV>
                <wp:extent cx="881743" cy="711200"/>
                <wp:effectExtent l="0" t="0" r="0" b="0"/>
                <wp:wrapNone/>
                <wp:docPr id="1880816966" name="Text Box 13"/>
                <wp:cNvGraphicFramePr/>
                <a:graphic xmlns:a="http://schemas.openxmlformats.org/drawingml/2006/main">
                  <a:graphicData uri="http://schemas.microsoft.com/office/word/2010/wordprocessingShape">
                    <wps:wsp>
                      <wps:cNvSpPr txBox="1"/>
                      <wps:spPr>
                        <a:xfrm>
                          <a:off x="0" y="0"/>
                          <a:ext cx="881743" cy="711200"/>
                        </a:xfrm>
                        <a:prstGeom prst="rect">
                          <a:avLst/>
                        </a:prstGeom>
                        <a:solidFill>
                          <a:schemeClr val="lt1"/>
                        </a:solidFill>
                        <a:ln w="6350">
                          <a:noFill/>
                        </a:ln>
                      </wps:spPr>
                      <wps:txbx>
                        <w:txbxContent>
                          <w:p w14:paraId="3B65774B" w14:textId="16AC3362" w:rsidR="004C7F5A" w:rsidRDefault="0067709F">
                            <w:r>
                              <w:rPr>
                                <w:noProof/>
                              </w:rPr>
                              <w:t>QR Code if desired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5C7F" id="Text Box 13" o:spid="_x0000_s1050" type="#_x0000_t202" style="position:absolute;left:0;text-align:left;margin-left:436.45pt;margin-top:7.3pt;width:69.45pt;height: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o0MQIAAFsEAAAOAAAAZHJzL2Uyb0RvYy54bWysVE1vGjEQvVfqf7B8L8sSktAVS0SJqCqh&#10;JBKpcjZem7Xk9bi2YZf++o69fDXtqerFjD2zzzPvPTN96BpN9sJ5Baak+WBIiTAcKmW2Jf3+uvw0&#10;ocQHZiqmwYiSHoSnD7OPH6atLcQIatCVcARBjC9aW9I6BFtkmee1aJgfgBUGkxJcwwJu3TarHGsR&#10;vdHZaDi8y1pwlXXAhfd4+tgn6SzhSyl4eJbSi0B0SbG3kFaX1k1cs9mUFVvHbK34sQ32D100TBm8&#10;9Az1yAIjO6f+gGoUd+BBhgGHJgMpFRdpBpwmH76bZl0zK9IsSI63Z5r8/4PlT/u1fXEkdF+gQwEj&#10;Ia31hcfDOE8nXRN/sVOCeaTwcKZNdIFwPJxM8vvxDSUcU/d5jrJElOzysXU+fBXQkBiU1KEqiSy2&#10;X/nQl55K4l0etKqWSuu0iU4QC+3InqGGOqQWEfy3Km1IW9K7m9thAjYQP++RtcFeLiPFKHSbjqiq&#10;pKPxad4NVAekwUHvEG/5UmGzK+bDC3NoCZwcbR6ecZEa8DI4RpTU4H7+7TzWo1KYpaRFi5XU/9gx&#10;JyjR3wxq+Dkfj6Mn02Z8ez/CjbvObK4zZtcsABnI8UFZnsJYH/QplA6aN3wN83grppjheHdJwylc&#10;hN74+Jq4mM9TEbrQsrAya8sjdGQ8SvHavTFnj3oFFPoJTmZkxTvZ+tr4pYH5LoBUSdNIdM/qkX90&#10;cHLF8bXFJ3K9T1WX/4TZLwAAAP//AwBQSwMEFAAGAAgAAAAhAMDDeOjiAAAACwEAAA8AAABkcnMv&#10;ZG93bnJldi54bWxMj81OwzAQhO9IvIO1SFwQdZJCWkKcCiGgEjcafsTNjZckIl5HsZuEt2d7gtuO&#10;5tPsTL6ZbSdGHHzrSEG8iEAgVc60VCt4LR8v1yB80GR05wgV/KCHTXF6kuvMuIlecNyFWnAI+Uwr&#10;aELoMyl91aDVfuF6JPa+3GB1YDnU0gx64nDbySSKUml1S/yh0T3eN1h97w5WwedF/fHs56e3aXm9&#10;7B+2Y7l6N6VS52fz3S2IgHP4g+FYn6tDwZ327kDGi07BepXcMMrGVQriCERxzGP2fCVpCrLI5f8N&#10;xS8AAAD//wMAUEsBAi0AFAAGAAgAAAAhALaDOJL+AAAA4QEAABMAAAAAAAAAAAAAAAAAAAAAAFtD&#10;b250ZW50X1R5cGVzXS54bWxQSwECLQAUAAYACAAAACEAOP0h/9YAAACUAQAACwAAAAAAAAAAAAAA&#10;AAAvAQAAX3JlbHMvLnJlbHNQSwECLQAUAAYACAAAACEAOQkaNDECAABbBAAADgAAAAAAAAAAAAAA&#10;AAAuAgAAZHJzL2Uyb0RvYy54bWxQSwECLQAUAAYACAAAACEAwMN46OIAAAALAQAADwAAAAAAAAAA&#10;AAAAAACLBAAAZHJzL2Rvd25yZXYueG1sUEsFBgAAAAAEAAQA8wAAAJoFAAAAAA==&#10;" fillcolor="white [3201]" stroked="f" strokeweight=".5pt">
                <v:textbox>
                  <w:txbxContent>
                    <w:p w14:paraId="3B65774B" w14:textId="16AC3362" w:rsidR="004C7F5A" w:rsidRDefault="0067709F">
                      <w:r>
                        <w:rPr>
                          <w:noProof/>
                        </w:rPr>
                        <w:t>QR Code if desired</w:t>
                      </w:r>
                    </w:p>
                  </w:txbxContent>
                </v:textbox>
              </v:shape>
            </w:pict>
          </mc:Fallback>
        </mc:AlternateContent>
      </w:r>
      <w:r w:rsidR="00EB3216">
        <w:rPr>
          <w:noProof/>
        </w:rPr>
        <mc:AlternateContent>
          <mc:Choice Requires="wps">
            <w:drawing>
              <wp:anchor distT="0" distB="0" distL="114300" distR="114300" simplePos="0" relativeHeight="251722752" behindDoc="0" locked="0" layoutInCell="1" allowOverlap="1" wp14:anchorId="3748C454" wp14:editId="5ACBF7CE">
                <wp:simplePos x="0" y="0"/>
                <wp:positionH relativeFrom="column">
                  <wp:posOffset>3271248</wp:posOffset>
                </wp:positionH>
                <wp:positionV relativeFrom="paragraph">
                  <wp:posOffset>128996</wp:posOffset>
                </wp:positionV>
                <wp:extent cx="2434227" cy="1295400"/>
                <wp:effectExtent l="0" t="0" r="4445" b="0"/>
                <wp:wrapNone/>
                <wp:docPr id="455585262" name="Text Box 12"/>
                <wp:cNvGraphicFramePr/>
                <a:graphic xmlns:a="http://schemas.openxmlformats.org/drawingml/2006/main">
                  <a:graphicData uri="http://schemas.microsoft.com/office/word/2010/wordprocessingShape">
                    <wps:wsp>
                      <wps:cNvSpPr txBox="1"/>
                      <wps:spPr>
                        <a:xfrm>
                          <a:off x="0" y="0"/>
                          <a:ext cx="2434227" cy="1295400"/>
                        </a:xfrm>
                        <a:prstGeom prst="rect">
                          <a:avLst/>
                        </a:prstGeom>
                        <a:solidFill>
                          <a:schemeClr val="lt1"/>
                        </a:solidFill>
                        <a:ln w="6350">
                          <a:noFill/>
                        </a:ln>
                      </wps:spPr>
                      <wps:txbx>
                        <w:txbxContent>
                          <w:p w14:paraId="18635680" w14:textId="16541ADE" w:rsidR="00EB3216" w:rsidRDefault="0067709F">
                            <w:r>
                              <w:rPr>
                                <w:noProof/>
                              </w:rPr>
                              <w:t>Your photo or other info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8C454" id="_x0000_s1051" type="#_x0000_t202" style="position:absolute;left:0;text-align:left;margin-left:257.6pt;margin-top:10.15pt;width:191.65pt;height:1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vNMwIAAF0EAAAOAAAAZHJzL2Uyb0RvYy54bWysVEtv2zAMvg/YfxB0X+y4TrsacYosRYYB&#10;QVsgHXpWZCk2IIuapMTOfv0oOa91Ow27yKRI8fF9pKcPfavIXljXgC7peJRSIjSHqtHbkn5/XX76&#10;TInzTFdMgRYlPQhHH2YfP0w7U4gMalCVsASDaFd0pqS196ZIEsdr0TI3AiM0GiXYlnlU7TapLOsw&#10;equSLE1vkw5sZSxw4RzePg5GOovxpRTcP0vphCeqpFibj6eN5yacyWzKiq1lpm74sQz2D1W0rNGY&#10;9BzqkXlGdrb5I1TbcAsOpB9xaBOQsuEi9oDdjNN33axrZkTsBcFx5gyT+39h+dN+bV4s8f0X6JHA&#10;AEhnXOHwMvTTS9uGL1ZK0I4QHs6wid4TjpdZfpNn2R0lHG3j7H6SpxHY5PLcWOe/CmhJEEpqkZcI&#10;F9uvnMeU6HpyCdkcqKZaNkpFJcyCWChL9gxZVD4WiS9+81KadCW9vZmkMbCG8HyIrDQmuDQVJN9v&#10;etJUWPvk1PEGqgMCYWGYEWf4ssFiV8z5F2ZxKLB3HHT/jIdUgMngKFFSg/35t/vgj1yhlZIOh6yk&#10;7seOWUGJ+qaRxftxnoepjEo+uctQsdeWzbVF79oFIAJjXCnDoxj8vTqJ0kL7hvswD1nRxDTH3CX1&#10;J3Hhh9HHfeJiPo9OOIeG+ZVeGx5CB8QDFa/9G7PmyJdHqp/gNI6seEfb4BteapjvPMgmchqAHlA9&#10;4o8zHKk+7ltYkms9el3+CrNfAAAA//8DAFBLAwQUAAYACAAAACEA4f4k+uEAAAAKAQAADwAAAGRy&#10;cy9kb3ducmV2LnhtbEyPTU+EMBCG7yb+h2ZMvBi3LIgiUjbGqJt4c/Ej3rp0BCKdEtoF/PeOJz3O&#10;zJN3nrfYLLYXE46+c6RgvYpAINXOdNQoeKkezjMQPmgyuneECr7Rw6Y8Pip0btxMzzjtQiM4hHyu&#10;FbQhDLmUvm7Rar9yAxLfPt1odeBxbKQZ9czhtpdxFF1KqzviD60e8K7F+mt3sAo+zpr3J788vs5J&#10;mgz326m6ejOVUqcny+0NiIBL+IPhV5/VoWSnvTuQ8aJXkK7TmFEFcZSAYCC7zlIQe17EFwnIspD/&#10;K5Q/AAAA//8DAFBLAQItABQABgAIAAAAIQC2gziS/gAAAOEBAAATAAAAAAAAAAAAAAAAAAAAAABb&#10;Q29udGVudF9UeXBlc10ueG1sUEsBAi0AFAAGAAgAAAAhADj9If/WAAAAlAEAAAsAAAAAAAAAAAAA&#10;AAAALwEAAF9yZWxzLy5yZWxzUEsBAi0AFAAGAAgAAAAhAFM/q80zAgAAXQQAAA4AAAAAAAAAAAAA&#10;AAAALgIAAGRycy9lMm9Eb2MueG1sUEsBAi0AFAAGAAgAAAAhAOH+JPrhAAAACgEAAA8AAAAAAAAA&#10;AAAAAAAAjQQAAGRycy9kb3ducmV2LnhtbFBLBQYAAAAABAAEAPMAAACbBQAAAAA=&#10;" fillcolor="white [3201]" stroked="f" strokeweight=".5pt">
                <v:textbox>
                  <w:txbxContent>
                    <w:p w14:paraId="18635680" w14:textId="16541ADE" w:rsidR="00EB3216" w:rsidRDefault="0067709F">
                      <w:r>
                        <w:rPr>
                          <w:noProof/>
                        </w:rPr>
                        <w:t>Your photo or other info here</w:t>
                      </w:r>
                    </w:p>
                  </w:txbxContent>
                </v:textbox>
              </v:shape>
            </w:pict>
          </mc:Fallback>
        </mc:AlternateContent>
      </w:r>
      <w:r w:rsidR="006042E0">
        <w:rPr>
          <w:noProof/>
        </w:rPr>
        <mc:AlternateContent>
          <mc:Choice Requires="wps">
            <w:drawing>
              <wp:anchor distT="0" distB="0" distL="114300" distR="114300" simplePos="0" relativeHeight="251715584" behindDoc="0" locked="0" layoutInCell="1" allowOverlap="1" wp14:anchorId="2C8F7D0E" wp14:editId="05A1B23C">
                <wp:simplePos x="0" y="0"/>
                <wp:positionH relativeFrom="margin">
                  <wp:align>right</wp:align>
                </wp:positionH>
                <wp:positionV relativeFrom="paragraph">
                  <wp:posOffset>164592</wp:posOffset>
                </wp:positionV>
                <wp:extent cx="3339389" cy="1923898"/>
                <wp:effectExtent l="0" t="0" r="0" b="635"/>
                <wp:wrapNone/>
                <wp:docPr id="1050307184" name="Text Box 1050307184"/>
                <wp:cNvGraphicFramePr/>
                <a:graphic xmlns:a="http://schemas.openxmlformats.org/drawingml/2006/main">
                  <a:graphicData uri="http://schemas.microsoft.com/office/word/2010/wordprocessingShape">
                    <wps:wsp>
                      <wps:cNvSpPr txBox="1"/>
                      <wps:spPr>
                        <a:xfrm>
                          <a:off x="0" y="0"/>
                          <a:ext cx="3339389" cy="1923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229B" w14:textId="0323082E" w:rsidR="006042E0" w:rsidRDefault="0067709F">
                            <w:r>
                              <w:rPr>
                                <w:noProof/>
                              </w:rPr>
                              <w:t>Enter your choice of photo/ other promotional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7D0E" id="Text Box 1050307184" o:spid="_x0000_s1052" type="#_x0000_t202" style="position:absolute;left:0;text-align:left;margin-left:211.75pt;margin-top:12.95pt;width:262.95pt;height:15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ZeegIAAG4FAAAOAAAAZHJzL2Uyb0RvYy54bWysVEtPGzEQvlfqf7B8L5sHUBKxQSmIqhIC&#10;VKg4O16bWPV6XHuS3fTXM/ZuHqVcqHrZHXu+efqbOb9oa8vWKkQDruTDowFnykmojHsu+Y/H609n&#10;nEUUrhIWnCr5RkV+Mfv44bzxUzWCJdhKBUZOXJw2vuRLRD8tiiiXqhbxCLxypNQQaoF0DM9FFURD&#10;3mtbjAaD06KBUPkAUsVIt1edks+yf62VxDuto0JmS065Yf6G/F2kbzE7F9PnIPzSyD4N8Q9Z1MI4&#10;CrpzdSVQsFUwf7mqjQwQQeORhLoArY1UuQaqZjh4Vc3DUniVa6HmRL9rU/x/buXt+sHfB4btF2jp&#10;AVNDGh+nkS5TPa0OdfpTpoz01MLNrm2qRSbpcjweT8ZnE84k6YaTEclnyU+xN/ch4lcFNUtCyQO9&#10;S26XWN9E7KBbSIoWwZrq2libD4kL6tIGthb0ihZzkuT8D5R1rCn56fhkkB07SOadZ+uSG5XZ0Ifb&#10;l5gl3FiVMNZ9V5qZKlf6RmwhpXK7+BmdUJpCvcewx++zeo9xVwdZ5MjgcGdcGwchV5/HZ9+y6ue2&#10;ZbrD09sc1J1EbBctFV7y0emWAguoNsSMAN3QRC+vDb3ejYh4LwJNCZGBJh/v6KMtUPehlzhbQvj9&#10;1n3CE3lJy1lDU1fy+GslguLMfnNE68nw+DiNaT4cn3we0SEcahaHGreqL4EoMaQd42UWEx7tVtQB&#10;6idaEPMUlVTCSYpdctyKl9jtAlowUs3nGUSD6QXeuAcvk+vU5sTNx/ZJBN8TGIn7t7CdTzF9xeMO&#10;mywdzFcI2mSSp0Z3Xe0fgIY6j0m/gNLWODxn1H5Nzl4AAAD//wMAUEsDBBQABgAIAAAAIQACApJP&#10;3wAAAAcBAAAPAAAAZHJzL2Rvd25yZXYueG1sTI/NTsMwEITvSLyDtUhcUOuQKNCGbCqE+JF6oykg&#10;bm68JBHxOordJLw9hgvcdjSjmW/zzWw6MdLgWssIl8sIBHFldcs1wr58WKxAOK9Yq84yIXyRg01x&#10;epKrTNuJn2nc+VqEEnaZQmi87zMpXdWQUW5pe+LgfdjBKB/kUEs9qCmUm07GUXQljWo5LDSqp7uG&#10;qs/d0SC8X9RvWzc/vkxJmvT3T2N5/apLxPOz+fYGhKfZ/4XhBz+gQxGYDvbI2okOITziEeJ0DSK4&#10;6e9xQEji1Rpkkcv//MU3AAAA//8DAFBLAQItABQABgAIAAAAIQC2gziS/gAAAOEBAAATAAAAAAAA&#10;AAAAAAAAAAAAAABbQ29udGVudF9UeXBlc10ueG1sUEsBAi0AFAAGAAgAAAAhADj9If/WAAAAlAEA&#10;AAsAAAAAAAAAAAAAAAAALwEAAF9yZWxzLy5yZWxzUEsBAi0AFAAGAAgAAAAhAInptl56AgAAbgUA&#10;AA4AAAAAAAAAAAAAAAAALgIAAGRycy9lMm9Eb2MueG1sUEsBAi0AFAAGAAgAAAAhAAICkk/fAAAA&#10;BwEAAA8AAAAAAAAAAAAAAAAA1AQAAGRycy9kb3ducmV2LnhtbFBLBQYAAAAABAAEAPMAAADgBQAA&#10;AAA=&#10;" fillcolor="white [3201]" stroked="f" strokeweight=".5pt">
                <v:textbox>
                  <w:txbxContent>
                    <w:p w14:paraId="10C0229B" w14:textId="0323082E" w:rsidR="006042E0" w:rsidRDefault="0067709F">
                      <w:r>
                        <w:rPr>
                          <w:noProof/>
                        </w:rPr>
                        <w:t>Enter your choice of photo/ other promotional info</w:t>
                      </w:r>
                    </w:p>
                  </w:txbxContent>
                </v:textbox>
                <w10:wrap anchorx="margin"/>
              </v:shape>
            </w:pict>
          </mc:Fallback>
        </mc:AlternateContent>
      </w:r>
      <w:r w:rsidR="00D07B6B">
        <w:rPr>
          <w:noProof/>
        </w:rPr>
        <mc:AlternateContent>
          <mc:Choice Requires="wps">
            <w:drawing>
              <wp:anchor distT="0" distB="0" distL="114300" distR="114300" simplePos="0" relativeHeight="251695104" behindDoc="0" locked="0" layoutInCell="1" allowOverlap="1" wp14:anchorId="20CBCD59" wp14:editId="65A26ACB">
                <wp:simplePos x="0" y="0"/>
                <wp:positionH relativeFrom="column">
                  <wp:posOffset>3218688</wp:posOffset>
                </wp:positionH>
                <wp:positionV relativeFrom="paragraph">
                  <wp:posOffset>-153619</wp:posOffset>
                </wp:positionV>
                <wp:extent cx="6495898" cy="7545629"/>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6495898" cy="7545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8CC33" w14:textId="77777777" w:rsidR="00461E51" w:rsidRDefault="00461E51"/>
                          <w:p w14:paraId="0CCE8D8F" w14:textId="77777777" w:rsidR="006B0D1D" w:rsidRDefault="006B0D1D"/>
                          <w:p w14:paraId="6B194FEF" w14:textId="77777777" w:rsidR="006B0D1D" w:rsidRDefault="006B0D1D"/>
                          <w:p w14:paraId="451C6B60" w14:textId="77777777" w:rsidR="006B0D1D" w:rsidRDefault="006B0D1D"/>
                          <w:p w14:paraId="6E501CE9" w14:textId="77777777" w:rsidR="006B0D1D" w:rsidRDefault="006B0D1D"/>
                          <w:p w14:paraId="12720B16" w14:textId="77777777" w:rsidR="006B0D1D" w:rsidRDefault="006B0D1D"/>
                          <w:p w14:paraId="3C2008F5" w14:textId="77777777" w:rsidR="006B0D1D" w:rsidRDefault="006B0D1D"/>
                          <w:p w14:paraId="34048129" w14:textId="77777777" w:rsidR="006B0D1D" w:rsidRDefault="006B0D1D"/>
                          <w:p w14:paraId="2BDBD9C9" w14:textId="77777777" w:rsidR="006B0D1D" w:rsidRDefault="006B0D1D"/>
                          <w:p w14:paraId="2C3ED055" w14:textId="77777777" w:rsidR="006B0D1D" w:rsidRDefault="006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CD59" id="Text Box 17" o:spid="_x0000_s1053" type="#_x0000_t202" style="position:absolute;left:0;text-align:left;margin-left:253.45pt;margin-top:-12.1pt;width:511.5pt;height:59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3lewIAAG4FAAAOAAAAZHJzL2Uyb0RvYy54bWysVEtPGzEQvlfqf7B8L5ukCZCIDUpBVJVQ&#10;QYWKs+O1iVWvx7Un2U1/fcfezaOUC1Uvu7bnm/c3c3HZ1pZtVIgGXMmHJwPOlJNQGfdc8u+PNx/O&#10;OYsoXCUsOFXyrYr8cv7+3UXjZ2oEK7CVCoyMuDhrfMlXiH5WFFGuVC3iCXjlSKgh1ALpGp6LKoiG&#10;rNe2GA0Gp0UDofIBpIqRXq87IZ9n+1oriXdaR4XMlpxiw/wN+btM32J+IWbPQfiVkX0Y4h+iqIVx&#10;5HRv6lqgYOtg/jJVGxkggsYTCXUBWhupcg6UzXDwIpuHlfAq50LFiX5fpvj/zMqvmwd/Hxi2n6Cl&#10;BqaCND7OIj2mfFod6vSnSBnJqYTbfdlUi0zS4+l4OjmfUqMlyc4m48npaJrsFAd1HyJ+VlCzdCh5&#10;oL7kconNbcQOuoMkbxGsqW6MtfmSuKCubGAbQV20mIMk43+grGMNhfJxMsiGHST1zrJ1yYzKbOjd&#10;HVLMJ9xalTDWfVOamSpn+opvIaVye/8ZnVCaXL1FsccfonqLcpcHaWTP4HCvXBsHIWefx+dQsurH&#10;rmS6w1NvjvJOR2yXLSVe8tHZjgJLqLbEjADd0EQvbwx171ZEvBeBpoTIQJOPd/TRFqj60J84W0H4&#10;9dp7whN5ScpZQ1NX8vhzLYLizH5xROvpcDxOY5ov48nZiC7hWLI8lrh1fQVEiSHtGC/zMeHR7o46&#10;QP1EC2KRvJJIOEm+S4674xV2u4AWjFSLRQbRYHqBt+7By2Q6lTlx87F9EsH3BEbi/lfYzaeYveBx&#10;h02aDhZrBG0yyVOhu6r2DaChzmPSL6C0NY7vGXVYk/PfAAAA//8DAFBLAwQUAAYACAAAACEAMgIZ&#10;1OQAAAANAQAADwAAAGRycy9kb3ducmV2LnhtbEyPTU+DQBCG7yb+h8008WLaBVrQUpbGGLWJN4sf&#10;6W3LboHIzhJ2C/jvnZ70Nh9P3nkm206mZYPuXWNRQLgIgGksrWqwEvBePM/vgTkvUcnWohbwox1s&#10;8+urTKbKjvimh72vGIWgS6WA2vsu5dyVtTbSLWynkXYn2xvpqe0rrno5UrhpeRQECTeyQbpQy04/&#10;1rr83p+NgMNt9fXqppePcRkvu6fdUNx9qkKIm9n0sAHm9eT/YLjokzrk5HS0Z1SOtQLiIFkTKmAe&#10;rSJgFyKO1jQ6UhUmqxB4nvH/X+S/AAAA//8DAFBLAQItABQABgAIAAAAIQC2gziS/gAAAOEBAAAT&#10;AAAAAAAAAAAAAAAAAAAAAABbQ29udGVudF9UeXBlc10ueG1sUEsBAi0AFAAGAAgAAAAhADj9If/W&#10;AAAAlAEAAAsAAAAAAAAAAAAAAAAALwEAAF9yZWxzLy5yZWxzUEsBAi0AFAAGAAgAAAAhAJyqjeV7&#10;AgAAbgUAAA4AAAAAAAAAAAAAAAAALgIAAGRycy9lMm9Eb2MueG1sUEsBAi0AFAAGAAgAAAAhADIC&#10;GdTkAAAADQEAAA8AAAAAAAAAAAAAAAAA1QQAAGRycy9kb3ducmV2LnhtbFBLBQYAAAAABAAEAPMA&#10;AADmBQAAAAA=&#10;" fillcolor="white [3201]" stroked="f" strokeweight=".5pt">
                <v:textbox>
                  <w:txbxContent>
                    <w:p w14:paraId="1D48CC33" w14:textId="77777777" w:rsidR="00461E51" w:rsidRDefault="00461E51"/>
                    <w:p w14:paraId="0CCE8D8F" w14:textId="77777777" w:rsidR="006B0D1D" w:rsidRDefault="006B0D1D"/>
                    <w:p w14:paraId="6B194FEF" w14:textId="77777777" w:rsidR="006B0D1D" w:rsidRDefault="006B0D1D"/>
                    <w:p w14:paraId="451C6B60" w14:textId="77777777" w:rsidR="006B0D1D" w:rsidRDefault="006B0D1D"/>
                    <w:p w14:paraId="6E501CE9" w14:textId="77777777" w:rsidR="006B0D1D" w:rsidRDefault="006B0D1D"/>
                    <w:p w14:paraId="12720B16" w14:textId="77777777" w:rsidR="006B0D1D" w:rsidRDefault="006B0D1D"/>
                    <w:p w14:paraId="3C2008F5" w14:textId="77777777" w:rsidR="006B0D1D" w:rsidRDefault="006B0D1D"/>
                    <w:p w14:paraId="34048129" w14:textId="77777777" w:rsidR="006B0D1D" w:rsidRDefault="006B0D1D"/>
                    <w:p w14:paraId="2BDBD9C9" w14:textId="77777777" w:rsidR="006B0D1D" w:rsidRDefault="006B0D1D"/>
                    <w:p w14:paraId="2C3ED055" w14:textId="77777777" w:rsidR="006B0D1D" w:rsidRDefault="006B0D1D"/>
                  </w:txbxContent>
                </v:textbox>
              </v:shape>
            </w:pict>
          </mc:Fallback>
        </mc:AlternateContent>
      </w:r>
    </w:p>
    <w:p w14:paraId="36244F2F" w14:textId="5635CD80" w:rsidR="00D07B6B" w:rsidRPr="00885AB1" w:rsidRDefault="003A0FBE" w:rsidP="00D07B6B">
      <w:r>
        <w:rPr>
          <w:noProof/>
        </w:rPr>
        <mc:AlternateContent>
          <mc:Choice Requires="wps">
            <w:drawing>
              <wp:anchor distT="0" distB="0" distL="114300" distR="114300" simplePos="0" relativeHeight="251710464" behindDoc="1" locked="0" layoutInCell="1" allowOverlap="1" wp14:anchorId="55017D30" wp14:editId="6C7A7798">
                <wp:simplePos x="0" y="0"/>
                <wp:positionH relativeFrom="margin">
                  <wp:posOffset>7703820</wp:posOffset>
                </wp:positionH>
                <wp:positionV relativeFrom="paragraph">
                  <wp:posOffset>1885950</wp:posOffset>
                </wp:positionV>
                <wp:extent cx="1920240" cy="2484120"/>
                <wp:effectExtent l="0" t="0" r="3810" b="0"/>
                <wp:wrapTight wrapText="bothSides">
                  <wp:wrapPolygon edited="0">
                    <wp:start x="0" y="0"/>
                    <wp:lineTo x="0" y="21368"/>
                    <wp:lineTo x="21429" y="21368"/>
                    <wp:lineTo x="21429" y="0"/>
                    <wp:lineTo x="0" y="0"/>
                  </wp:wrapPolygon>
                </wp:wrapTight>
                <wp:docPr id="1050307174" name="Text Box 1050307174"/>
                <wp:cNvGraphicFramePr/>
                <a:graphic xmlns:a="http://schemas.openxmlformats.org/drawingml/2006/main">
                  <a:graphicData uri="http://schemas.microsoft.com/office/word/2010/wordprocessingShape">
                    <wps:wsp>
                      <wps:cNvSpPr txBox="1"/>
                      <wps:spPr>
                        <a:xfrm>
                          <a:off x="0" y="0"/>
                          <a:ext cx="1920240" cy="2484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3C351" w14:textId="1DC658F3" w:rsidR="00F94979" w:rsidRDefault="003A0FBE">
                            <w:pPr>
                              <w:rPr>
                                <w:noProof/>
                              </w:rPr>
                            </w:pPr>
                            <w:r>
                              <w:rPr>
                                <w:noProof/>
                              </w:rPr>
                              <w:drawing>
                                <wp:inline distT="0" distB="0" distL="0" distR="0" wp14:anchorId="2F8E36AF" wp14:editId="12A34CCF">
                                  <wp:extent cx="1699260" cy="1066800"/>
                                  <wp:effectExtent l="0" t="0" r="0" b="0"/>
                                  <wp:docPr id="104061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260" cy="1066800"/>
                                          </a:xfrm>
                                          <a:prstGeom prst="rect">
                                            <a:avLst/>
                                          </a:prstGeom>
                                          <a:noFill/>
                                          <a:ln>
                                            <a:noFill/>
                                          </a:ln>
                                        </pic:spPr>
                                      </pic:pic>
                                    </a:graphicData>
                                  </a:graphic>
                                </wp:inline>
                              </w:drawing>
                            </w:r>
                          </w:p>
                          <w:p w14:paraId="74B8F065" w14:textId="4442AA97" w:rsidR="003A0FBE" w:rsidRDefault="003A0FBE">
                            <w:pPr>
                              <w:rPr>
                                <w:noProof/>
                              </w:rPr>
                            </w:pPr>
                            <w:r>
                              <w:rPr>
                                <w:noProof/>
                              </w:rPr>
                              <w:drawing>
                                <wp:inline distT="0" distB="0" distL="0" distR="0" wp14:anchorId="0C755949" wp14:editId="5C4AFFC2">
                                  <wp:extent cx="1744980" cy="1181100"/>
                                  <wp:effectExtent l="0" t="0" r="7620" b="0"/>
                                  <wp:docPr id="715736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980" cy="1181100"/>
                                          </a:xfrm>
                                          <a:prstGeom prst="rect">
                                            <a:avLst/>
                                          </a:prstGeom>
                                          <a:noFill/>
                                          <a:ln>
                                            <a:noFill/>
                                          </a:ln>
                                        </pic:spPr>
                                      </pic:pic>
                                    </a:graphicData>
                                  </a:graphic>
                                </wp:inline>
                              </w:drawing>
                            </w:r>
                          </w:p>
                          <w:p w14:paraId="4569260B" w14:textId="483C175C" w:rsidR="006B0D1D" w:rsidRDefault="006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7D30" id="Text Box 1050307174" o:spid="_x0000_s1054" type="#_x0000_t202" style="position:absolute;margin-left:606.6pt;margin-top:148.5pt;width:151.2pt;height:195.6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DdegIAAG4FAAAOAAAAZHJzL2Uyb0RvYy54bWysVEtv2zAMvg/YfxB0X51kadcGdYosRYYB&#10;RVusHXpWZKkRJouaxMTOfv0o2Xms66XDLjJlvsSPH3l51daWbVSIBlzJhycDzpSTUBn3XPLvj4sP&#10;55xFFK4SFpwq+VZFfjV9/+6y8RM1ghXYSgVGQVycNL7kK0Q/KYooV6oW8QS8cqTUEGqBdA3PRRVE&#10;Q9FrW4wGg7OigVD5AFLFSH+vOyWf5vhaK4l3WkeFzJac3ob5DPlcprOYXorJcxB+ZWT/DPEPr6iF&#10;cZR0H+paoGDrYP4KVRsZIILGEwl1AVobqXINVM1w8KKah5XwKtdC4ES/hyn+v7DydvPg7wPD9jO0&#10;1MAESOPjJNLPVE+rQ52+9FJGeoJwu4dNtchkcroYDUZjUknSjcbn4+EoA1sc3H2I+EVBzZJQ8kB9&#10;yXCJzU1ESkmmO5OULYI11cJYmy+JC2puA9sI6qLF/Ejy+MPKOtaU/Ozj6SAHdpDcu8jWpTAqs6FP&#10;dygxS7i1KtlY901pZqpc6Su5hZTK7fNn62SlKdVbHHv7w6ve4tzVQR45MzjcO9fGQcjV5/E5QFb9&#10;2EGmO3sC/KjuJGK7bKlw6t/5jgJLqLbEjADd0EQvF4a6dyMi3otAU0Idp8nHOzq0BUIfeomzFYRf&#10;r/1P9kRe0nLW0NSVPP5ci6A4s18d0fpiOE5EwnwZn34iIrFwrFkea9y6ngNRYkg7xsssJnu0O1EH&#10;qJ9oQcxSVlIJJyl3yXEnzrHbBbRgpJrNshENphd44x68TKETzImbj+2TCL4nMBL3b2E3n2Lygsed&#10;bfJ0MFsjaJNJnoDuUO0bQEOdud8voLQ1ju/Z6rAmp78BAAD//wMAUEsDBBQABgAIAAAAIQBjMR8n&#10;4wAAAA0BAAAPAAAAZHJzL2Rvd25yZXYueG1sTI/LTsMwEEX3SPyDNUhsEHUeShpCnAohHlJ3NC2I&#10;nRsPSURsR7GbhL9nuoLl1RzdObfYLLpnE46us0ZAuAqAoamt6kwjYF8932bAnJdGyd4aFPCDDjbl&#10;5UUhc2Vn84bTzjeMSozLpYDW+yHn3NUtaulWdkBDty87aukpjg1Xo5ypXPc8CoKUa9kZ+tDKAR9b&#10;rL93Jy3g86b52Lrl5TDHSTw8vU7V+l1VQlxfLQ/3wDwu/g+Gsz6pQ0lOR3syyrGechTGEbECors1&#10;rTojSZikwI4C0iyLgJcF/7+i/AUAAP//AwBQSwECLQAUAAYACAAAACEAtoM4kv4AAADhAQAAEwAA&#10;AAAAAAAAAAAAAAAAAAAAW0NvbnRlbnRfVHlwZXNdLnhtbFBLAQItABQABgAIAAAAIQA4/SH/1gAA&#10;AJQBAAALAAAAAAAAAAAAAAAAAC8BAABfcmVscy8ucmVsc1BLAQItABQABgAIAAAAIQDKD1DdegIA&#10;AG4FAAAOAAAAAAAAAAAAAAAAAC4CAABkcnMvZTJvRG9jLnhtbFBLAQItABQABgAIAAAAIQBjMR8n&#10;4wAAAA0BAAAPAAAAAAAAAAAAAAAAANQEAABkcnMvZG93bnJldi54bWxQSwUGAAAAAAQABADzAAAA&#10;5AUAAAAA&#10;" fillcolor="white [3201]" stroked="f" strokeweight=".5pt">
                <v:textbox>
                  <w:txbxContent>
                    <w:p w14:paraId="2A43C351" w14:textId="1DC658F3" w:rsidR="00F94979" w:rsidRDefault="003A0FBE">
                      <w:pPr>
                        <w:rPr>
                          <w:noProof/>
                        </w:rPr>
                      </w:pPr>
                      <w:r>
                        <w:rPr>
                          <w:noProof/>
                        </w:rPr>
                        <w:drawing>
                          <wp:inline distT="0" distB="0" distL="0" distR="0" wp14:anchorId="2F8E36AF" wp14:editId="12A34CCF">
                            <wp:extent cx="1699260" cy="1066800"/>
                            <wp:effectExtent l="0" t="0" r="0" b="0"/>
                            <wp:docPr id="104061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260" cy="1066800"/>
                                    </a:xfrm>
                                    <a:prstGeom prst="rect">
                                      <a:avLst/>
                                    </a:prstGeom>
                                    <a:noFill/>
                                    <a:ln>
                                      <a:noFill/>
                                    </a:ln>
                                  </pic:spPr>
                                </pic:pic>
                              </a:graphicData>
                            </a:graphic>
                          </wp:inline>
                        </w:drawing>
                      </w:r>
                    </w:p>
                    <w:p w14:paraId="74B8F065" w14:textId="4442AA97" w:rsidR="003A0FBE" w:rsidRDefault="003A0FBE">
                      <w:pPr>
                        <w:rPr>
                          <w:noProof/>
                        </w:rPr>
                      </w:pPr>
                      <w:r>
                        <w:rPr>
                          <w:noProof/>
                        </w:rPr>
                        <w:drawing>
                          <wp:inline distT="0" distB="0" distL="0" distR="0" wp14:anchorId="0C755949" wp14:editId="5C4AFFC2">
                            <wp:extent cx="1744980" cy="1181100"/>
                            <wp:effectExtent l="0" t="0" r="7620" b="0"/>
                            <wp:docPr id="715736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980" cy="1181100"/>
                                    </a:xfrm>
                                    <a:prstGeom prst="rect">
                                      <a:avLst/>
                                    </a:prstGeom>
                                    <a:noFill/>
                                    <a:ln>
                                      <a:noFill/>
                                    </a:ln>
                                  </pic:spPr>
                                </pic:pic>
                              </a:graphicData>
                            </a:graphic>
                          </wp:inline>
                        </w:drawing>
                      </w:r>
                    </w:p>
                    <w:p w14:paraId="4569260B" w14:textId="483C175C" w:rsidR="006B0D1D" w:rsidRDefault="006B0D1D"/>
                  </w:txbxContent>
                </v:textbox>
                <w10:wrap type="tight" anchorx="margin"/>
              </v:shape>
            </w:pict>
          </mc:Fallback>
        </mc:AlternateContent>
      </w:r>
      <w:r w:rsidR="0042564A">
        <w:rPr>
          <w:noProof/>
        </w:rPr>
        <mc:AlternateContent>
          <mc:Choice Requires="wps">
            <w:drawing>
              <wp:anchor distT="0" distB="0" distL="114300" distR="114300" simplePos="0" relativeHeight="251696128" behindDoc="0" locked="0" layoutInCell="1" allowOverlap="1" wp14:anchorId="1E96DC22" wp14:editId="019193B6">
                <wp:simplePos x="0" y="0"/>
                <wp:positionH relativeFrom="column">
                  <wp:posOffset>-180162</wp:posOffset>
                </wp:positionH>
                <wp:positionV relativeFrom="paragraph">
                  <wp:posOffset>199863</wp:posOffset>
                </wp:positionV>
                <wp:extent cx="779069" cy="7242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79069" cy="724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79AD7" w14:textId="77777777" w:rsidR="00D07B6B" w:rsidRDefault="00D07B6B">
                            <w:r>
                              <w:rPr>
                                <w:noProof/>
                              </w:rPr>
                              <w:drawing>
                                <wp:inline distT="0" distB="0" distL="0" distR="0" wp14:anchorId="1372D00B" wp14:editId="36A3F6F6">
                                  <wp:extent cx="588874" cy="588874"/>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900" cy="610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DC22" id="Text Box 29" o:spid="_x0000_s1055" type="#_x0000_t202" style="position:absolute;margin-left:-14.2pt;margin-top:15.75pt;width:61.35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vfbQIAAEQFAAAOAAAAZHJzL2Uyb0RvYy54bWysVN9v2yAQfp+0/wHxvtrJ0maJ6lRZq06T&#10;qrZaOvWZYGisYY7BJXb21+/AdhJ1e+m0Fzi47z7uJ5dXbW3YTvlQgS346CznTFkJZWVfCv796fbD&#10;J84CClsKA1YVfK8Cv1q8f3fZuLkawwZMqTwjEhvmjSv4BtHNsyzIjapFOAOnLCk1+FogHf1LVnrR&#10;EHttsnGeX2QN+NJ5kCoEur3plHyR+LVWEh+0DgqZKTj5hmn1aV3HNVtcivmLF25Tyd4N8Q9e1KKy&#10;9OiB6kagYFtf/UFVV9JDAI1nEuoMtK6kSjFQNKP8VTSrjXAqxULJCe6QpvD/aOX9buUePcP2M7RU&#10;wJiQxoV5oMsYT6t9HXfylJGeUrg/pE21yCRdTqez/GLGmSTVdDwZ5+eRJTsaOx/wi4KaRaHgnqqS&#10;kiV2dwE76ACJb1m4rYxJlTGWNQW/+HieJ4ODhsiNjViVatzTHB1PEu6NihhjvynNqjL5Hy9Sd6lr&#10;49lOUF8IKZXFFHriJXREaXLiLYY9/ujVW4y7OIaXweLBuK4s+BT9K7fLH4PLusNTzk/ijiK265YC&#10;L/h4NhR2DeWe6u2hG4Xg5G1FVbkTAR+Fp96nEtM84wMt2gBlH3qJsw34X3+7j3hqSdJy1tAsFTz8&#10;3AqvODNfLTXrbDSZxOFLh8n5dEwHf6pZn2rstr4GKsuIfg4nkxjxaAZRe6ifaeyX8VVSCSvp7YLj&#10;IF5jN+H0bUi1XCYQjZsTeGdXTkbqWKXYc0/ts/Cub0ykjr6HYerE/FV/dthoaWG5RdBVat6Y6C6r&#10;fQFoVFP7999K/AtOzwl1/PwWvwEAAP//AwBQSwMEFAAGAAgAAAAhAA6xo8bhAAAACQEAAA8AAABk&#10;cnMvZG93bnJldi54bWxMj01Pg0AURfcm/ofJM3HXDqVgKGVoGpLGxOiitRt3A/MKxPlAZtqiv97n&#10;qi5f7sm95xWbyWh2wdH3zgpYzCNgaBunetsKOL7vZhkwH6RVUjuLAr7Rw6a8vytkrtzV7vFyCC2j&#10;EutzKaALYcg5902HRvq5G9BSdnKjkYHOseVqlFcqN5rHUfTEjewtLXRywKrD5vNwNgJeqt2b3Nex&#10;yX509fx62g5fx49UiMeHabsGFnAKNxj+9EkdSnKq3dkqz7SAWZwlhApYLlJgBKySJbCawCRNgZcF&#10;//9B+QsAAP//AwBQSwECLQAUAAYACAAAACEAtoM4kv4AAADhAQAAEwAAAAAAAAAAAAAAAAAAAAAA&#10;W0NvbnRlbnRfVHlwZXNdLnhtbFBLAQItABQABgAIAAAAIQA4/SH/1gAAAJQBAAALAAAAAAAAAAAA&#10;AAAAAC8BAABfcmVscy8ucmVsc1BLAQItABQABgAIAAAAIQDobkvfbQIAAEQFAAAOAAAAAAAAAAAA&#10;AAAAAC4CAABkcnMvZTJvRG9jLnhtbFBLAQItABQABgAIAAAAIQAOsaPG4QAAAAkBAAAPAAAAAAAA&#10;AAAAAAAAAMcEAABkcnMvZG93bnJldi54bWxQSwUGAAAAAAQABADzAAAA1QUAAAAA&#10;" filled="f" stroked="f" strokeweight=".5pt">
                <v:textbox>
                  <w:txbxContent>
                    <w:p w14:paraId="5D879AD7" w14:textId="77777777" w:rsidR="00D07B6B" w:rsidRDefault="00D07B6B">
                      <w:r>
                        <w:rPr>
                          <w:noProof/>
                        </w:rPr>
                        <w:drawing>
                          <wp:inline distT="0" distB="0" distL="0" distR="0" wp14:anchorId="1372D00B" wp14:editId="36A3F6F6">
                            <wp:extent cx="588874" cy="588874"/>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900" cy="610900"/>
                                    </a:xfrm>
                                    <a:prstGeom prst="rect">
                                      <a:avLst/>
                                    </a:prstGeom>
                                  </pic:spPr>
                                </pic:pic>
                              </a:graphicData>
                            </a:graphic>
                          </wp:inline>
                        </w:drawing>
                      </w:r>
                    </w:p>
                  </w:txbxContent>
                </v:textbox>
              </v:shape>
            </w:pict>
          </mc:Fallback>
        </mc:AlternateContent>
      </w:r>
      <w:r w:rsidR="0042564A">
        <w:rPr>
          <w:noProof/>
        </w:rPr>
        <mc:AlternateContent>
          <mc:Choice Requires="wps">
            <w:drawing>
              <wp:anchor distT="0" distB="0" distL="114300" distR="114300" simplePos="0" relativeHeight="251698176" behindDoc="0" locked="0" layoutInCell="1" allowOverlap="1" wp14:anchorId="02E1DC8A" wp14:editId="0C418C3E">
                <wp:simplePos x="0" y="0"/>
                <wp:positionH relativeFrom="column">
                  <wp:posOffset>-161669</wp:posOffset>
                </wp:positionH>
                <wp:positionV relativeFrom="paragraph">
                  <wp:posOffset>5587386</wp:posOffset>
                </wp:positionV>
                <wp:extent cx="804520" cy="8083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4520" cy="808330"/>
                        </a:xfrm>
                        <a:prstGeom prst="rect">
                          <a:avLst/>
                        </a:prstGeom>
                        <a:noFill/>
                        <a:ln w="6350">
                          <a:noFill/>
                        </a:ln>
                        <a:effectLst/>
                      </wps:spPr>
                      <wps:txbx>
                        <w:txbxContent>
                          <w:p w14:paraId="039E68D0" w14:textId="77777777" w:rsidR="00D07B6B" w:rsidRDefault="00D07B6B" w:rsidP="00D07B6B">
                            <w:r>
                              <w:rPr>
                                <w:noProof/>
                              </w:rPr>
                              <w:drawing>
                                <wp:inline distT="0" distB="0" distL="0" distR="0" wp14:anchorId="741CFC97" wp14:editId="17132066">
                                  <wp:extent cx="621792" cy="621792"/>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20" cy="633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DC8A" id="Text Box 30" o:spid="_x0000_s1056" type="#_x0000_t202" style="position:absolute;margin-left:-12.75pt;margin-top:439.95pt;width:63.35pt;height:6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pdHwIAAEEEAAAOAAAAZHJzL2Uyb0RvYy54bWysU8lu2zAQvRfoPxC815K31BUsB24CFwWM&#10;JIBT5ExTpEWA4rAkbcn9+g4pb0h7KnqhhpzRLO+9md93jSYH4bwCU9LhIKdEGA6VMruS/nhdfZpR&#10;4gMzFdNgREmPwtP7xccP89YWYgQ16Eo4gkmML1pb0joEW2SZ57VomB+AFQadElzDAl7dLqscazF7&#10;o7NRnt9lLbjKOuDCe3x97J10kfJLKXh4ltKLQHRJsbeQTpfObTyzxZwVO8dsrfipDfYPXTRMGSx6&#10;SfXIAiN7p/5I1SjuwIMMAw5NBlIqLtIMOM0wfzfNpmZWpFkQHG8vMPn/l5Y/HTb2xZHQfYUOCYyA&#10;tNYXHh/jPJ10TfxipwT9COHxApvoAuH4OMsn0xF6OLpm+Ww8TrBm15+t8+GbgIZEo6QOWUlgscPa&#10;ByyIoeeQWMvASmmdmNGGtCW9G0/z9MPFg39oE2NF4viU5tp4tEK37YiqStr3E5+2UB1xWAe9Drzl&#10;K4UtrZkPL8wh8TgFijk84yE1YGk4WZTU4H797T3GIx/opaRFIZXU/9wzJyjR3w0y9WU4mUTlpctk&#10;+jki5W4921uP2TcPgFod4tpYnswYH/TZlA6aN9T8MlZFFzMca5c0nM2H0Msbd4aL5TIFodYsC2uz&#10;sTymjsBFwF+7N+bsiZWAdD7BWXKseEdOH9vTs9wHkCoxd0UVaYwX1Gki9LRTcRFu7ynquvmL3wAA&#10;AP//AwBQSwMEFAAGAAgAAAAhAFLwnUXiAAAADAEAAA8AAABkcnMvZG93bnJldi54bWxMj7FuwjAQ&#10;hvdKvIN1SN3AxlJKSOMgFAlVqtoBytLNiU0S1T6nsYG0T19nKtud7tN/359vR2vIVQ++cyhgtWRA&#10;NNZOddgIOH3sFykQHyQqaRxqAT/aw7aYPeQyU+6GB309hobEEPSZFNCG0GeU+rrVVvql6zXG29kN&#10;Voa4Dg1Vg7zFcGsoZ+yJWtlh/NDKXpetrr+OFyvgtdy/y0PFbfprype3867/Pn0mQjzOx90zkKDH&#10;8A/DpB/VoYhOlbug8sQIWPAkiaiAdL3ZAJkItuJAqmlgaw60yOl9ieIPAAD//wMAUEsBAi0AFAAG&#10;AAgAAAAhALaDOJL+AAAA4QEAABMAAAAAAAAAAAAAAAAAAAAAAFtDb250ZW50X1R5cGVzXS54bWxQ&#10;SwECLQAUAAYACAAAACEAOP0h/9YAAACUAQAACwAAAAAAAAAAAAAAAAAvAQAAX3JlbHMvLnJlbHNQ&#10;SwECLQAUAAYACAAAACEAzO7KXR8CAABBBAAADgAAAAAAAAAAAAAAAAAuAgAAZHJzL2Uyb0RvYy54&#10;bWxQSwECLQAUAAYACAAAACEAUvCdReIAAAAMAQAADwAAAAAAAAAAAAAAAAB5BAAAZHJzL2Rvd25y&#10;ZXYueG1sUEsFBgAAAAAEAAQA8wAAAIgFAAAAAA==&#10;" filled="f" stroked="f" strokeweight=".5pt">
                <v:textbox>
                  <w:txbxContent>
                    <w:p w14:paraId="039E68D0" w14:textId="77777777" w:rsidR="00D07B6B" w:rsidRDefault="00D07B6B" w:rsidP="00D07B6B">
                      <w:r>
                        <w:rPr>
                          <w:noProof/>
                        </w:rPr>
                        <w:drawing>
                          <wp:inline distT="0" distB="0" distL="0" distR="0" wp14:anchorId="741CFC97" wp14:editId="17132066">
                            <wp:extent cx="621792" cy="621792"/>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20" cy="633420"/>
                                    </a:xfrm>
                                    <a:prstGeom prst="rect">
                                      <a:avLst/>
                                    </a:prstGeom>
                                  </pic:spPr>
                                </pic:pic>
                              </a:graphicData>
                            </a:graphic>
                          </wp:inline>
                        </w:drawing>
                      </w:r>
                    </w:p>
                  </w:txbxContent>
                </v:textbox>
              </v:shape>
            </w:pict>
          </mc:Fallback>
        </mc:AlternateContent>
      </w:r>
      <w:r w:rsidR="0042564A">
        <w:rPr>
          <w:noProof/>
        </w:rPr>
        <mc:AlternateContent>
          <mc:Choice Requires="wps">
            <w:drawing>
              <wp:anchor distT="0" distB="0" distL="114300" distR="114300" simplePos="0" relativeHeight="251700224" behindDoc="0" locked="0" layoutInCell="1" allowOverlap="1" wp14:anchorId="13D34FAC" wp14:editId="3EFD41E7">
                <wp:simplePos x="0" y="0"/>
                <wp:positionH relativeFrom="margin">
                  <wp:posOffset>-156255</wp:posOffset>
                </wp:positionH>
                <wp:positionV relativeFrom="paragraph">
                  <wp:posOffset>3137535</wp:posOffset>
                </wp:positionV>
                <wp:extent cx="775259" cy="82661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75259" cy="826617"/>
                        </a:xfrm>
                        <a:prstGeom prst="rect">
                          <a:avLst/>
                        </a:prstGeom>
                        <a:noFill/>
                        <a:ln w="6350">
                          <a:noFill/>
                        </a:ln>
                        <a:effectLst/>
                      </wps:spPr>
                      <wps:txbx>
                        <w:txbxContent>
                          <w:p w14:paraId="61EEFD65" w14:textId="77777777" w:rsidR="00D07B6B" w:rsidRDefault="00D07B6B" w:rsidP="00D07B6B">
                            <w:r>
                              <w:rPr>
                                <w:noProof/>
                              </w:rPr>
                              <w:drawing>
                                <wp:inline distT="0" distB="0" distL="0" distR="0" wp14:anchorId="53CEA020" wp14:editId="38E1D8DF">
                                  <wp:extent cx="581559" cy="581559"/>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010" cy="592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4FAC" id="Text Box 40" o:spid="_x0000_s1057" type="#_x0000_t202" style="position:absolute;margin-left:-12.3pt;margin-top:247.05pt;width:61.05pt;height:6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1NIQIAAEEEAAAOAAAAZHJzL2Uyb0RvYy54bWysU8lu2zAQvRfIPxC8x7IdL4lgOXATuChg&#10;JAGcImeaIi0CFIclaUvu13dIeUPaU9ELNcMZvVne4+yxrTXZC+cVmIIOen1KhOFQKrMt6I/35e09&#10;JT4wUzINRhT0IDx9nN98mTU2F0OoQJfCEQQxPm9sQasQbJ5lnleiZr4HVhgMSnA1C+i6bVY61iB6&#10;rbNhvz/JGnCldcCF93j73AXpPOFLKXh4ldKLQHRBsbeQTpfOTTyz+YzlW8dspfixDfYPXdRMGSx6&#10;hnpmgZGdU39A1Yo78CBDj0OdgZSKizQDTjPof5pmXTEr0iy4HG/Pa/L/D5a/7Nf2zZHQfoUWCYwL&#10;aazPPV7GeVrp6vjFTgnGcYWH89pEGwjHy+l0PBw/UMIxdD+cTAbTiJJdfrbOh28CahKNgjpkJS2L&#10;7Vc+dKmnlFjLwFJpnZjRhjQFndyN++mHcwTBtYm5InF8hLk0Hq3QblqiyoLenafaQHnAYR10OvCW&#10;LxW2tGI+vDGHxON8KObwiofUgKXhaFFSgfv1t/uYj3xglJIGhVRQ/3PHnKBEfzfI1MNgNIrKS85o&#10;PB2i464jm+uI2dVPgFod4LOxPJkxP+iTKR3UH6j5RayKIWY41i5oOJlPoZM3vhkuFouUhFqzLKzM&#10;2vIIHRcXF/7efjBnj6wEpPMFTpJj+SdyutyOnsUugFSJubjobqvIeHRQp4n745uKD+HaT1mXlz//&#10;DQAA//8DAFBLAwQUAAYACAAAACEAW6wwGuMAAAAKAQAADwAAAGRycy9kb3ducmV2LnhtbEyPwW7C&#10;MBBE75X6D9ZW6g0c0pBCyAahSKhSVQ5QLtyc2CRR7XUaG0j79XVP7XE1TzNv8/VoNLuqwXWWEGbT&#10;CJii2sqOGoTj+3ayAOa8ICm0JYXwpRysi/u7XGTS3mivrgffsFBCLhMIrfd9xrmrW2WEm9peUcjO&#10;djDCh3NouBzELZQbzeMoSrkRHYWFVvSqbFX9cbgYhNdyuxP7KjaLb12+vJ03/efxNEd8fBg3K2Be&#10;jf4Phl/9oA5FcKrshaRjGmESJ2lAEZJlMgMWiOXzHFiFkMbJE/Ai5/9fKH4AAAD//wMAUEsBAi0A&#10;FAAGAAgAAAAhALaDOJL+AAAA4QEAABMAAAAAAAAAAAAAAAAAAAAAAFtDb250ZW50X1R5cGVzXS54&#10;bWxQSwECLQAUAAYACAAAACEAOP0h/9YAAACUAQAACwAAAAAAAAAAAAAAAAAvAQAAX3JlbHMvLnJl&#10;bHNQSwECLQAUAAYACAAAACEAocotTSECAABBBAAADgAAAAAAAAAAAAAAAAAuAgAAZHJzL2Uyb0Rv&#10;Yy54bWxQSwECLQAUAAYACAAAACEAW6wwGuMAAAAKAQAADwAAAAAAAAAAAAAAAAB7BAAAZHJzL2Rv&#10;d25yZXYueG1sUEsFBgAAAAAEAAQA8wAAAIsFAAAAAA==&#10;" filled="f" stroked="f" strokeweight=".5pt">
                <v:textbox>
                  <w:txbxContent>
                    <w:p w14:paraId="61EEFD65" w14:textId="77777777" w:rsidR="00D07B6B" w:rsidRDefault="00D07B6B" w:rsidP="00D07B6B">
                      <w:r>
                        <w:rPr>
                          <w:noProof/>
                        </w:rPr>
                        <w:drawing>
                          <wp:inline distT="0" distB="0" distL="0" distR="0" wp14:anchorId="53CEA020" wp14:editId="38E1D8DF">
                            <wp:extent cx="581559" cy="581559"/>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010" cy="592010"/>
                                    </a:xfrm>
                                    <a:prstGeom prst="rect">
                                      <a:avLst/>
                                    </a:prstGeom>
                                  </pic:spPr>
                                </pic:pic>
                              </a:graphicData>
                            </a:graphic>
                          </wp:inline>
                        </w:drawing>
                      </w:r>
                    </w:p>
                  </w:txbxContent>
                </v:textbox>
                <w10:wrap anchorx="margin"/>
              </v:shape>
            </w:pict>
          </mc:Fallback>
        </mc:AlternateContent>
      </w:r>
      <w:r w:rsidR="000A4EE3">
        <w:rPr>
          <w:noProof/>
        </w:rPr>
        <mc:AlternateContent>
          <mc:Choice Requires="wps">
            <w:drawing>
              <wp:anchor distT="0" distB="0" distL="114300" distR="114300" simplePos="0" relativeHeight="251718656" behindDoc="0" locked="0" layoutInCell="1" allowOverlap="1" wp14:anchorId="1EC20FC7" wp14:editId="512BBF5F">
                <wp:simplePos x="0" y="0"/>
                <wp:positionH relativeFrom="column">
                  <wp:posOffset>3865245</wp:posOffset>
                </wp:positionH>
                <wp:positionV relativeFrom="paragraph">
                  <wp:posOffset>3108008</wp:posOffset>
                </wp:positionV>
                <wp:extent cx="3947795" cy="1243012"/>
                <wp:effectExtent l="0" t="0" r="0" b="0"/>
                <wp:wrapNone/>
                <wp:docPr id="47195810" name="Text Box 3"/>
                <wp:cNvGraphicFramePr/>
                <a:graphic xmlns:a="http://schemas.openxmlformats.org/drawingml/2006/main">
                  <a:graphicData uri="http://schemas.microsoft.com/office/word/2010/wordprocessingShape">
                    <wps:wsp>
                      <wps:cNvSpPr txBox="1"/>
                      <wps:spPr>
                        <a:xfrm>
                          <a:off x="0" y="0"/>
                          <a:ext cx="3947795" cy="1243012"/>
                        </a:xfrm>
                        <a:prstGeom prst="rect">
                          <a:avLst/>
                        </a:prstGeom>
                        <a:solidFill>
                          <a:schemeClr val="lt1"/>
                        </a:solidFill>
                        <a:ln w="6350">
                          <a:noFill/>
                        </a:ln>
                      </wps:spPr>
                      <wps:txbx>
                        <w:txbxContent>
                          <w:p w14:paraId="04186B5F" w14:textId="77777777" w:rsidR="00FB5FB3" w:rsidRPr="006507B7" w:rsidRDefault="00FB5FB3" w:rsidP="00FB5FB3">
                            <w:pPr>
                              <w:spacing w:after="0" w:line="240" w:lineRule="auto"/>
                              <w:rPr>
                                <w:color w:val="2F5496" w:themeColor="accent5" w:themeShade="BF"/>
                                <w:sz w:val="21"/>
                                <w:szCs w:val="21"/>
                              </w:rPr>
                            </w:pPr>
                            <w:r w:rsidRPr="006507B7">
                              <w:rPr>
                                <w:b/>
                                <w:bCs/>
                                <w:color w:val="2F5496" w:themeColor="accent5" w:themeShade="BF"/>
                                <w:sz w:val="21"/>
                                <w:szCs w:val="21"/>
                              </w:rPr>
                              <w:t>FAA TRUST REQUIREMENT:</w:t>
                            </w:r>
                            <w:r w:rsidRPr="006507B7">
                              <w:rPr>
                                <w:color w:val="2F5496" w:themeColor="accent5" w:themeShade="BF"/>
                                <w:sz w:val="21"/>
                                <w:szCs w:val="21"/>
                              </w:rPr>
                              <w:t xml:space="preserve"> The Safety Test is less of a test and </w:t>
                            </w:r>
                          </w:p>
                          <w:p w14:paraId="37DBD728"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more of a lesson on UAS/model aircraft safe flying. No studying is </w:t>
                            </w:r>
                          </w:p>
                          <w:p w14:paraId="07D9E37D"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required to pass. Read a few paragraphs in each section and </w:t>
                            </w:r>
                          </w:p>
                          <w:p w14:paraId="4CF8F09A"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select answers to questions from multiple choices. Average time</w:t>
                            </w:r>
                          </w:p>
                          <w:p w14:paraId="053314A6"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20 minutes. Once completed, either print or retain an image of</w:t>
                            </w:r>
                          </w:p>
                          <w:p w14:paraId="13ABC979"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the FAA Certificate to make available to the authorities if ever</w:t>
                            </w:r>
                          </w:p>
                          <w:p w14:paraId="668C0692" w14:textId="1696D7FE"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requested. </w:t>
                            </w:r>
                            <w:hyperlink r:id="rId18" w:history="1">
                              <w:r w:rsidR="000A4EE3" w:rsidRPr="00B471D8">
                                <w:rPr>
                                  <w:rStyle w:val="Hyperlink"/>
                                  <w:color w:val="2F5496" w:themeColor="accent5" w:themeShade="BF"/>
                                  <w:sz w:val="21"/>
                                  <w:szCs w:val="21"/>
                                </w:rPr>
                                <w:t>www.modelaircraft.org/trust</w:t>
                              </w:r>
                            </w:hyperlink>
                            <w:r w:rsidR="000A4EE3" w:rsidRPr="00B471D8">
                              <w:rPr>
                                <w:color w:val="2F5496" w:themeColor="accent5" w:themeShade="BF"/>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20FC7" id="_x0000_s1058" type="#_x0000_t202" style="position:absolute;margin-left:304.35pt;margin-top:244.75pt;width:310.85pt;height:97.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RqMgIAAF0EAAAOAAAAZHJzL2Uyb0RvYy54bWysVE1v2zAMvQ/YfxB0X2zno12MOEWWIsOA&#10;oC2QDj0rshQbkEVNUmJnv36UnK91Ow27yKRIPZGPT549dI0iB2FdDbqg2SClRGgOZa13Bf3+uvr0&#10;mRLnmS6ZAi0KehSOPsw/fpi1JhdDqECVwhIE0S5vTUEr702eJI5XomFuAEZoDEqwDfPo2l1SWtYi&#10;eqOSYZreJS3Y0ljgwjncfeyDdB7xpRTcP0vphCeqoFibj6uN6zasyXzG8p1lpqr5qQz2D1U0rNZ4&#10;6QXqkXlG9rb+A6qpuQUH0g84NAlIWXMRe8BusvRdN5uKGRF7QXKcudDk/h8sfzpszIslvvsCHQ4w&#10;ENIalzvcDP100jbhi5USjCOFxwttovOE4+ZoOr6/n04o4RjLhuNRmg0DTnI9bqzzXwU0JBgFtTiX&#10;SBc7rJ3vU88p4TYHqi5XtVLRCVoQS2XJgeEUlY9FIvhvWUqTtqB3o0kagTWE4z2y0ljLtalg+W7b&#10;kbrE2mOlYWsL5RGJsNBrxBm+qrHYNXP+hVkUBfaOQvfPuEgFeBmcLEoqsD//th/ycVYYpaRFkRXU&#10;/dgzKyhR3zROcZqNx0GV0RlP7ofo2NvI9jai980SkIEMn5Th0Qz5Xp1NaaF5w/ewCLdiiGmOdxfU&#10;n82l76WP74mLxSImoQ4N82u9MTxAB8bDKF67N2bNaV4eR/0EZzmy/N3Y+txwUsNi70HWcaZXVk/8&#10;o4ajKk7vLTySWz9mXf8K818AAAD//wMAUEsDBBQABgAIAAAAIQD8t+/m4wAAAAwBAAAPAAAAZHJz&#10;L2Rvd25yZXYueG1sTI/LTsMwEEX3SPyDNUhsUGuTNG0IcSqEeEjsaAqInRsPSUQ8jmI3CX+Pu4Ll&#10;6B7deybfzqZjIw6utSTheimAIVVWt1RL2JePixSY84q06iyhhB90sC3Oz3KVaTvRK447X7NQQi5T&#10;Ehrv+4xzVzVolFvaHilkX3YwyodzqLke1BTKTccjIdbcqJbCQqN6vG+w+t4djYTPq/rjxc1Pb1Oc&#10;xP3D81hu3nUp5eXFfHcLzOPs/2A46Qd1KILTwR5JO9ZJWIt0E1AJq/QmAXYiolisgB1CliYR8CLn&#10;/58ofgEAAP//AwBQSwECLQAUAAYACAAAACEAtoM4kv4AAADhAQAAEwAAAAAAAAAAAAAAAAAAAAAA&#10;W0NvbnRlbnRfVHlwZXNdLnhtbFBLAQItABQABgAIAAAAIQA4/SH/1gAAAJQBAAALAAAAAAAAAAAA&#10;AAAAAC8BAABfcmVscy8ucmVsc1BLAQItABQABgAIAAAAIQBvsXRqMgIAAF0EAAAOAAAAAAAAAAAA&#10;AAAAAC4CAABkcnMvZTJvRG9jLnhtbFBLAQItABQABgAIAAAAIQD8t+/m4wAAAAwBAAAPAAAAAAAA&#10;AAAAAAAAAIwEAABkcnMvZG93bnJldi54bWxQSwUGAAAAAAQABADzAAAAnAUAAAAA&#10;" fillcolor="white [3201]" stroked="f" strokeweight=".5pt">
                <v:textbox>
                  <w:txbxContent>
                    <w:p w14:paraId="04186B5F" w14:textId="77777777" w:rsidR="00FB5FB3" w:rsidRPr="006507B7" w:rsidRDefault="00FB5FB3" w:rsidP="00FB5FB3">
                      <w:pPr>
                        <w:spacing w:after="0" w:line="240" w:lineRule="auto"/>
                        <w:rPr>
                          <w:color w:val="2F5496" w:themeColor="accent5" w:themeShade="BF"/>
                          <w:sz w:val="21"/>
                          <w:szCs w:val="21"/>
                        </w:rPr>
                      </w:pPr>
                      <w:r w:rsidRPr="006507B7">
                        <w:rPr>
                          <w:b/>
                          <w:bCs/>
                          <w:color w:val="2F5496" w:themeColor="accent5" w:themeShade="BF"/>
                          <w:sz w:val="21"/>
                          <w:szCs w:val="21"/>
                        </w:rPr>
                        <w:t>FAA TRUST REQUIREMENT:</w:t>
                      </w:r>
                      <w:r w:rsidRPr="006507B7">
                        <w:rPr>
                          <w:color w:val="2F5496" w:themeColor="accent5" w:themeShade="BF"/>
                          <w:sz w:val="21"/>
                          <w:szCs w:val="21"/>
                        </w:rPr>
                        <w:t xml:space="preserve"> The Safety Test is less of a test and </w:t>
                      </w:r>
                    </w:p>
                    <w:p w14:paraId="37DBD728"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more of a lesson on UAS/model aircraft safe flying. No studying is </w:t>
                      </w:r>
                    </w:p>
                    <w:p w14:paraId="07D9E37D"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required to pass. Read a few paragraphs in each section and </w:t>
                      </w:r>
                    </w:p>
                    <w:p w14:paraId="4CF8F09A"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select answers to questions from multiple choices. Average time</w:t>
                      </w:r>
                    </w:p>
                    <w:p w14:paraId="053314A6"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20 minutes. Once completed, either print or retain an image of</w:t>
                      </w:r>
                    </w:p>
                    <w:p w14:paraId="13ABC979" w14:textId="77777777"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the FAA Certificate to make available to the authorities if ever</w:t>
                      </w:r>
                    </w:p>
                    <w:p w14:paraId="668C0692" w14:textId="1696D7FE" w:rsidR="00FB5FB3" w:rsidRPr="006507B7" w:rsidRDefault="00FB5FB3" w:rsidP="00FB5FB3">
                      <w:pPr>
                        <w:spacing w:after="0" w:line="240" w:lineRule="auto"/>
                        <w:rPr>
                          <w:color w:val="2F5496" w:themeColor="accent5" w:themeShade="BF"/>
                          <w:sz w:val="21"/>
                          <w:szCs w:val="21"/>
                        </w:rPr>
                      </w:pPr>
                      <w:r w:rsidRPr="006507B7">
                        <w:rPr>
                          <w:color w:val="2F5496" w:themeColor="accent5" w:themeShade="BF"/>
                          <w:sz w:val="21"/>
                          <w:szCs w:val="21"/>
                        </w:rPr>
                        <w:t xml:space="preserve">requested. </w:t>
                      </w:r>
                      <w:hyperlink r:id="rId19" w:history="1">
                        <w:r w:rsidR="000A4EE3" w:rsidRPr="00B471D8">
                          <w:rPr>
                            <w:rStyle w:val="Hyperlink"/>
                            <w:color w:val="2F5496" w:themeColor="accent5" w:themeShade="BF"/>
                            <w:sz w:val="21"/>
                            <w:szCs w:val="21"/>
                          </w:rPr>
                          <w:t>www.modelaircraft.org/trust</w:t>
                        </w:r>
                      </w:hyperlink>
                      <w:r w:rsidR="000A4EE3" w:rsidRPr="00B471D8">
                        <w:rPr>
                          <w:color w:val="2F5496" w:themeColor="accent5" w:themeShade="BF"/>
                          <w:sz w:val="21"/>
                          <w:szCs w:val="21"/>
                        </w:rPr>
                        <w:t xml:space="preserve"> </w:t>
                      </w:r>
                    </w:p>
                  </w:txbxContent>
                </v:textbox>
              </v:shape>
            </w:pict>
          </mc:Fallback>
        </mc:AlternateContent>
      </w:r>
      <w:r w:rsidR="00A96411">
        <w:rPr>
          <w:noProof/>
        </w:rPr>
        <mc:AlternateContent>
          <mc:Choice Requires="wps">
            <w:drawing>
              <wp:anchor distT="0" distB="0" distL="114300" distR="114300" simplePos="0" relativeHeight="251720704" behindDoc="0" locked="0" layoutInCell="1" allowOverlap="1" wp14:anchorId="001ADC68" wp14:editId="20137DD6">
                <wp:simplePos x="0" y="0"/>
                <wp:positionH relativeFrom="column">
                  <wp:posOffset>8343900</wp:posOffset>
                </wp:positionH>
                <wp:positionV relativeFrom="paragraph">
                  <wp:posOffset>5212080</wp:posOffset>
                </wp:positionV>
                <wp:extent cx="889000" cy="436608"/>
                <wp:effectExtent l="0" t="0" r="0" b="1905"/>
                <wp:wrapNone/>
                <wp:docPr id="1643736615" name="Text Box 5"/>
                <wp:cNvGraphicFramePr/>
                <a:graphic xmlns:a="http://schemas.openxmlformats.org/drawingml/2006/main">
                  <a:graphicData uri="http://schemas.microsoft.com/office/word/2010/wordprocessingShape">
                    <wps:wsp>
                      <wps:cNvSpPr txBox="1"/>
                      <wps:spPr>
                        <a:xfrm>
                          <a:off x="0" y="0"/>
                          <a:ext cx="889000" cy="436608"/>
                        </a:xfrm>
                        <a:prstGeom prst="rect">
                          <a:avLst/>
                        </a:prstGeom>
                        <a:noFill/>
                        <a:ln w="6350">
                          <a:noFill/>
                        </a:ln>
                      </wps:spPr>
                      <wps:txbx>
                        <w:txbxContent>
                          <w:p w14:paraId="6B818EDA" w14:textId="7A3E9DA0" w:rsidR="00A96341" w:rsidRPr="006507B7" w:rsidRDefault="00A96341">
                            <w:pPr>
                              <w:rPr>
                                <w:b/>
                                <w:bCs/>
                                <w:color w:val="2F5496" w:themeColor="accent5" w:themeShade="BF"/>
                                <w:sz w:val="28"/>
                                <w:szCs w:val="28"/>
                              </w:rPr>
                            </w:pPr>
                            <w:r w:rsidRPr="006507B7">
                              <w:rPr>
                                <w:b/>
                                <w:bCs/>
                                <w:color w:val="2F5496" w:themeColor="accent5" w:themeShade="BF"/>
                                <w:sz w:val="28"/>
                                <w:szCs w:val="28"/>
                              </w:rPr>
                              <w:t>$</w:t>
                            </w:r>
                            <w:r w:rsidR="00D81FA6" w:rsidRPr="006507B7">
                              <w:rPr>
                                <w:b/>
                                <w:bCs/>
                                <w:color w:val="2F5496" w:themeColor="accent5" w:themeShade="BF"/>
                                <w:sz w:val="28"/>
                                <w:szCs w:val="28"/>
                              </w:rPr>
                              <w:t>199.99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DC68" id="_x0000_s1059" type="#_x0000_t202" style="position:absolute;margin-left:657pt;margin-top:410.4pt;width:70pt;height:3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ytGwIAADM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nM1u8xwjHEOT8XSaz2KV7PKzdT58F6BJNErqkJUEFts/&#10;+tCnnlJiLwOrRqnEjDKkLel0fJOnH84RLK4M9riMGq3QbTrSVCUdj097bKA64HoOeua95asGh3hk&#10;Prwwh1Tj3Cjf8IyHVIDN4GhRUoP79bf7mI8MYJSSFqVTUv9zx5ygRP0wyM3tcDKJWkvO5ObrCB13&#10;HdlcR8xO3wOqc4gPxfJkxvygTqZ0oN9R5cvYFUPMcOxd0nAy70MvaHwlXCyXKQnVZVl4NGvLY+kI&#10;a4T4tXtnzh55CEjgE5xExooPdPS5PSHLXQDZJK4i0D2qR/xRmYnt4yuK0r/2U9blrS9+AwAA//8D&#10;AFBLAwQUAAYACAAAACEA3sfRROIAAAANAQAADwAAAGRycy9kb3ducmV2LnhtbEyPwU7DMBBE70j8&#10;g7VI3KjT0FYhxKmqSBUSgkNLL9w2sZtExOsQu23g69mcynFmR7PzsvVoO3E2g28dKZjPIhCGKqdb&#10;qhUcPrYPCQgfkDR2joyCH+Nhnd/eZJhqd6GdOe9DLbiEfIoKmhD6VEpfNcain7neEN+ObrAYWA61&#10;1ANeuNx2Mo6ilbTYEn9osDdFY6qv/ckqeC2277grY5v8dsXL23HTfx8+l0rd342bZxDBjOEahmk+&#10;T4ecN5XuRNqLjvXjfMEwQUESRwwxRRbLySrZSp5WIPNM/qfI/wAAAP//AwBQSwECLQAUAAYACAAA&#10;ACEAtoM4kv4AAADhAQAAEwAAAAAAAAAAAAAAAAAAAAAAW0NvbnRlbnRfVHlwZXNdLnhtbFBLAQIt&#10;ABQABgAIAAAAIQA4/SH/1gAAAJQBAAALAAAAAAAAAAAAAAAAAC8BAABfcmVscy8ucmVsc1BLAQIt&#10;ABQABgAIAAAAIQBseDytGwIAADMEAAAOAAAAAAAAAAAAAAAAAC4CAABkcnMvZTJvRG9jLnhtbFBL&#10;AQItABQABgAIAAAAIQDex9FE4gAAAA0BAAAPAAAAAAAAAAAAAAAAAHUEAABkcnMvZG93bnJldi54&#10;bWxQSwUGAAAAAAQABADzAAAAhAUAAAAA&#10;" filled="f" stroked="f" strokeweight=".5pt">
                <v:textbox>
                  <w:txbxContent>
                    <w:p w14:paraId="6B818EDA" w14:textId="7A3E9DA0" w:rsidR="00A96341" w:rsidRPr="006507B7" w:rsidRDefault="00A96341">
                      <w:pPr>
                        <w:rPr>
                          <w:b/>
                          <w:bCs/>
                          <w:color w:val="2F5496" w:themeColor="accent5" w:themeShade="BF"/>
                          <w:sz w:val="28"/>
                          <w:szCs w:val="28"/>
                        </w:rPr>
                      </w:pPr>
                      <w:r w:rsidRPr="006507B7">
                        <w:rPr>
                          <w:b/>
                          <w:bCs/>
                          <w:color w:val="2F5496" w:themeColor="accent5" w:themeShade="BF"/>
                          <w:sz w:val="28"/>
                          <w:szCs w:val="28"/>
                        </w:rPr>
                        <w:t>$</w:t>
                      </w:r>
                      <w:r w:rsidR="00D81FA6" w:rsidRPr="006507B7">
                        <w:rPr>
                          <w:b/>
                          <w:bCs/>
                          <w:color w:val="2F5496" w:themeColor="accent5" w:themeShade="BF"/>
                          <w:sz w:val="28"/>
                          <w:szCs w:val="28"/>
                        </w:rPr>
                        <w:t>199.99</w:t>
                      </w:r>
                    </w:p>
                  </w:txbxContent>
                </v:textbox>
              </v:shape>
            </w:pict>
          </mc:Fallback>
        </mc:AlternateContent>
      </w:r>
      <w:r w:rsidR="00A96411">
        <w:rPr>
          <w:noProof/>
        </w:rPr>
        <mc:AlternateContent>
          <mc:Choice Requires="wps">
            <w:drawing>
              <wp:anchor distT="0" distB="0" distL="114300" distR="114300" simplePos="0" relativeHeight="251704831" behindDoc="0" locked="0" layoutInCell="1" allowOverlap="1" wp14:anchorId="269500BF" wp14:editId="487279F3">
                <wp:simplePos x="0" y="0"/>
                <wp:positionH relativeFrom="column">
                  <wp:posOffset>7059930</wp:posOffset>
                </wp:positionH>
                <wp:positionV relativeFrom="paragraph">
                  <wp:posOffset>4367848</wp:posOffset>
                </wp:positionV>
                <wp:extent cx="2384425" cy="13144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844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B41AA" w14:textId="5A94DF40" w:rsidR="0055609C" w:rsidRDefault="003D36D6">
                            <w:pPr>
                              <w:rPr>
                                <w:noProof/>
                              </w:rPr>
                            </w:pPr>
                            <w:r>
                              <w:rPr>
                                <w:noProof/>
                              </w:rPr>
                              <w:drawing>
                                <wp:inline distT="0" distB="0" distL="0" distR="0" wp14:anchorId="42C0FCD6" wp14:editId="31B5BCF5">
                                  <wp:extent cx="2195195" cy="1220470"/>
                                  <wp:effectExtent l="0" t="0" r="0" b="0"/>
                                  <wp:docPr id="612745904" name="Picture 2" descr="A white and orange toy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5904" name="Picture 2" descr="A white and orange toy airpla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95195" cy="1220470"/>
                                          </a:xfrm>
                                          <a:prstGeom prst="rect">
                                            <a:avLst/>
                                          </a:prstGeom>
                                        </pic:spPr>
                                      </pic:pic>
                                    </a:graphicData>
                                  </a:graphic>
                                </wp:inline>
                              </w:drawing>
                            </w:r>
                          </w:p>
                          <w:p w14:paraId="2E3AB8AA" w14:textId="2B296E92" w:rsidR="00DC09AF" w:rsidRDefault="00DC0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00BF" id="Text Box 45" o:spid="_x0000_s1060" type="#_x0000_t202" style="position:absolute;margin-left:555.9pt;margin-top:343.95pt;width:187.75pt;height:103.5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nJeQIAAG4FAAAOAAAAZHJzL2Uyb0RvYy54bWysVEtPGzEQvlfqf7B8L5sXlEZsUAqiqoQA&#10;NVScHa9NrHo9rj3JbvrrO/ZuHqVcqHrZHXven7+Zi8u2tmyjQjTgSj48GXCmnITKuOeSf3+8+XDO&#10;WUThKmHBqZJvVeSXs/fvLho/VSNYga1UYBTExWnjS75C9NOiiHKlahFPwCtHSg2hFkjH8FxUQTQU&#10;vbbFaDA4KxoIlQ8gVYx0e90p+SzH11pJvNc6KmS25FQb5m/I32X6FrMLMX0Owq+M7MsQ/1BFLYyj&#10;pPtQ1wIFWwfzV6jayAARNJ5IqAvQ2kiVe6BuhoMX3SxWwqvcC4ET/R6m+P/CyrvNwj8Ehu1naOkB&#10;EyCNj9NIl6mfVoc6/alSRnqCcLuHTbXIJF2OxueTyeiUM0m64Xg4mZxmYIuDuw8RvyioWRJKHuhd&#10;MlxicxuRUpLpziRli2BNdWOszYfEBXVlA9sIekWLuUjy+MPKOtaU/GxMqZOTg+TeRbYu3ajMhj7d&#10;ocUs4daqZGPdN6WZqXKnr+QWUiq3z5+tk5WmVG9x7O0PVb3FueuDPHJmcLh3ro2DkLvP43OArPqx&#10;g0x39gT4Ud9JxHbZUuMlH092FFhCtSVmBOiGJnp5Y+j1bkXEBxFoSogMNPl4Tx9tgdCHXuJsBeHX&#10;a/fJnshLWs4amrqSx59rERRn9qsjWn8i8qQxzYfJ6ccRHcKxZnmscev6CogSQ9oxXmYx2aPdiTpA&#10;/UQLYp6ykko4SblLjjvxCrtdQAtGqvk8G9FgeoG3buFlCp1gTtx8bJ9E8D2Bkbh/B7v5FNMXPO5s&#10;k6eD+RpBm0zyBHSHav8ANNSZ+/0CSlvj+JytDmty9hsAAP//AwBQSwMEFAAGAAgAAAAhAPypokHj&#10;AAAADQEAAA8AAABkcnMvZG93bnJldi54bWxMj0tPwzAQhO9I/Adrkbgg6kBK8yBOhRBQiRsND3Fz&#10;4yWJiNdR7Kbh37M9wdxGM5r9tljPthcTjr5zpOBqEYFAqp3pqFHwWj1epiB80GR07wgV/KCHdXl6&#10;UujcuAO94LQNjeAR8rlW0IYw5FL6ukWr/cINSJx9udHqwHZspBn1gcdtL6+jaCWt7ogvtHrA+xbr&#10;7+3eKvi8aD6e/fz0dohv4uFhM1XJu6mUOj+b725BBJzDXxmO+IwOJTPt3J6MFz17FrMHBas0yUAc&#10;K8s0iUHsFKTZMgNZFvL/F+UvAAAA//8DAFBLAQItABQABgAIAAAAIQC2gziS/gAAAOEBAAATAAAA&#10;AAAAAAAAAAAAAAAAAABbQ29udGVudF9UeXBlc10ueG1sUEsBAi0AFAAGAAgAAAAhADj9If/WAAAA&#10;lAEAAAsAAAAAAAAAAAAAAAAALwEAAF9yZWxzLy5yZWxzUEsBAi0AFAAGAAgAAAAhAIBcqcl5AgAA&#10;bgUAAA4AAAAAAAAAAAAAAAAALgIAAGRycy9lMm9Eb2MueG1sUEsBAi0AFAAGAAgAAAAhAPypokHj&#10;AAAADQEAAA8AAAAAAAAAAAAAAAAA0wQAAGRycy9kb3ducmV2LnhtbFBLBQYAAAAABAAEAPMAAADj&#10;BQAAAAA=&#10;" fillcolor="white [3201]" stroked="f" strokeweight=".5pt">
                <v:textbox>
                  <w:txbxContent>
                    <w:p w14:paraId="08AB41AA" w14:textId="5A94DF40" w:rsidR="0055609C" w:rsidRDefault="003D36D6">
                      <w:pPr>
                        <w:rPr>
                          <w:noProof/>
                        </w:rPr>
                      </w:pPr>
                      <w:r>
                        <w:rPr>
                          <w:noProof/>
                        </w:rPr>
                        <w:drawing>
                          <wp:inline distT="0" distB="0" distL="0" distR="0" wp14:anchorId="42C0FCD6" wp14:editId="31B5BCF5">
                            <wp:extent cx="2195195" cy="1220470"/>
                            <wp:effectExtent l="0" t="0" r="0" b="0"/>
                            <wp:docPr id="612745904" name="Picture 2" descr="A white and orange toy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5904" name="Picture 2" descr="A white and orange toy airpla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95195" cy="1220470"/>
                                    </a:xfrm>
                                    <a:prstGeom prst="rect">
                                      <a:avLst/>
                                    </a:prstGeom>
                                  </pic:spPr>
                                </pic:pic>
                              </a:graphicData>
                            </a:graphic>
                          </wp:inline>
                        </w:drawing>
                      </w:r>
                    </w:p>
                    <w:p w14:paraId="2E3AB8AA" w14:textId="2B296E92" w:rsidR="00DC09AF" w:rsidRDefault="00DC09AF"/>
                  </w:txbxContent>
                </v:textbox>
              </v:shape>
            </w:pict>
          </mc:Fallback>
        </mc:AlternateContent>
      </w:r>
      <w:r w:rsidR="003752DD">
        <w:rPr>
          <w:noProof/>
        </w:rPr>
        <mc:AlternateContent>
          <mc:Choice Requires="wps">
            <w:drawing>
              <wp:anchor distT="0" distB="0" distL="114300" distR="114300" simplePos="0" relativeHeight="251728896" behindDoc="0" locked="0" layoutInCell="1" allowOverlap="1" wp14:anchorId="289888AC" wp14:editId="12FEB38F">
                <wp:simplePos x="0" y="0"/>
                <wp:positionH relativeFrom="column">
                  <wp:posOffset>8369935</wp:posOffset>
                </wp:positionH>
                <wp:positionV relativeFrom="paragraph">
                  <wp:posOffset>5798185</wp:posOffset>
                </wp:positionV>
                <wp:extent cx="409575" cy="300037"/>
                <wp:effectExtent l="0" t="0" r="9525" b="5080"/>
                <wp:wrapNone/>
                <wp:docPr id="972319800" name="Arrow: Right 7"/>
                <wp:cNvGraphicFramePr/>
                <a:graphic xmlns:a="http://schemas.openxmlformats.org/drawingml/2006/main">
                  <a:graphicData uri="http://schemas.microsoft.com/office/word/2010/wordprocessingShape">
                    <wps:wsp>
                      <wps:cNvSpPr/>
                      <wps:spPr>
                        <a:xfrm>
                          <a:off x="0" y="0"/>
                          <a:ext cx="409575" cy="300037"/>
                        </a:xfrm>
                        <a:prstGeom prst="right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00E2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659.05pt;margin-top:456.55pt;width:32.25pt;height:23.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uahgIAAIsFAAAOAAAAZHJzL2Uyb0RvYy54bWysVMFu2zAMvQ/YPwi6r3bSZGmDOkXQosOA&#10;ri3WDj2rshQbkEWNUuJkXz9Kdpys63YYdpFFkXwkn0leXG4bwzYKfQ224KOTnDNlJZS1XRX829PN&#10;hzPOfBC2FAasKvhOeX65eP/uonVzNYYKTKmQEYj189YVvArBzbPMy0o1wp+AU5aUGrARgURcZSWK&#10;ltAbk43z/GPWApYOQSrv6fW6U/JFwtdayXCvtVeBmYJTbiGdmM6XeGaLCzFfoXBVLfs0xD9k0Yja&#10;UtAB6loEwdZY/wbV1BLBgw4nEpoMtK6lSjVQNaP8VTWPlXAq1ULkeDfQ5P8frLzbPLoHJBpa5+ee&#10;rrGKrcYmfik/tk1k7Qay1DYwSY+T/Hw6m3ImSXWa5/npLJKZHZwd+vBJQcPipeBYr6qwRIQ2ESU2&#10;tz50DnvDGNGDqcub2pgkxC5QVwbZRtD/E1IqG6bJ3aybL1B277Mphe+Dp8aJLimVX9CMjZgWInoX&#10;OL5kh7rTLeyMinbGflWa1SVVOk4RB+TjZEadqhKl6p5Hf8wlAUZkTfEH7B7grUJHfUm9fXRVqaMH&#10;5/xviXUlDh4pMtgwODe1BXwLwIQhcme/J6mjJrL0AuXuARlCN0/eyZuafvKt8OFBIA0QjRothXBP&#10;hzbQFhz6G2cV4I+33qM99TVpOWtpIAvuv68FKs7MZ0sdfz6aTOIEJ2EynY1JwGPNy7HGrpsroJ4Z&#10;0fpxMl2jfTD7q0Zonml3LGNUUgkrKXbBZcC9cBW6RUHbR6rlMpnR1DoRbu2jkxE8shrb92n7LND1&#10;nR5oRO5gP7xi/qrVO9voaWG5DqDrNAcHXnu+aeJTE/fbKa6UYzlZHXbo4icAAAD//wMAUEsDBBQA&#10;BgAIAAAAIQC4xlpY4QAAAA0BAAAPAAAAZHJzL2Rvd25yZXYueG1sTI9BT8MwDIXvSPyHyEhc0JZ2&#10;kaquNJ1gghMX2BBcs8a0FY1TNelW9uvxTnDzs5+ev1duZteLI46h86QhXSYgkGpvO2o0vO+fFzmI&#10;EA1Z03tCDT8YYFNdX5WmsP5Eb3jcxUZwCIXCaGhjHAopQ92iM2HpByS+ffnRmchybKQdzYnDXS9X&#10;SZJJZzriD60ZcNti/b2bnIbX7OU8fTSDygfV3e2fwuf2/Eha397MD/cgIs7xzwwXfEaHipkOfiIb&#10;RM9apXnKXg1rHkFcLCpfZSAOvMoSBbIq5f8W1S8AAAD//wMAUEsBAi0AFAAGAAgAAAAhALaDOJL+&#10;AAAA4QEAABMAAAAAAAAAAAAAAAAAAAAAAFtDb250ZW50X1R5cGVzXS54bWxQSwECLQAUAAYACAAA&#10;ACEAOP0h/9YAAACUAQAACwAAAAAAAAAAAAAAAAAvAQAAX3JlbHMvLnJlbHNQSwECLQAUAAYACAAA&#10;ACEA1PULmoYCAACLBQAADgAAAAAAAAAAAAAAAAAuAgAAZHJzL2Uyb0RvYy54bWxQSwECLQAUAAYA&#10;CAAAACEAuMZaWOEAAAANAQAADwAAAAAAAAAAAAAAAADgBAAAZHJzL2Rvd25yZXYueG1sUEsFBgAA&#10;AAAEAAQA8wAAAO4FAAAAAA==&#10;" adj="13688" fillcolor="#2f5496 [2408]" stroked="f" strokeweight="1pt"/>
            </w:pict>
          </mc:Fallback>
        </mc:AlternateContent>
      </w:r>
      <w:r w:rsidR="003752DD">
        <w:rPr>
          <w:noProof/>
        </w:rPr>
        <mc:AlternateContent>
          <mc:Choice Requires="wps">
            <w:drawing>
              <wp:anchor distT="0" distB="0" distL="114300" distR="114300" simplePos="0" relativeHeight="251727872" behindDoc="0" locked="0" layoutInCell="1" allowOverlap="1" wp14:anchorId="124E77AD" wp14:editId="11032048">
                <wp:simplePos x="0" y="0"/>
                <wp:positionH relativeFrom="column">
                  <wp:posOffset>8131810</wp:posOffset>
                </wp:positionH>
                <wp:positionV relativeFrom="paragraph">
                  <wp:posOffset>5564822</wp:posOffset>
                </wp:positionV>
                <wp:extent cx="733425" cy="700088"/>
                <wp:effectExtent l="0" t="0" r="0" b="5080"/>
                <wp:wrapNone/>
                <wp:docPr id="72518531" name="Text Box 6"/>
                <wp:cNvGraphicFramePr/>
                <a:graphic xmlns:a="http://schemas.openxmlformats.org/drawingml/2006/main">
                  <a:graphicData uri="http://schemas.microsoft.com/office/word/2010/wordprocessingShape">
                    <wps:wsp>
                      <wps:cNvSpPr txBox="1"/>
                      <wps:spPr>
                        <a:xfrm>
                          <a:off x="0" y="0"/>
                          <a:ext cx="733425" cy="700088"/>
                        </a:xfrm>
                        <a:prstGeom prst="rect">
                          <a:avLst/>
                        </a:prstGeom>
                        <a:noFill/>
                        <a:ln w="6350">
                          <a:noFill/>
                        </a:ln>
                      </wps:spPr>
                      <wps:txbx>
                        <w:txbxContent>
                          <w:p w14:paraId="556B1E2D" w14:textId="77777777" w:rsidR="00581C20" w:rsidRDefault="00581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77AD" id="Text Box 6" o:spid="_x0000_s1061" type="#_x0000_t202" style="position:absolute;margin-left:640.3pt;margin-top:438.15pt;width:57.75pt;height:55.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WN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bjyejKSUcQ7M0TefzUCW5/mys898E1CQYObXISgSL&#10;HTfOd6nnlNBLw7pSKjKjNGlyejeepvGHSwSLK409rqMGy7e7llRFTsfT8x47KE64noWOeWf4usIh&#10;Nsz5V2aRatwI5etf8JAKsBn0FiUl2F9/uw/5yABGKWlQOjl1Pw/MCkrUd43c3A8nk6C16EymsxE6&#10;9jayu43oQ/0IqM4hPhTDoxnyvTqb0kL9jipfha4YYppj75z6s/noO0HjK+FitYpJqC7D/EZvDQ+l&#10;A6wB4rf2nVnT8+CRwGc4i4xlH+jocjtCVgcPsopcBaA7VHv8UZmR7f4VBenf+jHr+taXvwEAAP//&#10;AwBQSwMEFAAGAAgAAAAhADFVuwDjAAAADQEAAA8AAABkcnMvZG93bnJldi54bWxMj8FOwzAQRO9I&#10;/IO1SNyo01QYN8SpqkgVEoJDSy/cnHibRMTrELtt4OtxT+U42qeZt/lqsj074eg7RwrmswQYUu1M&#10;R42C/cfmQQLzQZPRvSNU8IMeVsXtTa4z4860xdMuNCyWkM+0gjaEIePc1y1a7WduQIq3gxutDjGO&#10;DTejPsdy2/M0SQS3uqO40OoByxbrr93RKngtN+96W6VW/vbly9thPXzvPx+Vur+b1s/AAk7hCsNF&#10;P6pDEZ0qdyTjWR9zKhMRWQXySSyAXZDFUsyBVQqWUgjgRc7/f1H8AQAA//8DAFBLAQItABQABgAI&#10;AAAAIQC2gziS/gAAAOEBAAATAAAAAAAAAAAAAAAAAAAAAABbQ29udGVudF9UeXBlc10ueG1sUEsB&#10;Ai0AFAAGAAgAAAAhADj9If/WAAAAlAEAAAsAAAAAAAAAAAAAAAAALwEAAF9yZWxzLy5yZWxzUEsB&#10;Ai0AFAAGAAgAAAAhAM7rhY0cAgAAMwQAAA4AAAAAAAAAAAAAAAAALgIAAGRycy9lMm9Eb2MueG1s&#10;UEsBAi0AFAAGAAgAAAAhADFVuwDjAAAADQEAAA8AAAAAAAAAAAAAAAAAdgQAAGRycy9kb3ducmV2&#10;LnhtbFBLBQYAAAAABAAEAPMAAACGBQAAAAA=&#10;" filled="f" stroked="f" strokeweight=".5pt">
                <v:textbox>
                  <w:txbxContent>
                    <w:p w14:paraId="556B1E2D" w14:textId="77777777" w:rsidR="00581C20" w:rsidRDefault="00581C20"/>
                  </w:txbxContent>
                </v:textbox>
              </v:shape>
            </w:pict>
          </mc:Fallback>
        </mc:AlternateContent>
      </w:r>
      <w:r w:rsidR="00D34CBE">
        <w:rPr>
          <w:noProof/>
        </w:rPr>
        <mc:AlternateContent>
          <mc:Choice Requires="wps">
            <w:drawing>
              <wp:anchor distT="0" distB="0" distL="114300" distR="114300" simplePos="0" relativeHeight="251726848" behindDoc="0" locked="0" layoutInCell="1" allowOverlap="1" wp14:anchorId="7B49EEEE" wp14:editId="504ACF54">
                <wp:simplePos x="0" y="0"/>
                <wp:positionH relativeFrom="column">
                  <wp:posOffset>7613015</wp:posOffset>
                </wp:positionH>
                <wp:positionV relativeFrom="paragraph">
                  <wp:posOffset>5546090</wp:posOffset>
                </wp:positionV>
                <wp:extent cx="809625" cy="842963"/>
                <wp:effectExtent l="0" t="0" r="9525" b="0"/>
                <wp:wrapNone/>
                <wp:docPr id="1134947392" name="Text Box 5"/>
                <wp:cNvGraphicFramePr/>
                <a:graphic xmlns:a="http://schemas.openxmlformats.org/drawingml/2006/main">
                  <a:graphicData uri="http://schemas.microsoft.com/office/word/2010/wordprocessingShape">
                    <wps:wsp>
                      <wps:cNvSpPr txBox="1"/>
                      <wps:spPr>
                        <a:xfrm>
                          <a:off x="0" y="0"/>
                          <a:ext cx="809625" cy="842963"/>
                        </a:xfrm>
                        <a:prstGeom prst="rect">
                          <a:avLst/>
                        </a:prstGeom>
                        <a:solidFill>
                          <a:schemeClr val="lt1"/>
                        </a:solidFill>
                        <a:ln w="6350">
                          <a:noFill/>
                        </a:ln>
                      </wps:spPr>
                      <wps:txbx>
                        <w:txbxContent>
                          <w:p w14:paraId="3739771A" w14:textId="799D3F8B" w:rsidR="00361201" w:rsidRDefault="0001705E"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LISTING</w:t>
                            </w:r>
                          </w:p>
                          <w:p w14:paraId="3E37605C" w14:textId="77D320C6" w:rsidR="0001705E" w:rsidRPr="00361201" w:rsidRDefault="0001705E"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OF</w:t>
                            </w:r>
                            <w:r w:rsidR="00A24E45">
                              <w:rPr>
                                <w:b/>
                                <w:bCs/>
                                <w:color w:val="2F5496" w:themeColor="accent5" w:themeShade="BF"/>
                                <w:sz w:val="24"/>
                                <w:szCs w:val="24"/>
                              </w:rPr>
                              <w:t xml:space="preserve"> </w:t>
                            </w:r>
                            <w:r w:rsidRPr="00361201">
                              <w:rPr>
                                <w:b/>
                                <w:bCs/>
                                <w:color w:val="2F5496" w:themeColor="accent5" w:themeShade="BF"/>
                                <w:sz w:val="24"/>
                                <w:szCs w:val="24"/>
                              </w:rPr>
                              <w:t>LOCAL</w:t>
                            </w:r>
                            <w:r w:rsidR="0022254B" w:rsidRPr="00361201">
                              <w:rPr>
                                <w:b/>
                                <w:bCs/>
                                <w:color w:val="2F5496" w:themeColor="accent5" w:themeShade="BF"/>
                                <w:sz w:val="24"/>
                                <w:szCs w:val="24"/>
                              </w:rPr>
                              <w:t xml:space="preserve"> HOBBY</w:t>
                            </w:r>
                          </w:p>
                          <w:p w14:paraId="2106DB6E" w14:textId="2FAE25A8" w:rsidR="0022254B" w:rsidRPr="00361201" w:rsidRDefault="0022254B"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EEEE" id="_x0000_s1062" type="#_x0000_t202" style="position:absolute;margin-left:599.45pt;margin-top:436.7pt;width:63.75pt;height:6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ikMQIAAFsEAAAOAAAAZHJzL2Uyb0RvYy54bWysVE2P2yAQvVfqf0DcGzufTaw4qzSrVJWi&#10;3ZWy1Z4JxjESZiiQ2Omv74Dz1W1PVS94hhkeM28enj+0tSJHYZ0EndN+L6VEaA6F1Pucfn9df5pS&#10;4jzTBVOgRU5PwtGHxccP88ZkYgAVqEJYgiDaZY3JaeW9yZLE8UrUzPXACI3BEmzNPLp2nxSWNYhe&#10;q2SQppOkAVsYC1w4h7uPXZAuIn5ZCu6fy9IJT1ROsTYfVxvXXViTxZxle8tMJfm5DPYPVdRMarz0&#10;CvXIPCMHK/+AqiW34KD0PQ51AmUpuYg9YDf99F0324oZEXtBcpy50uT+Hyx/Om7NiyW+/QItDjAQ&#10;0hiXOdwM/bSlrcMXKyUYRwpPV9pE6wnHzWk6mwzGlHAMTUeD2WQYUJLbYWOd/yqgJsHIqcWpRLLY&#10;ceN8l3pJCXc5ULJYS6WiE5QgVsqSI8MZKh9LRPDfspQmTU4nw3EagTWE4x2y0ljLraVg+XbXElnk&#10;dDi59LuD4oQ0WOgU4gxfSyx2w5x/YRYlgZ2jzP0zLqUCvAzOFiUV2J9/2w/5OCmMUtKgxHLqfhyY&#10;FZSobxpnOOuPRkGT0RmNPw/QsfeR3X1EH+oVIAN9fFCGRzPke3UxSwv1G76GZbgVQ0xzvDun/mKu&#10;fCd8fE1cLJcxCVVomN/oreEBOjAeRvHavjFrzvPyOOgnuIiRZe/G1uWGkxqWBw+ljDMNRHesnvlH&#10;BUdVnF9beCL3fsy6/RMWvwAAAP//AwBQSwMEFAAGAAgAAAAhAHEcQrHjAAAADgEAAA8AAABkcnMv&#10;ZG93bnJldi54bWxMj0tPwzAQhO9I/Adrkbgg6jSBNg1xKoR4SNxoeIibGy9JRLyOYjcJ/57tCW4z&#10;2tHMt/l2tp0YcfCtIwXLRQQCqXKmpVrBa/lwmYLwQZPRnSNU8IMetsXpSa4z4yZ6wXEXasEl5DOt&#10;oAmhz6T0VYNW+4Xrkfj25QarA9uhlmbQE5fbTsZRtJJWt8QLje7xrsHqe3ewCj4v6o9nPz++Tcl1&#10;0t8/jeX63ZRKnZ/NtzcgAs7hLwxHfEaHgpn27kDGi479cpNuOKsgXSdXII6RJF6x2rPi6Rhkkcv/&#10;bxS/AAAA//8DAFBLAQItABQABgAIAAAAIQC2gziS/gAAAOEBAAATAAAAAAAAAAAAAAAAAAAAAABb&#10;Q29udGVudF9UeXBlc10ueG1sUEsBAi0AFAAGAAgAAAAhADj9If/WAAAAlAEAAAsAAAAAAAAAAAAA&#10;AAAALwEAAF9yZWxzLy5yZWxzUEsBAi0AFAAGAAgAAAAhABsISKQxAgAAWwQAAA4AAAAAAAAAAAAA&#10;AAAALgIAAGRycy9lMm9Eb2MueG1sUEsBAi0AFAAGAAgAAAAhAHEcQrHjAAAADgEAAA8AAAAAAAAA&#10;AAAAAAAAiwQAAGRycy9kb3ducmV2LnhtbFBLBQYAAAAABAAEAPMAAACbBQAAAAA=&#10;" fillcolor="white [3201]" stroked="f" strokeweight=".5pt">
                <v:textbox>
                  <w:txbxContent>
                    <w:p w14:paraId="3739771A" w14:textId="799D3F8B" w:rsidR="00361201" w:rsidRDefault="0001705E"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LISTING</w:t>
                      </w:r>
                    </w:p>
                    <w:p w14:paraId="3E37605C" w14:textId="77D320C6" w:rsidR="0001705E" w:rsidRPr="00361201" w:rsidRDefault="0001705E"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OF</w:t>
                      </w:r>
                      <w:r w:rsidR="00A24E45">
                        <w:rPr>
                          <w:b/>
                          <w:bCs/>
                          <w:color w:val="2F5496" w:themeColor="accent5" w:themeShade="BF"/>
                          <w:sz w:val="24"/>
                          <w:szCs w:val="24"/>
                        </w:rPr>
                        <w:t xml:space="preserve"> </w:t>
                      </w:r>
                      <w:r w:rsidRPr="00361201">
                        <w:rPr>
                          <w:b/>
                          <w:bCs/>
                          <w:color w:val="2F5496" w:themeColor="accent5" w:themeShade="BF"/>
                          <w:sz w:val="24"/>
                          <w:szCs w:val="24"/>
                        </w:rPr>
                        <w:t>LOCAL</w:t>
                      </w:r>
                      <w:r w:rsidR="0022254B" w:rsidRPr="00361201">
                        <w:rPr>
                          <w:b/>
                          <w:bCs/>
                          <w:color w:val="2F5496" w:themeColor="accent5" w:themeShade="BF"/>
                          <w:sz w:val="24"/>
                          <w:szCs w:val="24"/>
                        </w:rPr>
                        <w:t xml:space="preserve"> HOBBY</w:t>
                      </w:r>
                    </w:p>
                    <w:p w14:paraId="2106DB6E" w14:textId="2FAE25A8" w:rsidR="0022254B" w:rsidRPr="00361201" w:rsidRDefault="0022254B" w:rsidP="00A24E45">
                      <w:pPr>
                        <w:spacing w:after="0" w:line="240" w:lineRule="auto"/>
                        <w:jc w:val="center"/>
                        <w:rPr>
                          <w:b/>
                          <w:bCs/>
                          <w:color w:val="2F5496" w:themeColor="accent5" w:themeShade="BF"/>
                          <w:sz w:val="24"/>
                          <w:szCs w:val="24"/>
                        </w:rPr>
                      </w:pPr>
                      <w:r w:rsidRPr="00361201">
                        <w:rPr>
                          <w:b/>
                          <w:bCs/>
                          <w:color w:val="2F5496" w:themeColor="accent5" w:themeShade="BF"/>
                          <w:sz w:val="24"/>
                          <w:szCs w:val="24"/>
                        </w:rPr>
                        <w:t>SHOPS</w:t>
                      </w:r>
                    </w:p>
                  </w:txbxContent>
                </v:textbox>
              </v:shape>
            </w:pict>
          </mc:Fallback>
        </mc:AlternateContent>
      </w:r>
      <w:r w:rsidR="00162A8C">
        <w:rPr>
          <w:noProof/>
        </w:rPr>
        <mc:AlternateContent>
          <mc:Choice Requires="wps">
            <w:drawing>
              <wp:anchor distT="0" distB="0" distL="114300" distR="114300" simplePos="0" relativeHeight="251725824" behindDoc="0" locked="0" layoutInCell="1" allowOverlap="1" wp14:anchorId="149ED15D" wp14:editId="4918C0BB">
                <wp:simplePos x="0" y="0"/>
                <wp:positionH relativeFrom="margin">
                  <wp:posOffset>8718233</wp:posOffset>
                </wp:positionH>
                <wp:positionV relativeFrom="paragraph">
                  <wp:posOffset>5512752</wp:posOffset>
                </wp:positionV>
                <wp:extent cx="895033" cy="856932"/>
                <wp:effectExtent l="0" t="0" r="635" b="635"/>
                <wp:wrapNone/>
                <wp:docPr id="1582595384" name="Text Box 3"/>
                <wp:cNvGraphicFramePr/>
                <a:graphic xmlns:a="http://schemas.openxmlformats.org/drawingml/2006/main">
                  <a:graphicData uri="http://schemas.microsoft.com/office/word/2010/wordprocessingShape">
                    <wps:wsp>
                      <wps:cNvSpPr txBox="1"/>
                      <wps:spPr>
                        <a:xfrm>
                          <a:off x="0" y="0"/>
                          <a:ext cx="895033" cy="856932"/>
                        </a:xfrm>
                        <a:prstGeom prst="rect">
                          <a:avLst/>
                        </a:prstGeom>
                        <a:solidFill>
                          <a:schemeClr val="lt1"/>
                        </a:solidFill>
                        <a:ln w="6350">
                          <a:noFill/>
                        </a:ln>
                      </wps:spPr>
                      <wps:txbx>
                        <w:txbxContent>
                          <w:p w14:paraId="01DBC61D" w14:textId="75595045" w:rsidR="00162A8C" w:rsidRDefault="00F70930">
                            <w:r>
                              <w:rPr>
                                <w:noProof/>
                              </w:rPr>
                              <w:drawing>
                                <wp:inline distT="0" distB="0" distL="0" distR="0" wp14:anchorId="7E694D31" wp14:editId="20971462">
                                  <wp:extent cx="718116" cy="714375"/>
                                  <wp:effectExtent l="0" t="0" r="6350" b="0"/>
                                  <wp:docPr id="1827006632" name="Picture 4"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06632" name="Picture 4" descr="A qr code with a dinosau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48855" cy="7449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D15D" id="_x0000_s1063" type="#_x0000_t202" style="position:absolute;margin-left:686.5pt;margin-top:434.05pt;width:70.5pt;height:67.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DvMgIAAFsEAAAOAAAAZHJzL2Uyb0RvYy54bWysVE1v2zAMvQ/YfxB0X+x8NjHiFFmKDAOC&#10;tkA69KzIcixAFjVJiZ39+lFykqbdTsMuMilST+Tjk+f3ba3IUVgnQee030spEZpDIfU+pz9e1l+m&#10;lDjPdMEUaJHTk3D0fvH507wxmRhABaoQliCIdlljclp5b7IkcbwSNXM9MEJjsARbM4+u3SeFZQ2i&#10;1yoZpOkkacAWxgIXzuHuQxeki4hfloL7p7J0whOVU6zNx9XGdRfWZDFn2d4yU0l+LoP9QxU1kxov&#10;vUI9MM/Iwco/oGrJLTgofY9DnUBZSi5iD9hNP/3QzbZiRsRekBxnrjS5/wfLH49b82yJb79CiwMM&#10;hDTGZQ43Qz9taevwxUoJxpHC05U20XrCcXM6G6fDISUcQ9PxZDYcBJTk7bCxzn8TUJNg5NTiVCJZ&#10;7Lhxvku9pIS7HChZrKVS0QlKECtlyZHhDJWPJSL4uyylSZPTyXCcRmAN4XiHrDTW8tZSsHy7a4ks&#10;cjq8u/S7g+KENFjoFOIMX0ssdsOcf2YWJYGdo8z9Ey6lArwMzhYlFdhff9sP+TgpjFLSoMRy6n4e&#10;mBWUqO8aZzjrj0ZBk9EZje8G6NjbyO42og/1CpCBPj4ow6MZ8r26mKWF+hVfwzLciiGmOd6dU38x&#10;V74TPr4mLpbLmIQqNMxv9NbwAB0YD6N4aV+ZNed5eRz0I1zEyLIPY+tyw0kNy4OHUsaZBqI7Vs/8&#10;o4KjKs6vLTyRWz9mvf0TFr8BAAD//wMAUEsDBBQABgAIAAAAIQBSN2d34QAAAA4BAAAPAAAAZHJz&#10;L2Rvd25yZXYueG1sTE9NT4NAEL2b+B82Y+LF2AWxLUGWxhg/Em8WW+Nty45AZGcJuwX8905Peps3&#10;7+V95JvZdmLEwbeOFMSLCARS5UxLtYL38uk6BeGDJqM7R6jgBz1sivOzXGfGTfSG4zbUgk3IZ1pB&#10;E0KfSemrBq32C9cjMfflBqsDw6GWZtATm9tO3kTRSlrdEic0useHBqvv7dEq+LyqP179/LybkmXS&#10;P76M5XpvSqUuL+b7OxAB5/AnhlN9rg4Fdzq4IxkvOsbJOuExQUG6SmMQJ8kyvuXXga8oYlIWufw/&#10;o/gFAAD//wMAUEsBAi0AFAAGAAgAAAAhALaDOJL+AAAA4QEAABMAAAAAAAAAAAAAAAAAAAAAAFtD&#10;b250ZW50X1R5cGVzXS54bWxQSwECLQAUAAYACAAAACEAOP0h/9YAAACUAQAACwAAAAAAAAAAAAAA&#10;AAAvAQAAX3JlbHMvLnJlbHNQSwECLQAUAAYACAAAACEAOerQ7zICAABbBAAADgAAAAAAAAAAAAAA&#10;AAAuAgAAZHJzL2Uyb0RvYy54bWxQSwECLQAUAAYACAAAACEAUjdnd+EAAAAOAQAADwAAAAAAAAAA&#10;AAAAAACMBAAAZHJzL2Rvd25yZXYueG1sUEsFBgAAAAAEAAQA8wAAAJoFAAAAAA==&#10;" fillcolor="white [3201]" stroked="f" strokeweight=".5pt">
                <v:textbox>
                  <w:txbxContent>
                    <w:p w14:paraId="01DBC61D" w14:textId="75595045" w:rsidR="00162A8C" w:rsidRDefault="00F70930">
                      <w:r>
                        <w:rPr>
                          <w:noProof/>
                        </w:rPr>
                        <w:drawing>
                          <wp:inline distT="0" distB="0" distL="0" distR="0" wp14:anchorId="7E694D31" wp14:editId="20971462">
                            <wp:extent cx="718116" cy="714375"/>
                            <wp:effectExtent l="0" t="0" r="6350" b="0"/>
                            <wp:docPr id="1827006632" name="Picture 4"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06632" name="Picture 4" descr="A qr code with a dinosau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48855" cy="744954"/>
                                    </a:xfrm>
                                    <a:prstGeom prst="rect">
                                      <a:avLst/>
                                    </a:prstGeom>
                                  </pic:spPr>
                                </pic:pic>
                              </a:graphicData>
                            </a:graphic>
                          </wp:inline>
                        </w:drawing>
                      </w:r>
                    </w:p>
                  </w:txbxContent>
                </v:textbox>
                <w10:wrap anchorx="margin"/>
              </v:shape>
            </w:pict>
          </mc:Fallback>
        </mc:AlternateContent>
      </w:r>
      <w:r w:rsidR="00592D7C">
        <w:rPr>
          <w:noProof/>
        </w:rPr>
        <mc:AlternateContent>
          <mc:Choice Requires="wps">
            <w:drawing>
              <wp:anchor distT="0" distB="0" distL="114300" distR="114300" simplePos="0" relativeHeight="251703296" behindDoc="0" locked="0" layoutInCell="1" allowOverlap="1" wp14:anchorId="42C4F1BC" wp14:editId="233D5DB3">
                <wp:simplePos x="0" y="0"/>
                <wp:positionH relativeFrom="column">
                  <wp:posOffset>3350079</wp:posOffset>
                </wp:positionH>
                <wp:positionV relativeFrom="paragraph">
                  <wp:posOffset>6396899</wp:posOffset>
                </wp:positionV>
                <wp:extent cx="6341009" cy="6508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341009"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2A9A9" w14:textId="09934E5E" w:rsidR="00DC09AF" w:rsidRPr="006507B7" w:rsidRDefault="00DC09AF">
                            <w:pPr>
                              <w:rPr>
                                <w:color w:val="2F5496" w:themeColor="accent5" w:themeShade="BF"/>
                              </w:rPr>
                            </w:pPr>
                            <w:r w:rsidRPr="006507B7">
                              <w:rPr>
                                <w:b/>
                                <w:color w:val="2F5496" w:themeColor="accent5" w:themeShade="BF"/>
                              </w:rPr>
                              <w:t xml:space="preserve">TWO POPULAR RECOMMENDED TRAINER AIRPLANES </w:t>
                            </w:r>
                            <w:r w:rsidRPr="006507B7">
                              <w:rPr>
                                <w:color w:val="2F5496" w:themeColor="accent5" w:themeShade="BF"/>
                              </w:rPr>
                              <w:t>at</w:t>
                            </w:r>
                            <w:r w:rsidRPr="006507B7">
                              <w:rPr>
                                <w:b/>
                                <w:color w:val="2F5496" w:themeColor="accent5" w:themeShade="BF"/>
                              </w:rPr>
                              <w:t xml:space="preserve"> </w:t>
                            </w:r>
                            <w:hyperlink r:id="rId22" w:history="1">
                              <w:r w:rsidRPr="006507B7">
                                <w:rPr>
                                  <w:rStyle w:val="Hyperlink"/>
                                  <w:color w:val="2F5496" w:themeColor="accent5" w:themeShade="BF"/>
                                </w:rPr>
                                <w:t>www.horizonhobby.com</w:t>
                              </w:r>
                            </w:hyperlink>
                            <w:r w:rsidRPr="006507B7">
                              <w:rPr>
                                <w:color w:val="2F5496" w:themeColor="accent5" w:themeShade="BF"/>
                              </w:rPr>
                              <w:t xml:space="preserve">  </w:t>
                            </w:r>
                            <w:r w:rsidRPr="005E7DD5">
                              <w:rPr>
                                <w:b/>
                                <w:bCs/>
                                <w:color w:val="2F5496" w:themeColor="accent5" w:themeShade="BF"/>
                              </w:rPr>
                              <w:t>available online and/or at local dealers</w:t>
                            </w:r>
                            <w:r w:rsidRPr="006507B7">
                              <w:rPr>
                                <w:color w:val="2F5496" w:themeColor="accent5" w:themeShade="BF"/>
                              </w:rPr>
                              <w:t>. They are Ready to Fly (RTF) except for batteries and a charge</w:t>
                            </w:r>
                            <w:r w:rsidR="00D954B2">
                              <w:rPr>
                                <w:color w:val="2F5496" w:themeColor="accent5" w:themeShade="BF"/>
                              </w:rPr>
                              <w:t>r</w:t>
                            </w:r>
                            <w:r w:rsidRPr="006507B7">
                              <w:rPr>
                                <w:color w:val="2F5496" w:themeColor="accent5" w:themeShade="BF"/>
                              </w:rPr>
                              <w:t>. They feature SAFE technology with gyros that stabilizes the aircraft while learning to fly safely</w:t>
                            </w:r>
                            <w:r w:rsidR="001176CC" w:rsidRPr="006507B7">
                              <w:rPr>
                                <w:color w:val="2F5496" w:themeColor="accent5"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4F1BC" id="Text Box 48" o:spid="_x0000_s1064" type="#_x0000_t202" style="position:absolute;margin-left:263.8pt;margin-top:503.7pt;width:499.3pt;height:51.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jPbAIAAEUFAAAOAAAAZHJzL2Uyb0RvYy54bWysVEtv2zAMvg/YfxB0X+2kSR9BnSJr0WFA&#10;0RZrh54VWUqMyaImMbGzXz9KtpOg26XDLjYlfvz41tV1Wxu2VT5UYAs+Osk5U1ZCWdlVwb+/3H26&#10;4CygsKUwYFXBdyrw6/nHD1eNm6kxrMGUyjMisWHWuIKvEd0sy4Jcq1qEE3DKklKDrwXS0a+y0ouG&#10;2GuTjfP8LGvAl86DVCHQ7W2n5PPEr7WS+Kh1UMhMwSk2TF+fvsv4zeZXYrbywq0r2Ych/iGKWlSW&#10;nO6pbgUKtvHVH1R1JT0E0Hgioc5A60qqlANlM8rfZPO8Fk6lXKg4we3LFP4frXzYPrsnz7D9DC01&#10;MBakcWEW6DLm02pfxz9FykhPJdzty6ZaZJIuz04nozy/5EyS7myaX5xPI012sHY+4BcFNYtCwT21&#10;JVVLbO8DdtABEp1ZuKuMSa0xljXRwzRPBnsNkRsbsSo1uac5RJ4k3BkVMcZ+U5pVZUogXqTxUjfG&#10;s62gwRBSKosp98RL6IjSFMR7DHv8Iar3GHd5DJ7B4t64riz4lP2bsMsfQ8i6w1PNj/KOIrbLlhIv&#10;+OnF0NkllDtquIduF4KTdxV15V4EfBKehp96TAuNj/TRBqj60EucrcH/+tt9xNNMkpazhpap4OHn&#10;RnjFmflqaVovR5NJ3L50mEzPx3Twx5rlscZu6hugtozo6XAyiRGPZhC1h/qV9n4RvZJKWEm+C46D&#10;eIPditO7IdVikUC0b07gvX12MlLHLsWZe2lfhXf9YCKN9AMMaydmb+azw0ZLC4sNgq7S8MZCd1Xt&#10;G0C7msa/f1fiY3B8TqjD6zf/DQAA//8DAFBLAwQUAAYACAAAACEAsxgcH+QAAAAOAQAADwAAAGRy&#10;cy9kb3ducmV2LnhtbEyPwU7DMAyG70i8Q2QkbixZRLutNJ2mShMSgsPGLtzSJmsrGqc02VZ4erwT&#10;3Gz9n35/zteT69nZjqHzqGA+E8As1t502Cg4vG8flsBC1Gh079Eq+LYB1sXtTa4z4y+4s+d9bBiV&#10;YMi0gjbGIeM81K11Osz8YJGyox+djrSODTejvlC567kUIuVOd0gXWj3YsrX15/7kFLyU2ze9q6Rb&#10;/vTl8+txM3wdPhKl7u+mzROwaKf4B8NVn9ShIKfKn9AE1itI5CIllAIhFo/ArkgiUwmsomkuVivg&#10;Rc7/v1H8AgAA//8DAFBLAQItABQABgAIAAAAIQC2gziS/gAAAOEBAAATAAAAAAAAAAAAAAAAAAAA&#10;AABbQ29udGVudF9UeXBlc10ueG1sUEsBAi0AFAAGAAgAAAAhADj9If/WAAAAlAEAAAsAAAAAAAAA&#10;AAAAAAAALwEAAF9yZWxzLy5yZWxzUEsBAi0AFAAGAAgAAAAhAMCcSM9sAgAARQUAAA4AAAAAAAAA&#10;AAAAAAAALgIAAGRycy9lMm9Eb2MueG1sUEsBAi0AFAAGAAgAAAAhALMYHB/kAAAADgEAAA8AAAAA&#10;AAAAAAAAAAAAxgQAAGRycy9kb3ducmV2LnhtbFBLBQYAAAAABAAEAPMAAADXBQAAAAA=&#10;" filled="f" stroked="f" strokeweight=".5pt">
                <v:textbox>
                  <w:txbxContent>
                    <w:p w14:paraId="6F72A9A9" w14:textId="09934E5E" w:rsidR="00DC09AF" w:rsidRPr="006507B7" w:rsidRDefault="00DC09AF">
                      <w:pPr>
                        <w:rPr>
                          <w:color w:val="2F5496" w:themeColor="accent5" w:themeShade="BF"/>
                        </w:rPr>
                      </w:pPr>
                      <w:r w:rsidRPr="006507B7">
                        <w:rPr>
                          <w:b/>
                          <w:color w:val="2F5496" w:themeColor="accent5" w:themeShade="BF"/>
                        </w:rPr>
                        <w:t xml:space="preserve">TWO POPULAR RECOMMENDED TRAINER AIRPLANES </w:t>
                      </w:r>
                      <w:r w:rsidRPr="006507B7">
                        <w:rPr>
                          <w:color w:val="2F5496" w:themeColor="accent5" w:themeShade="BF"/>
                        </w:rPr>
                        <w:t>at</w:t>
                      </w:r>
                      <w:r w:rsidRPr="006507B7">
                        <w:rPr>
                          <w:b/>
                          <w:color w:val="2F5496" w:themeColor="accent5" w:themeShade="BF"/>
                        </w:rPr>
                        <w:t xml:space="preserve"> </w:t>
                      </w:r>
                      <w:hyperlink r:id="rId23" w:history="1">
                        <w:r w:rsidRPr="006507B7">
                          <w:rPr>
                            <w:rStyle w:val="Hyperlink"/>
                            <w:color w:val="2F5496" w:themeColor="accent5" w:themeShade="BF"/>
                          </w:rPr>
                          <w:t>www.horizonhobby.com</w:t>
                        </w:r>
                      </w:hyperlink>
                      <w:r w:rsidRPr="006507B7">
                        <w:rPr>
                          <w:color w:val="2F5496" w:themeColor="accent5" w:themeShade="BF"/>
                        </w:rPr>
                        <w:t xml:space="preserve">  </w:t>
                      </w:r>
                      <w:r w:rsidRPr="005E7DD5">
                        <w:rPr>
                          <w:b/>
                          <w:bCs/>
                          <w:color w:val="2F5496" w:themeColor="accent5" w:themeShade="BF"/>
                        </w:rPr>
                        <w:t>available online and/or at local dealers</w:t>
                      </w:r>
                      <w:r w:rsidRPr="006507B7">
                        <w:rPr>
                          <w:color w:val="2F5496" w:themeColor="accent5" w:themeShade="BF"/>
                        </w:rPr>
                        <w:t>. They are Ready to Fly (RTF) except for batteries and a charge</w:t>
                      </w:r>
                      <w:r w:rsidR="00D954B2">
                        <w:rPr>
                          <w:color w:val="2F5496" w:themeColor="accent5" w:themeShade="BF"/>
                        </w:rPr>
                        <w:t>r</w:t>
                      </w:r>
                      <w:r w:rsidRPr="006507B7">
                        <w:rPr>
                          <w:color w:val="2F5496" w:themeColor="accent5" w:themeShade="BF"/>
                        </w:rPr>
                        <w:t>. They feature SAFE technology with gyros that stabilizes the aircraft while learning to fly safely</w:t>
                      </w:r>
                      <w:r w:rsidR="001176CC" w:rsidRPr="006507B7">
                        <w:rPr>
                          <w:color w:val="2F5496" w:themeColor="accent5" w:themeShade="BF"/>
                        </w:rPr>
                        <w:t>.</w:t>
                      </w:r>
                    </w:p>
                  </w:txbxContent>
                </v:textbox>
              </v:shape>
            </w:pict>
          </mc:Fallback>
        </mc:AlternateContent>
      </w:r>
      <w:r w:rsidR="006507B7">
        <w:rPr>
          <w:noProof/>
        </w:rPr>
        <mc:AlternateContent>
          <mc:Choice Requires="wps">
            <w:drawing>
              <wp:anchor distT="0" distB="0" distL="114300" distR="114300" simplePos="0" relativeHeight="251721728" behindDoc="0" locked="0" layoutInCell="1" allowOverlap="1" wp14:anchorId="1BA3EB2E" wp14:editId="5D40416D">
                <wp:simplePos x="0" y="0"/>
                <wp:positionH relativeFrom="column">
                  <wp:posOffset>6428014</wp:posOffset>
                </wp:positionH>
                <wp:positionV relativeFrom="paragraph">
                  <wp:posOffset>1487170</wp:posOffset>
                </wp:positionV>
                <wp:extent cx="3152956" cy="275681"/>
                <wp:effectExtent l="0" t="0" r="9525" b="0"/>
                <wp:wrapNone/>
                <wp:docPr id="387029817" name="Text Box 11"/>
                <wp:cNvGraphicFramePr/>
                <a:graphic xmlns:a="http://schemas.openxmlformats.org/drawingml/2006/main">
                  <a:graphicData uri="http://schemas.microsoft.com/office/word/2010/wordprocessingShape">
                    <wps:wsp>
                      <wps:cNvSpPr txBox="1"/>
                      <wps:spPr>
                        <a:xfrm>
                          <a:off x="0" y="0"/>
                          <a:ext cx="3152956" cy="275681"/>
                        </a:xfrm>
                        <a:prstGeom prst="rect">
                          <a:avLst/>
                        </a:prstGeom>
                        <a:solidFill>
                          <a:schemeClr val="lt1"/>
                        </a:solidFill>
                        <a:ln w="6350">
                          <a:noFill/>
                        </a:ln>
                      </wps:spPr>
                      <wps:txbx>
                        <w:txbxContent>
                          <w:p w14:paraId="1E409F6C" w14:textId="23539ECE" w:rsidR="00E07833" w:rsidRPr="006507B7" w:rsidRDefault="0067709F" w:rsidP="00533C30">
                            <w:pPr>
                              <w:jc w:val="center"/>
                              <w:rPr>
                                <w:b/>
                                <w:bCs/>
                                <w:color w:val="2F5496" w:themeColor="accent5" w:themeShade="BF"/>
                                <w:sz w:val="28"/>
                                <w:szCs w:val="28"/>
                              </w:rPr>
                            </w:pPr>
                            <w:r>
                              <w:rPr>
                                <w:b/>
                                <w:bCs/>
                                <w:color w:val="2F5496" w:themeColor="accent5" w:themeShade="BF"/>
                                <w:sz w:val="28"/>
                                <w:szCs w:val="28"/>
                              </w:rPr>
                              <w:t>Caption for your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3EB2E" id="_x0000_s1065" type="#_x0000_t202" style="position:absolute;margin-left:506.15pt;margin-top:117.1pt;width:248.25pt;height:2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NIMQIAAFwEAAAOAAAAZHJzL2Uyb0RvYy54bWysVFFv2jAQfp+0/2D5fQQo0BIRKkbFNAm1&#10;lejUZ+PYxJLj82xDwn79zg5Q2u1p2otz9p2/u/u+c2b3ba3JQTivwBR00OtTIgyHUpldQX+8rL7c&#10;UeIDMyXTYERBj8LT+/nnT7PG5mIIFehSOIIgxueNLWgVgs2zzPNK1Mz3wAqDTgmuZgG3bpeVjjWI&#10;Xuts2O9PsgZcaR1w4T2ePnROOk/4UgoenqT0IhBdUKwtpNWldRvXbD5j+c4xWyl+KoP9QxU1UwaT&#10;XqAeWGBk79QfULXiDjzI0ONQZyCl4iL1gN0M+h+62VTMitQLkuPthSb//2D542Fjnx0J7VdoUcBI&#10;SGN97vEw9tNKV8cvVkrQjxQeL7SJNhCOhzeD8XA6nlDC0Te8HU/uEkz2dts6H74JqEk0CupQlsQW&#10;O6x9wIwYeg6JyTxoVa6U1mkTR0EstSMHhiLqcAZ/F6UNaQo6uRn3E7CBeL1D1gYTvPUUrdBuW6JK&#10;LH16bngL5RF5cNCNiLd8pbDYNfPhmTmcCWwd5zw84SI1YDI4WZRU4H797TzGo1TopaTBGSuo/7ln&#10;TlCivxsUcToYjeJQps1ofDvEjbv2bK89Zl8vARkY4IuyPJkxPuizKR3Ur/gcFjErupjhmLug4Wwu&#10;Qzf5+Jy4WCxSEI6hZWFtNpZH6Mh4lOKlfWXOnvQKqPQjnKeR5R9k62LjTQOLfQCpkqaR6I7VE/84&#10;wknq03OLb+R6n6Lefgrz3wAAAP//AwBQSwMEFAAGAAgAAAAhACO7MWfjAAAADQEAAA8AAABkcnMv&#10;ZG93bnJldi54bWxMj0tPwzAQhO9I/Adrkbgg6jShTRXiVAjxkHqj4SFubrwkEfE6it0k/Hu2JzjO&#10;7KfZmXw7206MOPjWkYLlIgKBVDnTUq3gtXy83oDwQZPRnSNU8IMetsX5Wa4z4yZ6wXEfasEh5DOt&#10;oAmhz6T0VYNW+4Xrkfj25QarA8uhlmbQE4fbTsZRtJZWt8QfGt3jfYPV9/5oFXxe1R87Pz+9Tckq&#10;6R+exzJ9N6VSlxfz3S2IgHP4g+FUn6tDwZ0O7kjGi451tIwTZhXEyU0M4oSsog3PObCVpmuQRS7/&#10;ryh+AQAA//8DAFBLAQItABQABgAIAAAAIQC2gziS/gAAAOEBAAATAAAAAAAAAAAAAAAAAAAAAABb&#10;Q29udGVudF9UeXBlc10ueG1sUEsBAi0AFAAGAAgAAAAhADj9If/WAAAAlAEAAAsAAAAAAAAAAAAA&#10;AAAALwEAAF9yZWxzLy5yZWxzUEsBAi0AFAAGAAgAAAAhABoKU0gxAgAAXAQAAA4AAAAAAAAAAAAA&#10;AAAALgIAAGRycy9lMm9Eb2MueG1sUEsBAi0AFAAGAAgAAAAhACO7MWfjAAAADQEAAA8AAAAAAAAA&#10;AAAAAAAAiwQAAGRycy9kb3ducmV2LnhtbFBLBQYAAAAABAAEAPMAAACbBQAAAAA=&#10;" fillcolor="white [3201]" stroked="f" strokeweight=".5pt">
                <v:textbox>
                  <w:txbxContent>
                    <w:p w14:paraId="1E409F6C" w14:textId="23539ECE" w:rsidR="00E07833" w:rsidRPr="006507B7" w:rsidRDefault="0067709F" w:rsidP="00533C30">
                      <w:pPr>
                        <w:jc w:val="center"/>
                        <w:rPr>
                          <w:b/>
                          <w:bCs/>
                          <w:color w:val="2F5496" w:themeColor="accent5" w:themeShade="BF"/>
                          <w:sz w:val="28"/>
                          <w:szCs w:val="28"/>
                        </w:rPr>
                      </w:pPr>
                      <w:r>
                        <w:rPr>
                          <w:b/>
                          <w:bCs/>
                          <w:color w:val="2F5496" w:themeColor="accent5" w:themeShade="BF"/>
                          <w:sz w:val="28"/>
                          <w:szCs w:val="28"/>
                        </w:rPr>
                        <w:t>Caption for your photo</w:t>
                      </w:r>
                    </w:p>
                  </w:txbxContent>
                </v:textbox>
              </v:shape>
            </w:pict>
          </mc:Fallback>
        </mc:AlternateContent>
      </w:r>
      <w:r w:rsidR="006507B7">
        <w:rPr>
          <w:noProof/>
        </w:rPr>
        <mc:AlternateContent>
          <mc:Choice Requires="wps">
            <w:drawing>
              <wp:anchor distT="0" distB="0" distL="114300" distR="114300" simplePos="0" relativeHeight="251713536" behindDoc="0" locked="0" layoutInCell="1" allowOverlap="1" wp14:anchorId="06E868C9" wp14:editId="630F7CA0">
                <wp:simplePos x="0" y="0"/>
                <wp:positionH relativeFrom="column">
                  <wp:posOffset>4029529</wp:posOffset>
                </wp:positionH>
                <wp:positionV relativeFrom="paragraph">
                  <wp:posOffset>1062446</wp:posOffset>
                </wp:positionV>
                <wp:extent cx="2292985" cy="878115"/>
                <wp:effectExtent l="0" t="0" r="0" b="0"/>
                <wp:wrapNone/>
                <wp:docPr id="1050307181" name="Text Box 1050307181"/>
                <wp:cNvGraphicFramePr/>
                <a:graphic xmlns:a="http://schemas.openxmlformats.org/drawingml/2006/main">
                  <a:graphicData uri="http://schemas.microsoft.com/office/word/2010/wordprocessingShape">
                    <wps:wsp>
                      <wps:cNvSpPr txBox="1"/>
                      <wps:spPr>
                        <a:xfrm>
                          <a:off x="0" y="0"/>
                          <a:ext cx="2292985" cy="878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0F32" w14:textId="75167303" w:rsidR="006B0D1D" w:rsidRPr="006507B7" w:rsidRDefault="0067709F" w:rsidP="006B0D1D">
                            <w:pPr>
                              <w:spacing w:after="0" w:line="240" w:lineRule="auto"/>
                              <w:rPr>
                                <w:color w:val="2F5496" w:themeColor="accent5" w:themeShade="BF"/>
                                <w:sz w:val="21"/>
                                <w:szCs w:val="21"/>
                              </w:rPr>
                            </w:pPr>
                            <w:r>
                              <w:rPr>
                                <w:b/>
                                <w:color w:val="2F5496" w:themeColor="accent5" w:themeShade="BF"/>
                                <w:sz w:val="24"/>
                                <w:szCs w:val="24"/>
                              </w:rPr>
                              <w:t>Enter your contact info here</w:t>
                            </w:r>
                            <w:r w:rsidR="006B0D1D" w:rsidRPr="006507B7">
                              <w:rPr>
                                <w:color w:val="2F5496" w:themeColor="accent5" w:themeShade="BF"/>
                                <w:sz w:val="21"/>
                                <w:szCs w:val="21"/>
                              </w:rPr>
                              <w:t xml:space="preserve"> </w:t>
                            </w:r>
                          </w:p>
                          <w:p w14:paraId="3EE8D678" w14:textId="77777777" w:rsidR="006B0D1D" w:rsidRDefault="006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68C9" id="Text Box 1050307181" o:spid="_x0000_s1066" type="#_x0000_t202" style="position:absolute;margin-left:317.3pt;margin-top:83.65pt;width:180.55pt;height:6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r7egIAAG0FAAAOAAAAZHJzL2Uyb0RvYy54bWysVEtPGzEQvlfqf7B8L5ukBELEBqUgqkoI&#10;UKHi7HhtYtXrce1JdtNfz9i7eZRyoepld+z55puHZ+b8oq0tW6sQDbiSD48GnCknoTLuueQ/Hq8/&#10;TTiLKFwlLDhV8o2K/GL28cN546dqBEuwlQqMSFycNr7kS0Q/LYool6oW8Qi8cqTUEGqBdAzPRRVE&#10;Q+y1LUaDwUnRQKh8AKlipNurTslnmV9rJfFO66iQ2ZJTbJi/IX8X6VvMzsX0OQi/NLIPQ/xDFLUw&#10;jpzuqK4ECrYK5i+q2sgAETQeSagL0NpIlXOgbIaDV9k8LIVXORcqTvS7MsX/Rytv1w/+PjBsv0BL&#10;D5gK0vg4jXSZ8ml1qNOfImWkpxJudmVTLTJJl6PR2ehsMuZMkm5yOhkOx4mm2Fv7EPGrgpoloeSB&#10;niVXS6xvInbQLSQ5i2BNdW2szYfUCurSBrYW9IgWc4xE/gfKOtaU/OTzeJCJHSTzjtm6RKNyM/Tu&#10;9hlmCTdWJYx135VmpsqJvuFbSKnczn9GJ5QmV+8x7PH7qN5j3OVBFtkzONwZ18ZByNnn6dmXrPq5&#10;LZnu8PQ2B3knEdtFS4mX/DiPRLpaQLWhxgjQzUz08trQ692IiPci0JBQL9Dg4x19tAWqPvQSZ0sI&#10;v9+6T3jqXdJy1tDQlTz+WomgOLPfHHX12fCYAmCYD8fj0xEdwqFmcahxq/oSqCWGtGK8zGLCo92K&#10;OkD9RPthnrySSjhJvkuOW/ESu1VA+0Wq+TyDaC69wBv34GWiTmVOvfnYPong+wZGav1b2I6nmL7q&#10;4w6bLB3MVwja5CbfV7V/AJrpPCb9/klL4/CcUfstOXsBAAD//wMAUEsDBBQABgAIAAAAIQBrqp2L&#10;4gAAAAsBAAAPAAAAZHJzL2Rvd25yZXYueG1sTI9NT4QwFEX3Jv6H5pm4MU7RSnGQMjFGncSdgx9x&#10;16EViPSV0A7gv/e50uXLPbn3vGKzuJ5NdgydRwUXqwSYxdqbDhsFL9XD+TWwEDUa3Xu0Cr5tgE15&#10;fFTo3PgZn+20iw2jEgy5VtDGOOSch7q1ToeVHyxS9ulHpyOdY8PNqGcqdz2/TBLJne6QFlo92LvW&#10;1l+7g1Pwcda8P4Xl8XUWqRjut1OVvZlKqdOT5fYGWLRL/IPhV5/UoSSnvT+gCaxXIMWVJJQCmQlg&#10;RKzXaQZsr0AkqQReFvz/D+UPAAAA//8DAFBLAQItABQABgAIAAAAIQC2gziS/gAAAOEBAAATAAAA&#10;AAAAAAAAAAAAAAAAAABbQ29udGVudF9UeXBlc10ueG1sUEsBAi0AFAAGAAgAAAAhADj9If/WAAAA&#10;lAEAAAsAAAAAAAAAAAAAAAAALwEAAF9yZWxzLy5yZWxzUEsBAi0AFAAGAAgAAAAhAMKd6vt6AgAA&#10;bQUAAA4AAAAAAAAAAAAAAAAALgIAAGRycy9lMm9Eb2MueG1sUEsBAi0AFAAGAAgAAAAhAGuqnYvi&#10;AAAACwEAAA8AAAAAAAAAAAAAAAAA1AQAAGRycy9kb3ducmV2LnhtbFBLBQYAAAAABAAEAPMAAADj&#10;BQAAAAA=&#10;" fillcolor="white [3201]" stroked="f" strokeweight=".5pt">
                <v:textbox>
                  <w:txbxContent>
                    <w:p w14:paraId="44990F32" w14:textId="75167303" w:rsidR="006B0D1D" w:rsidRPr="006507B7" w:rsidRDefault="0067709F" w:rsidP="006B0D1D">
                      <w:pPr>
                        <w:spacing w:after="0" w:line="240" w:lineRule="auto"/>
                        <w:rPr>
                          <w:color w:val="2F5496" w:themeColor="accent5" w:themeShade="BF"/>
                          <w:sz w:val="21"/>
                          <w:szCs w:val="21"/>
                        </w:rPr>
                      </w:pPr>
                      <w:r>
                        <w:rPr>
                          <w:b/>
                          <w:color w:val="2F5496" w:themeColor="accent5" w:themeShade="BF"/>
                          <w:sz w:val="24"/>
                          <w:szCs w:val="24"/>
                        </w:rPr>
                        <w:t>Enter your contact info here</w:t>
                      </w:r>
                      <w:r w:rsidR="006B0D1D" w:rsidRPr="006507B7">
                        <w:rPr>
                          <w:color w:val="2F5496" w:themeColor="accent5" w:themeShade="BF"/>
                          <w:sz w:val="21"/>
                          <w:szCs w:val="21"/>
                        </w:rPr>
                        <w:t xml:space="preserve"> </w:t>
                      </w:r>
                    </w:p>
                    <w:p w14:paraId="3EE8D678" w14:textId="77777777" w:rsidR="006B0D1D" w:rsidRDefault="006B0D1D"/>
                  </w:txbxContent>
                </v:textbox>
              </v:shape>
            </w:pict>
          </mc:Fallback>
        </mc:AlternateContent>
      </w:r>
      <w:r w:rsidR="004C7F5A">
        <w:rPr>
          <w:noProof/>
        </w:rPr>
        <mc:AlternateContent>
          <mc:Choice Requires="wps">
            <w:drawing>
              <wp:anchor distT="0" distB="0" distL="114300" distR="114300" simplePos="0" relativeHeight="251724800" behindDoc="0" locked="0" layoutInCell="1" allowOverlap="1" wp14:anchorId="4DFB303B" wp14:editId="6BDD2664">
                <wp:simplePos x="0" y="0"/>
                <wp:positionH relativeFrom="column">
                  <wp:posOffset>5535386</wp:posOffset>
                </wp:positionH>
                <wp:positionV relativeFrom="paragraph">
                  <wp:posOffset>482055</wp:posOffset>
                </wp:positionV>
                <wp:extent cx="907778" cy="620485"/>
                <wp:effectExtent l="0" t="0" r="0" b="0"/>
                <wp:wrapNone/>
                <wp:docPr id="2047075067" name="Text Box 14"/>
                <wp:cNvGraphicFramePr/>
                <a:graphic xmlns:a="http://schemas.openxmlformats.org/drawingml/2006/main">
                  <a:graphicData uri="http://schemas.microsoft.com/office/word/2010/wordprocessingShape">
                    <wps:wsp>
                      <wps:cNvSpPr txBox="1"/>
                      <wps:spPr>
                        <a:xfrm>
                          <a:off x="0" y="0"/>
                          <a:ext cx="907778" cy="620485"/>
                        </a:xfrm>
                        <a:prstGeom prst="rect">
                          <a:avLst/>
                        </a:prstGeom>
                        <a:noFill/>
                        <a:ln w="6350">
                          <a:noFill/>
                        </a:ln>
                      </wps:spPr>
                      <wps:txbx>
                        <w:txbxContent>
                          <w:p w14:paraId="073FDA7B" w14:textId="114CCF93" w:rsidR="00BD3934" w:rsidRPr="006507B7" w:rsidRDefault="0067709F" w:rsidP="00BD3934">
                            <w:pPr>
                              <w:spacing w:after="0" w:line="240" w:lineRule="auto"/>
                              <w:jc w:val="center"/>
                              <w:rPr>
                                <w:color w:val="2F5496" w:themeColor="accent5" w:themeShade="BF"/>
                              </w:rPr>
                            </w:pPr>
                            <w:r>
                              <w:rPr>
                                <w:color w:val="2F5496" w:themeColor="accent5" w:themeShade="BF"/>
                              </w:rPr>
                              <w:t>Enter any additional info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B303B" id="Text Box 14" o:spid="_x0000_s1067" type="#_x0000_t202" style="position:absolute;margin-left:435.85pt;margin-top:37.95pt;width:71.5pt;height:48.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MuGgIAADMEAAAOAAAAZHJzL2Uyb0RvYy54bWysU01v2zAMvQ/YfxB0X+xkSdMacYqsRYYB&#10;QVsgLXpWZCkWIIuapMTOfv0oOV/odhp2kUmRfiTfo2b3XaPJXjivwJR0OMgpEYZDpcy2pG+vyy+3&#10;lPjATMU0GFHSg/D0fv7506y1hRhBDboSjiCI8UVrS1qHYIss87wWDfMDsMJgUIJrWEDXbbPKsRbR&#10;G52N8vwma8FV1gEX3uPtYx+k84QvpeDhWUovAtElxd5COl06N/HM5jNWbB2zteLHNtg/dNEwZbDo&#10;GeqRBUZ2Tv0B1SjuwIMMAw5NBlIqLtIMOM0w/zDNumZWpFmQHG/PNPn/B8uf9mv74kjovkGHAkZC&#10;WusLj5dxnk66Jn6xU4JxpPBwpk10gXC8vMun0ynqzDF0M8rHt5OIkl1+ts6H7wIaEo2SOlQlkcX2&#10;Kx/61FNKrGVgqbROymhDWgT9OsnTD+cIgmuDNS6tRit0m46oqqTj8xwbqA44noNeeW/5UmETK+bD&#10;C3MoNU6E6xue8ZAasBgcLUpqcL/+dh/zUQGMUtLi6pTU/9wxJyjRPwxqczccj+OuJWc8mY7QcdeR&#10;zXXE7JoHwO0c4kOxPJkxP+iTKR0077jli1gVQ8xwrF3ScDIfQr/Q+Eq4WCxSEm6XZWFl1pZH6Ehr&#10;pPi1e2fOHnUIKOATnJaMFR/k6HN7QRa7AFIlrSLRPatH/nEzk9rHVxRX/9pPWZe3Pv8NAAD//wMA&#10;UEsDBBQABgAIAAAAIQCWexAi4gAAAAsBAAAPAAAAZHJzL2Rvd25yZXYueG1sTI9NT4NAEIbvJv6H&#10;zZh4swvVFkSWpiFpTIweWnvxNrBTILKzyG5b9Ne7PeltPp6880y+mkwvTjS6zrKCeBaBIK6t7rhR&#10;sH/f3KUgnEfW2FsmBd/kYFVcX+WYaXvmLZ12vhEhhF2GClrvh0xKV7dk0M3sQBx2Bzsa9KEdG6lH&#10;PIdw08t5FC2lwY7DhRYHKluqP3dHo+Cl3Lzhtpqb9Kcvn18P6+Fr/7FQ6vZmWj+B8DT5Pxgu+kEd&#10;iuBU2SNrJ3oFaRInAVWQLB5BXIAofgiTKlTJ/RJkkcv/PxS/AAAA//8DAFBLAQItABQABgAIAAAA&#10;IQC2gziS/gAAAOEBAAATAAAAAAAAAAAAAAAAAAAAAABbQ29udGVudF9UeXBlc10ueG1sUEsBAi0A&#10;FAAGAAgAAAAhADj9If/WAAAAlAEAAAsAAAAAAAAAAAAAAAAALwEAAF9yZWxzLy5yZWxzUEsBAi0A&#10;FAAGAAgAAAAhAI7tMy4aAgAAMwQAAA4AAAAAAAAAAAAAAAAALgIAAGRycy9lMm9Eb2MueG1sUEsB&#10;Ai0AFAAGAAgAAAAhAJZ7ECLiAAAACwEAAA8AAAAAAAAAAAAAAAAAdAQAAGRycy9kb3ducmV2Lnht&#10;bFBLBQYAAAAABAAEAPMAAACDBQAAAAA=&#10;" filled="f" stroked="f" strokeweight=".5pt">
                <v:textbox>
                  <w:txbxContent>
                    <w:p w14:paraId="073FDA7B" w14:textId="114CCF93" w:rsidR="00BD3934" w:rsidRPr="006507B7" w:rsidRDefault="0067709F" w:rsidP="00BD3934">
                      <w:pPr>
                        <w:spacing w:after="0" w:line="240" w:lineRule="auto"/>
                        <w:jc w:val="center"/>
                        <w:rPr>
                          <w:color w:val="2F5496" w:themeColor="accent5" w:themeShade="BF"/>
                        </w:rPr>
                      </w:pPr>
                      <w:r>
                        <w:rPr>
                          <w:color w:val="2F5496" w:themeColor="accent5" w:themeShade="BF"/>
                        </w:rPr>
                        <w:t>Enter any additional info here</w:t>
                      </w:r>
                    </w:p>
                  </w:txbxContent>
                </v:textbox>
              </v:shape>
            </w:pict>
          </mc:Fallback>
        </mc:AlternateContent>
      </w:r>
      <w:r w:rsidR="001550A5">
        <w:rPr>
          <w:noProof/>
        </w:rPr>
        <mc:AlternateContent>
          <mc:Choice Requires="wps">
            <w:drawing>
              <wp:anchor distT="0" distB="0" distL="114300" distR="114300" simplePos="0" relativeHeight="251704320" behindDoc="0" locked="0" layoutInCell="1" allowOverlap="1" wp14:anchorId="6839EFDE" wp14:editId="4BF2A7FD">
                <wp:simplePos x="0" y="0"/>
                <wp:positionH relativeFrom="column">
                  <wp:posOffset>3374300</wp:posOffset>
                </wp:positionH>
                <wp:positionV relativeFrom="paragraph">
                  <wp:posOffset>4982028</wp:posOffset>
                </wp:positionV>
                <wp:extent cx="782726" cy="29626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82726" cy="29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16995" w14:textId="77777777" w:rsidR="00DC09AF" w:rsidRPr="00B932AE" w:rsidRDefault="00DC09AF">
                            <w:pPr>
                              <w:rPr>
                                <w:b/>
                                <w:color w:val="2F5496" w:themeColor="accent5" w:themeShade="BF"/>
                                <w:sz w:val="28"/>
                                <w:szCs w:val="28"/>
                              </w:rPr>
                            </w:pPr>
                            <w:r w:rsidRPr="00B932AE">
                              <w:rPr>
                                <w:b/>
                                <w:color w:val="2F5496" w:themeColor="accent5" w:themeShade="BF"/>
                                <w:sz w:val="28"/>
                                <w:szCs w:val="28"/>
                              </w:rPr>
                              <w:t>$259.99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9EFDE" id="Text Box 49" o:spid="_x0000_s1068" type="#_x0000_t202" style="position:absolute;margin-left:265.7pt;margin-top:392.3pt;width:61.65pt;height:23.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fGbQIAAEQFAAAOAAAAZHJzL2Uyb0RvYy54bWysVN9P2zAQfp+0/8Hy+0iblQIVKepATJMQ&#10;oJWJZ9exaTTH59nXJt1fz9lJ2orthWkv9tn33ef76curtjZsq3yowBZ8fDLiTFkJZWVfCv7j6fbT&#10;OWcBhS2FAasKvlOBX80/frhs3EzlsAZTKs+IxIZZ4wq+RnSzLAtyrWoRTsApS0oNvhZIR/+SlV40&#10;xF6bLB+NplkDvnQepAqBbm86JZ8nfq2VxAetg0JmCk6+YVp9WldxzeaXYvbihVtXsndD/IMXtags&#10;PbqnuhEo2MZXf1DVlfQQQOOJhDoDrSupUgwUzXj0JprlWjiVYqHkBLdPU/h/tPJ+u3SPnmH7BVoq&#10;YExI48Is0GWMp9W+jjt5ykhPKdzt06ZaZJIuz87zs3zKmSRVfjHNp9PIkh2MnQ/4VUHNolBwT1VJ&#10;yRLbu4AddIDEtyzcVsakyhjLmoJPP5+OksFeQ+TGRqxKNe5pDo4nCXdGRYyx35VmVZn8jxepu9S1&#10;8WwrqC+ElMpiCj3xEjqiNDnxHsMef/DqPcZdHMPLYHFvXFcWfIr+jdvlz8Fl3eEp50dxRxHbVUuB&#10;F3ySD4VdQbmjenvoRiE4eVtRVe5EwEfhqfepxDTP+ECLNkDZh17ibA3+99/uI55akrScNTRLBQ+/&#10;NsIrzsw3S816MZ5M4vClw+T0LKeDP9asjjV2U18DlWVMP4eTSYx4NIOoPdTPNPaL+CqphJX0dsFx&#10;EK+xm3D6NqRaLBKIxs0JvLNLJyN1rFLsuaf2WXjXNyZSR9/DMHVi9qY/O2y0tLDYIOgqNW9MdJfV&#10;vgA0qqn9+28l/gXH54Q6fH7zVwAAAP//AwBQSwMEFAAGAAgAAAAhACfKywfkAAAACwEAAA8AAABk&#10;cnMvZG93bnJldi54bWxMj8tOwzAQRfdI/IM1SOyok+bRKM2kqiJVSAgWLd2wm8RuEjW2Q+y2ga/H&#10;rGA5ukf3nik2sxrYVU62NxohXATApG6M6HWLcHzfPWXArCMtaDBaInxJC5vy/q6gXJib3svrwbXM&#10;l2ibE0Ln3JhzbptOKrILM0rts5OZFDl/Ti0XE918uRr4MghSrqjXfqGjUVadbM6Hi0J4qXZvtK+X&#10;KvsequfX03b8PH4kiI8P83YNzMnZ/cHwq+/VofROtbloYdmAkERh7FGEVRanwDyRJvEKWI2QRWEE&#10;vCz4/x/KHwAAAP//AwBQSwECLQAUAAYACAAAACEAtoM4kv4AAADhAQAAEwAAAAAAAAAAAAAAAAAA&#10;AAAAW0NvbnRlbnRfVHlwZXNdLnhtbFBLAQItABQABgAIAAAAIQA4/SH/1gAAAJQBAAALAAAAAAAA&#10;AAAAAAAAAC8BAABfcmVscy8ucmVsc1BLAQItABQABgAIAAAAIQCN2zfGbQIAAEQFAAAOAAAAAAAA&#10;AAAAAAAAAC4CAABkcnMvZTJvRG9jLnhtbFBLAQItABQABgAIAAAAIQAnyssH5AAAAAsBAAAPAAAA&#10;AAAAAAAAAAAAAMcEAABkcnMvZG93bnJldi54bWxQSwUGAAAAAAQABADzAAAA2AUAAAAA&#10;" filled="f" stroked="f" strokeweight=".5pt">
                <v:textbox>
                  <w:txbxContent>
                    <w:p w14:paraId="12916995" w14:textId="77777777" w:rsidR="00DC09AF" w:rsidRPr="00B932AE" w:rsidRDefault="00DC09AF">
                      <w:pPr>
                        <w:rPr>
                          <w:b/>
                          <w:color w:val="2F5496" w:themeColor="accent5" w:themeShade="BF"/>
                          <w:sz w:val="28"/>
                          <w:szCs w:val="28"/>
                        </w:rPr>
                      </w:pPr>
                      <w:r w:rsidRPr="00B932AE">
                        <w:rPr>
                          <w:b/>
                          <w:color w:val="2F5496" w:themeColor="accent5" w:themeShade="BF"/>
                          <w:sz w:val="28"/>
                          <w:szCs w:val="28"/>
                        </w:rPr>
                        <w:t>$259.99</w:t>
                      </w:r>
                    </w:p>
                  </w:txbxContent>
                </v:textbox>
              </v:shape>
            </w:pict>
          </mc:Fallback>
        </mc:AlternateContent>
      </w:r>
      <w:r w:rsidR="00374224">
        <w:rPr>
          <w:noProof/>
        </w:rPr>
        <mc:AlternateContent>
          <mc:Choice Requires="wps">
            <w:drawing>
              <wp:anchor distT="0" distB="0" distL="114300" distR="114300" simplePos="0" relativeHeight="251706368" behindDoc="0" locked="0" layoutInCell="1" allowOverlap="1" wp14:anchorId="43DDC34F" wp14:editId="09DD9324">
                <wp:simplePos x="0" y="0"/>
                <wp:positionH relativeFrom="column">
                  <wp:posOffset>5386977</wp:posOffset>
                </wp:positionH>
                <wp:positionV relativeFrom="paragraph">
                  <wp:posOffset>5148399</wp:posOffset>
                </wp:positionV>
                <wp:extent cx="1099367" cy="1309370"/>
                <wp:effectExtent l="0" t="0" r="5715" b="5080"/>
                <wp:wrapNone/>
                <wp:docPr id="52" name="Text Box 52"/>
                <wp:cNvGraphicFramePr/>
                <a:graphic xmlns:a="http://schemas.openxmlformats.org/drawingml/2006/main">
                  <a:graphicData uri="http://schemas.microsoft.com/office/word/2010/wordprocessingShape">
                    <wps:wsp>
                      <wps:cNvSpPr txBox="1"/>
                      <wps:spPr>
                        <a:xfrm>
                          <a:off x="0" y="0"/>
                          <a:ext cx="1099367" cy="1309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0290C" w14:textId="77777777"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Apprentice</w:t>
                            </w:r>
                          </w:p>
                          <w:p w14:paraId="10C37D7D" w14:textId="13D68224"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HBZ31000</w:t>
                            </w:r>
                            <w:r w:rsidR="00374224" w:rsidRPr="006507B7">
                              <w:rPr>
                                <w:rFonts w:ascii="Arial Rounded MT Bold" w:hAnsi="Arial Rounded MT Bold"/>
                                <w:b/>
                                <w:color w:val="2F5496" w:themeColor="accent5" w:themeShade="BF"/>
                                <w:sz w:val="24"/>
                                <w:szCs w:val="24"/>
                              </w:rPr>
                              <w:t>1</w:t>
                            </w:r>
                          </w:p>
                          <w:p w14:paraId="36B1ECDE" w14:textId="797E8BED" w:rsidR="00DC09AF" w:rsidRPr="00DC09AF" w:rsidRDefault="00B15232" w:rsidP="00DC09AF">
                            <w:pPr>
                              <w:spacing w:after="0" w:line="240" w:lineRule="auto"/>
                              <w:rPr>
                                <w:rFonts w:ascii="Arial Rounded MT Bold" w:hAnsi="Arial Rounded MT Bold"/>
                                <w:sz w:val="24"/>
                                <w:szCs w:val="24"/>
                              </w:rPr>
                            </w:pPr>
                            <w:r>
                              <w:rPr>
                                <w:noProof/>
                              </w:rPr>
                              <w:drawing>
                                <wp:inline distT="0" distB="0" distL="0" distR="0" wp14:anchorId="06CAFC69" wp14:editId="594A5789">
                                  <wp:extent cx="828675" cy="828675"/>
                                  <wp:effectExtent l="0" t="0" r="9525" b="9525"/>
                                  <wp:docPr id="2091947456"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47456" name="Picture 1" descr="A qr code with a dinosaur&#10;&#10;Description automatically generated"/>
                                          <pic:cNvPicPr/>
                                        </pic:nvPicPr>
                                        <pic:blipFill>
                                          <a:blip r:embed="rId24"/>
                                          <a:stretch>
                                            <a:fillRect/>
                                          </a:stretch>
                                        </pic:blipFill>
                                        <pic:spPr>
                                          <a:xfrm>
                                            <a:off x="0" y="0"/>
                                            <a:ext cx="835788" cy="83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C34F" id="Text Box 52" o:spid="_x0000_s1069" type="#_x0000_t202" style="position:absolute;margin-left:424.15pt;margin-top:405.4pt;width:86.55pt;height:10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ipewIAAG4FAAAOAAAAZHJzL2Uyb0RvYy54bWysVMlu2zAQvRfoPxC815KXOLUROXAduCgQ&#10;JEGTImeaIm2iFIclaUvu12dIyUvTXFL0Qg01++ObubpuKk12wnkFpqD9Xk6JMBxKZdYF/fG0/PSZ&#10;Eh+YKZkGIwq6F55ezz5+uKrtVAxgA7oUjmAQ46e1LegmBDvNMs83omK+B1YYVEpwFQt4deusdKzG&#10;6JXOBnk+zmpwpXXAhff496ZV0lmKL6Xg4V5KLwLRBcXaQjpdOlfxzGZXbLp2zG4U78pg/1BFxZTB&#10;pMdQNywwsnXqr1CV4g48yNDjUGUgpeIi9YDd9PNX3TxumBWpFwTH2yNM/v+F5Xe7R/vgSGi+QIMP&#10;GAGprZ96/Bn7aaSr4hcrJahHCPdH2EQTCI9O+WQyHF9SwlHXH+aT4WUCNju5W+fDVwEViUJBHb5L&#10;govtbn3AlGh6MInZPGhVLpXW6RK5IBbakR3DV9QhFYkef1hpQ+qCjocXeQpsILq3kbWJYURiQ5fu&#10;1GKSwl6LaKPNdyGJKlOnb+RmnAtzzJ+so5XEVO9x7OxPVb3Hue0DPVJmMOHoXCkDLnWfxucEWfnz&#10;AJls7RHws76jGJpVg40XdDQ8UGAF5R6Z4aAdGm/5UuHr3TIfHpjDKUEy4OSHezykBkQfOomSDbjf&#10;b/2P9khe1FJS49QV1P/aMico0d8M0nrSH43imKbL6OJygBd3rlmda8y2WgBSoo87xvIkRvugD6J0&#10;UD3jgpjHrKhihmPugoaDuAjtLsAFw8V8noxwMC0Lt+bR8hg6why5+dQ8M2c7Agfk/h0c5pNNX/G4&#10;tY2eBubbAFIlkkegW1S7B8ChTtzvFlDcGuf3ZHVak7MXAAAA//8DAFBLAwQUAAYACAAAACEA2fcP&#10;q+MAAAANAQAADwAAAGRycy9kb3ducmV2LnhtbEyPS0/DMBCE70j9D9YicUHUTtPSKMSpEOIhcaPh&#10;IW5ubJKo8TqK3ST8ezYnepvRfpqdyXaTbdlget84lBAtBTCDpdMNVhLei6ebBJgPCrVqHRoJv8bD&#10;Ll9cZCrVbsQ3M+xDxSgEfaok1CF0Kee+rI1Vfuk6g3T7cb1VgWxfcd2rkcJty1dC3HKrGqQPterM&#10;Q23K4/5kJXxfV1+vfnr+GONN3D2+DMX2UxdSXl1O93fAgpnCPwxzfaoOOXU6uBNqz1oJyTqJCSUR&#10;CdowE2IVrYEdZhVtBfA84+cr8j8AAAD//wMAUEsBAi0AFAAGAAgAAAAhALaDOJL+AAAA4QEAABMA&#10;AAAAAAAAAAAAAAAAAAAAAFtDb250ZW50X1R5cGVzXS54bWxQSwECLQAUAAYACAAAACEAOP0h/9YA&#10;AACUAQAACwAAAAAAAAAAAAAAAAAvAQAAX3JlbHMvLnJlbHNQSwECLQAUAAYACAAAACEAox5IqXsC&#10;AABuBQAADgAAAAAAAAAAAAAAAAAuAgAAZHJzL2Uyb0RvYy54bWxQSwECLQAUAAYACAAAACEA2fcP&#10;q+MAAAANAQAADwAAAAAAAAAAAAAAAADVBAAAZHJzL2Rvd25yZXYueG1sUEsFBgAAAAAEAAQA8wAA&#10;AOUFAAAAAA==&#10;" fillcolor="white [3201]" stroked="f" strokeweight=".5pt">
                <v:textbox>
                  <w:txbxContent>
                    <w:p w14:paraId="14D0290C" w14:textId="77777777"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Apprentice</w:t>
                      </w:r>
                    </w:p>
                    <w:p w14:paraId="10C37D7D" w14:textId="13D68224"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HBZ31000</w:t>
                      </w:r>
                      <w:r w:rsidR="00374224" w:rsidRPr="006507B7">
                        <w:rPr>
                          <w:rFonts w:ascii="Arial Rounded MT Bold" w:hAnsi="Arial Rounded MT Bold"/>
                          <w:b/>
                          <w:color w:val="2F5496" w:themeColor="accent5" w:themeShade="BF"/>
                          <w:sz w:val="24"/>
                          <w:szCs w:val="24"/>
                        </w:rPr>
                        <w:t>1</w:t>
                      </w:r>
                    </w:p>
                    <w:p w14:paraId="36B1ECDE" w14:textId="797E8BED" w:rsidR="00DC09AF" w:rsidRPr="00DC09AF" w:rsidRDefault="00B15232" w:rsidP="00DC09AF">
                      <w:pPr>
                        <w:spacing w:after="0" w:line="240" w:lineRule="auto"/>
                        <w:rPr>
                          <w:rFonts w:ascii="Arial Rounded MT Bold" w:hAnsi="Arial Rounded MT Bold"/>
                          <w:sz w:val="24"/>
                          <w:szCs w:val="24"/>
                        </w:rPr>
                      </w:pPr>
                      <w:r>
                        <w:rPr>
                          <w:noProof/>
                        </w:rPr>
                        <w:drawing>
                          <wp:inline distT="0" distB="0" distL="0" distR="0" wp14:anchorId="06CAFC69" wp14:editId="594A5789">
                            <wp:extent cx="828675" cy="828675"/>
                            <wp:effectExtent l="0" t="0" r="9525" b="9525"/>
                            <wp:docPr id="2091947456"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47456" name="Picture 1" descr="A qr code with a dinosaur&#10;&#10;Description automatically generated"/>
                                    <pic:cNvPicPr/>
                                  </pic:nvPicPr>
                                  <pic:blipFill>
                                    <a:blip r:embed="rId24"/>
                                    <a:stretch>
                                      <a:fillRect/>
                                    </a:stretch>
                                  </pic:blipFill>
                                  <pic:spPr>
                                    <a:xfrm>
                                      <a:off x="0" y="0"/>
                                      <a:ext cx="835788" cy="835788"/>
                                    </a:xfrm>
                                    <a:prstGeom prst="rect">
                                      <a:avLst/>
                                    </a:prstGeom>
                                  </pic:spPr>
                                </pic:pic>
                              </a:graphicData>
                            </a:graphic>
                          </wp:inline>
                        </w:drawing>
                      </w:r>
                    </w:p>
                  </w:txbxContent>
                </v:textbox>
              </v:shape>
            </w:pict>
          </mc:Fallback>
        </mc:AlternateContent>
      </w:r>
      <w:r w:rsidR="00374224">
        <w:rPr>
          <w:noProof/>
        </w:rPr>
        <mc:AlternateContent>
          <mc:Choice Requires="wps">
            <w:drawing>
              <wp:anchor distT="0" distB="0" distL="114300" distR="114300" simplePos="0" relativeHeight="251705344" behindDoc="0" locked="0" layoutInCell="1" allowOverlap="1" wp14:anchorId="1EEF2C8B" wp14:editId="51F66E66">
                <wp:simplePos x="0" y="0"/>
                <wp:positionH relativeFrom="column">
                  <wp:posOffset>6461034</wp:posOffset>
                </wp:positionH>
                <wp:positionV relativeFrom="paragraph">
                  <wp:posOffset>5152027</wp:posOffset>
                </wp:positionV>
                <wp:extent cx="1041400" cy="1301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1400" cy="130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A767E" w14:textId="77777777"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proofErr w:type="spellStart"/>
                            <w:r w:rsidRPr="006507B7">
                              <w:rPr>
                                <w:rFonts w:ascii="Arial Rounded MT Bold" w:hAnsi="Arial Rounded MT Bold"/>
                                <w:b/>
                                <w:color w:val="2F5496" w:themeColor="accent5" w:themeShade="BF"/>
                                <w:sz w:val="24"/>
                                <w:szCs w:val="24"/>
                              </w:rPr>
                              <w:t>AeroScout</w:t>
                            </w:r>
                            <w:proofErr w:type="spellEnd"/>
                          </w:p>
                          <w:p w14:paraId="07E083D0" w14:textId="04659B3B"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HBZ3800</w:t>
                            </w:r>
                            <w:r w:rsidR="00374224" w:rsidRPr="006507B7">
                              <w:rPr>
                                <w:rFonts w:ascii="Arial Rounded MT Bold" w:hAnsi="Arial Rounded MT Bold"/>
                                <w:b/>
                                <w:color w:val="2F5496" w:themeColor="accent5" w:themeShade="BF"/>
                                <w:sz w:val="24"/>
                                <w:szCs w:val="24"/>
                              </w:rPr>
                              <w:t>1</w:t>
                            </w:r>
                          </w:p>
                          <w:p w14:paraId="4B2D7357" w14:textId="7157EAA8" w:rsidR="00DC09AF" w:rsidRDefault="002E2303" w:rsidP="00DC09AF">
                            <w:pPr>
                              <w:spacing w:after="0" w:line="240" w:lineRule="auto"/>
                            </w:pPr>
                            <w:r>
                              <w:rPr>
                                <w:noProof/>
                              </w:rPr>
                              <w:drawing>
                                <wp:inline distT="0" distB="0" distL="0" distR="0" wp14:anchorId="54D224D1" wp14:editId="0CD0F61A">
                                  <wp:extent cx="852170" cy="852170"/>
                                  <wp:effectExtent l="0" t="0" r="5080" b="5080"/>
                                  <wp:docPr id="475361804"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61804" name="Picture 1" descr="A qr code with a dinosaur&#10;&#10;Description automatically generated"/>
                                          <pic:cNvPicPr/>
                                        </pic:nvPicPr>
                                        <pic:blipFill>
                                          <a:blip r:embed="rId25"/>
                                          <a:stretch>
                                            <a:fillRect/>
                                          </a:stretch>
                                        </pic:blipFill>
                                        <pic:spPr>
                                          <a:xfrm>
                                            <a:off x="0" y="0"/>
                                            <a:ext cx="852170" cy="852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2C8B" id="Text Box 50" o:spid="_x0000_s1070" type="#_x0000_t202" style="position:absolute;margin-left:508.75pt;margin-top:405.65pt;width:82pt;height:1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95bQIAAEYFAAAOAAAAZHJzL2Uyb0RvYy54bWysVEtP3DAQvlfqf7B8L0kg0HZFFm1BVJUQ&#10;oELF2evYbFTH49qzm2x/fcdOsrulvVD1kow93zy+efj8om8N2ygfGrAVL45yzpSVUDf2ueLfHq/f&#10;feAsoLC1MGBVxbcq8Iv52zfnnZupY1iBqZVn5MSGWecqvkJ0sywLcqVaEY7AKUtKDb4VSEf/nNVe&#10;dOS9Ndlxnp9lHfjaeZAqBLq9GpR8nvxrrSTeaR0UMlNxyg3T16fvMn6z+bmYPXvhVo0c0xD/kEUr&#10;GktBd66uBAq29s0frtpGegig8UhCm4HWjVSJA7Ep8hdsHlbCqcSFihPcrkzh/7mVt5sHd+8Z9p+g&#10;pwbGgnQuzAJdRj699m38U6aM9FTC7a5sqkcmo1FeFmVOKkm64iQv3p+mwmZ7c+cDflbQsihU3FNf&#10;UrnE5iYghSToBInRLFw3xqTeGMu6ip+dkMvfNGRhbLxRqcujm33qScKtURFj7FelWVMnBvEizZe6&#10;NJ5tBE2GkFJZTOSTX0JHlKYkXmM44vdZvcZ44DFFBos747ax4BP7F2nX36eU9YCnQh7wjiL2y56I&#10;V7wsp9Yuod5Sxz0MyxCcvG6oKzci4L3wNP3USdpovKOPNkDVh1HibAX+59/uI56GkrScdbRNFQ8/&#10;1sIrzswXS+P6sSjLuH7pUJ6+P6aDP9QsDzV23V4CtaWgt8PJJEY8mknUHtonWvxFjEoqYSXFrjhO&#10;4iUOO04Ph1SLRQLRwjmBN/bByeg6dinO3GP/JLwbBxNppm9h2jsxezGfAzZaWlisEXSThjcWeqjq&#10;2ABa1jTT48MSX4PDc0Ltn7/5LwAAAP//AwBQSwMEFAAGAAgAAAAhAEJOUGTiAAAADgEAAA8AAABk&#10;cnMvZG93bnJldi54bWxMj81uwjAQhO+V+g7WIvVWHIOgURoHoUioUtUeoFx628QmifBPGhtI+/Rd&#10;eqHH2fk0O5OvRmvYWQ+h806CmCbAtKu96lwjYf+xeUyBhYhOofFOS/jWAVbF/V2OmfIXt9XnXWwY&#10;hbiQoYQ2xj7jPNStthimvteOvIMfLEaSQ8PVgBcKt4bPkmTJLXaOPrTY67LV9XF3shJey807bquZ&#10;TX9M+fJ2WPdf+8+FlA+Tcf0MLOox3mC41qfqUFCnyp+cCsyQTsTTglgJqRBzYFdEpIJO1Z+5nAMv&#10;cv5/RvELAAD//wMAUEsBAi0AFAAGAAgAAAAhALaDOJL+AAAA4QEAABMAAAAAAAAAAAAAAAAAAAAA&#10;AFtDb250ZW50X1R5cGVzXS54bWxQSwECLQAUAAYACAAAACEAOP0h/9YAAACUAQAACwAAAAAAAAAA&#10;AAAAAAAvAQAAX3JlbHMvLnJlbHNQSwECLQAUAAYACAAAACEAIp9veW0CAABGBQAADgAAAAAAAAAA&#10;AAAAAAAuAgAAZHJzL2Uyb0RvYy54bWxQSwECLQAUAAYACAAAACEAQk5QZOIAAAAOAQAADwAAAAAA&#10;AAAAAAAAAADHBAAAZHJzL2Rvd25yZXYueG1sUEsFBgAAAAAEAAQA8wAAANYFAAAAAA==&#10;" filled="f" stroked="f" strokeweight=".5pt">
                <v:textbox>
                  <w:txbxContent>
                    <w:p w14:paraId="323A767E" w14:textId="77777777"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proofErr w:type="spellStart"/>
                      <w:r w:rsidRPr="006507B7">
                        <w:rPr>
                          <w:rFonts w:ascii="Arial Rounded MT Bold" w:hAnsi="Arial Rounded MT Bold"/>
                          <w:b/>
                          <w:color w:val="2F5496" w:themeColor="accent5" w:themeShade="BF"/>
                          <w:sz w:val="24"/>
                          <w:szCs w:val="24"/>
                        </w:rPr>
                        <w:t>AeroScout</w:t>
                      </w:r>
                      <w:proofErr w:type="spellEnd"/>
                    </w:p>
                    <w:p w14:paraId="07E083D0" w14:textId="04659B3B" w:rsidR="00DC09AF" w:rsidRPr="006507B7" w:rsidRDefault="00DC09AF" w:rsidP="00DC09AF">
                      <w:pPr>
                        <w:spacing w:after="0" w:line="240" w:lineRule="auto"/>
                        <w:jc w:val="center"/>
                        <w:rPr>
                          <w:rFonts w:ascii="Arial Rounded MT Bold" w:hAnsi="Arial Rounded MT Bold"/>
                          <w:b/>
                          <w:color w:val="2F5496" w:themeColor="accent5" w:themeShade="BF"/>
                          <w:sz w:val="24"/>
                          <w:szCs w:val="24"/>
                        </w:rPr>
                      </w:pPr>
                      <w:r w:rsidRPr="006507B7">
                        <w:rPr>
                          <w:rFonts w:ascii="Arial Rounded MT Bold" w:hAnsi="Arial Rounded MT Bold"/>
                          <w:b/>
                          <w:color w:val="2F5496" w:themeColor="accent5" w:themeShade="BF"/>
                          <w:sz w:val="24"/>
                          <w:szCs w:val="24"/>
                        </w:rPr>
                        <w:t>HBZ3800</w:t>
                      </w:r>
                      <w:r w:rsidR="00374224" w:rsidRPr="006507B7">
                        <w:rPr>
                          <w:rFonts w:ascii="Arial Rounded MT Bold" w:hAnsi="Arial Rounded MT Bold"/>
                          <w:b/>
                          <w:color w:val="2F5496" w:themeColor="accent5" w:themeShade="BF"/>
                          <w:sz w:val="24"/>
                          <w:szCs w:val="24"/>
                        </w:rPr>
                        <w:t>1</w:t>
                      </w:r>
                    </w:p>
                    <w:p w14:paraId="4B2D7357" w14:textId="7157EAA8" w:rsidR="00DC09AF" w:rsidRDefault="002E2303" w:rsidP="00DC09AF">
                      <w:pPr>
                        <w:spacing w:after="0" w:line="240" w:lineRule="auto"/>
                      </w:pPr>
                      <w:r>
                        <w:rPr>
                          <w:noProof/>
                        </w:rPr>
                        <w:drawing>
                          <wp:inline distT="0" distB="0" distL="0" distR="0" wp14:anchorId="54D224D1" wp14:editId="0CD0F61A">
                            <wp:extent cx="852170" cy="852170"/>
                            <wp:effectExtent l="0" t="0" r="5080" b="5080"/>
                            <wp:docPr id="475361804"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61804" name="Picture 1" descr="A qr code with a dinosaur&#10;&#10;Description automatically generated"/>
                                    <pic:cNvPicPr/>
                                  </pic:nvPicPr>
                                  <pic:blipFill>
                                    <a:blip r:embed="rId25"/>
                                    <a:stretch>
                                      <a:fillRect/>
                                    </a:stretch>
                                  </pic:blipFill>
                                  <pic:spPr>
                                    <a:xfrm>
                                      <a:off x="0" y="0"/>
                                      <a:ext cx="852170" cy="852170"/>
                                    </a:xfrm>
                                    <a:prstGeom prst="rect">
                                      <a:avLst/>
                                    </a:prstGeom>
                                  </pic:spPr>
                                </pic:pic>
                              </a:graphicData>
                            </a:graphic>
                          </wp:inline>
                        </w:drawing>
                      </w:r>
                    </w:p>
                  </w:txbxContent>
                </v:textbox>
              </v:shape>
            </w:pict>
          </mc:Fallback>
        </mc:AlternateContent>
      </w:r>
      <w:r w:rsidR="00FB5FB3">
        <w:rPr>
          <w:noProof/>
        </w:rPr>
        <mc:AlternateContent>
          <mc:Choice Requires="wps">
            <w:drawing>
              <wp:anchor distT="0" distB="0" distL="114300" distR="114300" simplePos="0" relativeHeight="251719680" behindDoc="0" locked="0" layoutInCell="1" allowOverlap="1" wp14:anchorId="5FEC5E8F" wp14:editId="56CC2B01">
                <wp:simplePos x="0" y="0"/>
                <wp:positionH relativeFrom="column">
                  <wp:posOffset>3255645</wp:posOffset>
                </wp:positionH>
                <wp:positionV relativeFrom="paragraph">
                  <wp:posOffset>3107373</wp:posOffset>
                </wp:positionV>
                <wp:extent cx="666750" cy="671513"/>
                <wp:effectExtent l="0" t="0" r="0" b="0"/>
                <wp:wrapNone/>
                <wp:docPr id="649721627" name="Text Box 4"/>
                <wp:cNvGraphicFramePr/>
                <a:graphic xmlns:a="http://schemas.openxmlformats.org/drawingml/2006/main">
                  <a:graphicData uri="http://schemas.microsoft.com/office/word/2010/wordprocessingShape">
                    <wps:wsp>
                      <wps:cNvSpPr txBox="1"/>
                      <wps:spPr>
                        <a:xfrm>
                          <a:off x="0" y="0"/>
                          <a:ext cx="666750" cy="671513"/>
                        </a:xfrm>
                        <a:prstGeom prst="rect">
                          <a:avLst/>
                        </a:prstGeom>
                        <a:noFill/>
                        <a:ln w="6350">
                          <a:noFill/>
                        </a:ln>
                      </wps:spPr>
                      <wps:txbx>
                        <w:txbxContent>
                          <w:p w14:paraId="5F982BBF" w14:textId="417CAE13" w:rsidR="00FB5FB3" w:rsidRDefault="00FB5FB3">
                            <w:r>
                              <w:rPr>
                                <w:noProof/>
                              </w:rPr>
                              <w:drawing>
                                <wp:inline distT="0" distB="0" distL="0" distR="0" wp14:anchorId="672ED3FC" wp14:editId="319710D9">
                                  <wp:extent cx="494154" cy="499745"/>
                                  <wp:effectExtent l="0" t="0" r="1270" b="0"/>
                                  <wp:docPr id="1493113060" name="Picture 5"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3060" name="Picture 5" descr="A qr code with a dinosau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9609" cy="51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5E8F" id="_x0000_s1071" type="#_x0000_t202" style="position:absolute;margin-left:256.35pt;margin-top:244.7pt;width:52.5pt;height:5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nEGQIAADM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jqd3k4wwjE0vc0n+U1EyS4/W+fDVwENiUZJHaqSyGL7&#10;lQ996ikl1jKwVFonZbQhLYLeIPxvEQTXBmtcWo1W6DYdUVVJx5PTHBuoDjieg155b/lSYRMr5sML&#10;cyg19o3rG57xkBqwGBwtSmpwP/92H/NRAYxS0uLqlNT/2DEnKNHfDGrzOR+P464lZzy5HaHjriOb&#10;64jZNQ+A25njQ7E8mTE/6JMpHTRvuOWLWBVDzHCsXdJwMh9Cv9D4SrhYLFISbpdlYWXWlkfoSF6k&#10;+LV7Y84edQgo4BOclowV7+Toc3vaF7sAUiWtItE9q0f+cTOT2sdXFFf/2k9Zl7c+/wUAAP//AwBQ&#10;SwMEFAAGAAgAAAAhAMuVdSjiAAAACwEAAA8AAABkcnMvZG93bnJldi54bWxMj01Pg0AQhu8m/ofN&#10;mHizC6S0lLI0DUljYvTQ2ou3gd0C6X4gu23RX+940uPM++SdZ4rNZDS7qtH3zgqIZxEwZRsne9sK&#10;OL7vnjJgPqCVqJ1VAr6Uh015f1dgLt3N7tX1EFpGJdbnKKALYcg5902nDPqZG5Sl7ORGg4HGseVy&#10;xBuVG82TKFpwg72lCx0OqupUcz5cjICXaveG+zox2beunl9P2+Hz+JEK8fgwbdfAgprCHwy/+qQO&#10;JTnV7mKlZ1pAGidLQgXMs9UcGBGLeEmbmqJVmgAvC/7/h/IHAAD//wMAUEsBAi0AFAAGAAgAAAAh&#10;ALaDOJL+AAAA4QEAABMAAAAAAAAAAAAAAAAAAAAAAFtDb250ZW50X1R5cGVzXS54bWxQSwECLQAU&#10;AAYACAAAACEAOP0h/9YAAACUAQAACwAAAAAAAAAAAAAAAAAvAQAAX3JlbHMvLnJlbHNQSwECLQAU&#10;AAYACAAAACEA+yQpxBkCAAAzBAAADgAAAAAAAAAAAAAAAAAuAgAAZHJzL2Uyb0RvYy54bWxQSwEC&#10;LQAUAAYACAAAACEAy5V1KOIAAAALAQAADwAAAAAAAAAAAAAAAABzBAAAZHJzL2Rvd25yZXYueG1s&#10;UEsFBgAAAAAEAAQA8wAAAIIFAAAAAA==&#10;" filled="f" stroked="f" strokeweight=".5pt">
                <v:textbox>
                  <w:txbxContent>
                    <w:p w14:paraId="5F982BBF" w14:textId="417CAE13" w:rsidR="00FB5FB3" w:rsidRDefault="00FB5FB3">
                      <w:r>
                        <w:rPr>
                          <w:noProof/>
                        </w:rPr>
                        <w:drawing>
                          <wp:inline distT="0" distB="0" distL="0" distR="0" wp14:anchorId="672ED3FC" wp14:editId="319710D9">
                            <wp:extent cx="494154" cy="499745"/>
                            <wp:effectExtent l="0" t="0" r="1270" b="0"/>
                            <wp:docPr id="1493113060" name="Picture 5"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3060" name="Picture 5" descr="A qr code with a dinosau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9609" cy="515375"/>
                                    </a:xfrm>
                                    <a:prstGeom prst="rect">
                                      <a:avLst/>
                                    </a:prstGeom>
                                  </pic:spPr>
                                </pic:pic>
                              </a:graphicData>
                            </a:graphic>
                          </wp:inline>
                        </w:drawing>
                      </w:r>
                    </w:p>
                  </w:txbxContent>
                </v:textbox>
              </v:shape>
            </w:pict>
          </mc:Fallback>
        </mc:AlternateContent>
      </w:r>
      <w:r w:rsidR="00FB5FB3">
        <w:rPr>
          <w:noProof/>
        </w:rPr>
        <mc:AlternateContent>
          <mc:Choice Requires="wps">
            <w:drawing>
              <wp:anchor distT="0" distB="0" distL="114300" distR="114300" simplePos="0" relativeHeight="251717632" behindDoc="0" locked="0" layoutInCell="1" allowOverlap="1" wp14:anchorId="70E39A48" wp14:editId="1067F80D">
                <wp:simplePos x="0" y="0"/>
                <wp:positionH relativeFrom="column">
                  <wp:posOffset>3865246</wp:posOffset>
                </wp:positionH>
                <wp:positionV relativeFrom="paragraph">
                  <wp:posOffset>1864995</wp:posOffset>
                </wp:positionV>
                <wp:extent cx="3924300" cy="1243013"/>
                <wp:effectExtent l="0" t="0" r="0" b="0"/>
                <wp:wrapNone/>
                <wp:docPr id="1966165469" name="Text Box 1"/>
                <wp:cNvGraphicFramePr/>
                <a:graphic xmlns:a="http://schemas.openxmlformats.org/drawingml/2006/main">
                  <a:graphicData uri="http://schemas.microsoft.com/office/word/2010/wordprocessingShape">
                    <wps:wsp>
                      <wps:cNvSpPr txBox="1"/>
                      <wps:spPr>
                        <a:xfrm>
                          <a:off x="0" y="0"/>
                          <a:ext cx="3924300" cy="1243013"/>
                        </a:xfrm>
                        <a:prstGeom prst="rect">
                          <a:avLst/>
                        </a:prstGeom>
                        <a:noFill/>
                        <a:ln w="6350">
                          <a:noFill/>
                        </a:ln>
                      </wps:spPr>
                      <wps:txbx>
                        <w:txbxContent>
                          <w:p w14:paraId="6C869CF7" w14:textId="3536F269" w:rsidR="00FB5FB3" w:rsidRPr="006507B7" w:rsidRDefault="00FB5FB3" w:rsidP="00FB5FB3">
                            <w:pPr>
                              <w:spacing w:after="0" w:line="240" w:lineRule="auto"/>
                              <w:rPr>
                                <w:rFonts w:ascii="Calibri" w:hAnsi="Calibri" w:cs="Calibri"/>
                                <w:color w:val="2F5496" w:themeColor="accent5" w:themeShade="BF"/>
                                <w:sz w:val="21"/>
                                <w:szCs w:val="21"/>
                              </w:rPr>
                            </w:pPr>
                            <w:r w:rsidRPr="006507B7">
                              <w:rPr>
                                <w:rFonts w:ascii="Calibri" w:hAnsi="Calibri" w:cs="Calibri"/>
                                <w:b/>
                                <w:bCs/>
                                <w:color w:val="2F5496" w:themeColor="accent5" w:themeShade="BF"/>
                                <w:sz w:val="21"/>
                                <w:szCs w:val="21"/>
                              </w:rPr>
                              <w:t xml:space="preserve">FAA REGISTRATION </w:t>
                            </w:r>
                            <w:r w:rsidR="00AA1ADB">
                              <w:rPr>
                                <w:rFonts w:ascii="Calibri" w:hAnsi="Calibri" w:cs="Calibri"/>
                                <w:b/>
                                <w:bCs/>
                                <w:color w:val="2F5496" w:themeColor="accent5" w:themeShade="BF"/>
                                <w:sz w:val="21"/>
                                <w:szCs w:val="21"/>
                              </w:rPr>
                              <w:t>R</w:t>
                            </w:r>
                            <w:r w:rsidRPr="006507B7">
                              <w:rPr>
                                <w:rFonts w:ascii="Calibri" w:hAnsi="Calibri" w:cs="Calibri"/>
                                <w:b/>
                                <w:bCs/>
                                <w:color w:val="2F5496" w:themeColor="accent5" w:themeShade="BF"/>
                                <w:sz w:val="21"/>
                                <w:szCs w:val="21"/>
                              </w:rPr>
                              <w:t xml:space="preserve">EQUIREMENT: </w:t>
                            </w:r>
                            <w:r w:rsidRPr="006507B7">
                              <w:rPr>
                                <w:rFonts w:ascii="Calibri" w:hAnsi="Calibri" w:cs="Calibri"/>
                                <w:color w:val="2F5496" w:themeColor="accent5" w:themeShade="BF"/>
                                <w:sz w:val="21"/>
                                <w:szCs w:val="21"/>
                              </w:rPr>
                              <w:t>FAA regulations require</w:t>
                            </w:r>
                          </w:p>
                          <w:p w14:paraId="2073C596" w14:textId="58E07234" w:rsidR="00FB5FB3" w:rsidRPr="006507B7" w:rsidRDefault="00FB5FB3" w:rsidP="00FB5FB3">
                            <w:pPr>
                              <w:spacing w:after="0" w:line="240" w:lineRule="auto"/>
                              <w:rPr>
                                <w:rFonts w:ascii="Calibri" w:hAnsi="Calibri" w:cs="Calibri"/>
                                <w:color w:val="2F5496" w:themeColor="accent5" w:themeShade="BF"/>
                                <w:sz w:val="21"/>
                                <w:szCs w:val="21"/>
                              </w:rPr>
                            </w:pPr>
                            <w:r w:rsidRPr="006507B7">
                              <w:rPr>
                                <w:rFonts w:ascii="Calibri" w:hAnsi="Calibri" w:cs="Calibri"/>
                                <w:color w:val="2F5496" w:themeColor="accent5" w:themeShade="BF"/>
                                <w:sz w:val="21"/>
                                <w:szCs w:val="21"/>
                              </w:rPr>
                              <w:t xml:space="preserve">sUAS/model aircraft over 8 oz. to have a registration with the FAA. Recreational hobbyists are given a single registration number that must be marked on the outside of all the models they intend to fly. </w:t>
                            </w:r>
                            <w:r w:rsidR="001176CC" w:rsidRPr="006507B7">
                              <w:rPr>
                                <w:rFonts w:ascii="Calibri" w:hAnsi="Calibri" w:cs="Calibri"/>
                                <w:color w:val="2F5496" w:themeColor="accent5" w:themeShade="BF"/>
                                <w:sz w:val="21"/>
                                <w:szCs w:val="21"/>
                              </w:rPr>
                              <w:t>$5 fee/3 years</w:t>
                            </w:r>
                            <w:r w:rsidRPr="006507B7">
                              <w:rPr>
                                <w:rFonts w:ascii="Calibri" w:hAnsi="Calibri" w:cs="Calibri"/>
                                <w:color w:val="2F5496" w:themeColor="accent5" w:themeShade="BF"/>
                                <w:sz w:val="21"/>
                                <w:szCs w:val="21"/>
                              </w:rPr>
                              <w:t xml:space="preserve"> covers the pilot. This one same number goes on all models. Pilots must retain an image/copy of their registration. </w:t>
                            </w:r>
                            <w:hyperlink r:id="rId27" w:history="1">
                              <w:r w:rsidRPr="006507B7">
                                <w:rPr>
                                  <w:rStyle w:val="Hyperlink"/>
                                  <w:rFonts w:ascii="Calibri" w:hAnsi="Calibri" w:cs="Calibri"/>
                                  <w:color w:val="2F5496" w:themeColor="accent5" w:themeShade="BF"/>
                                  <w:sz w:val="21"/>
                                  <w:szCs w:val="21"/>
                                </w:rPr>
                                <w:t>www.faadronezone.faa.gov</w:t>
                              </w:r>
                            </w:hyperlink>
                            <w:r w:rsidRPr="006507B7">
                              <w:rPr>
                                <w:rFonts w:ascii="Calibri" w:hAnsi="Calibri" w:cs="Calibri"/>
                                <w:color w:val="2F5496" w:themeColor="accent5" w:themeShade="BF"/>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9A48" id="Text Box 1" o:spid="_x0000_s1072" type="#_x0000_t202" style="position:absolute;margin-left:304.35pt;margin-top:146.85pt;width:309pt;height:9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6+GwIAADUEAAAOAAAAZHJzL2Uyb0RvYy54bWysU8tu2zAQvBfoPxC815Jsx20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8nteDrJMcQxVkS7mMQ62eV363z4JqAl0aioQ14SXGz/&#10;6MOQekqJ3QyslNaJG21IV9HZ5CZPP5wjWFwb7HEZNlqh3/RE1RWdzk6bbKA+4IIOBu695SuFQzwy&#10;H16YQ7JxcBRweMZDasBmcLQoacD9+tt9zEcOMEpJh+KpqP+5Y05Qor8bZOe2mE6j2pIzvfk8Rsdd&#10;RzbXEbNr7wH1WeBTsTyZMT/okykdtG+o82XsiiFmOPauaDiZ92GQNL4TLpbLlIT6siw8mrXlsXSE&#10;NUL82r8xZ488BKTwCU4yY+U7OobcgZDlLoBUiasI9IDqEX/UZmL7+I6i+K/9lHV57YvfAAAA//8D&#10;AFBLAwQUAAYACAAAACEA2TJ6U+MAAAAMAQAADwAAAGRycy9kb3ducmV2LnhtbEyPy07DMBBF90j8&#10;gzVI7KiDoSENmVRVpAoJ0UVLN+wmsZtE+BFitw18Pe4Kdnc0R3fOFMvJaHZSo++dRbifJcCUbZzs&#10;bYuwf1/fZcB8ICtJO6sQvpWHZXl9VVAu3dlu1WkXWhZLrM8JoQthyDn3TacM+ZkblI27gxsNhTiO&#10;LZcjnWO50VwkScoN9TZe6GhQVaeaz93RILxW6w1ta2GyH129vB1Ww9f+Y454ezOtnoEFNYU/GC76&#10;UR3K6FS7o5WeaYQ0yZ4iiiAWDzFcCCHSmGqEx2wxB14W/P8T5S8AAAD//wMAUEsBAi0AFAAGAAgA&#10;AAAhALaDOJL+AAAA4QEAABMAAAAAAAAAAAAAAAAAAAAAAFtDb250ZW50X1R5cGVzXS54bWxQSwEC&#10;LQAUAAYACAAAACEAOP0h/9YAAACUAQAACwAAAAAAAAAAAAAAAAAvAQAAX3JlbHMvLnJlbHNQSwEC&#10;LQAUAAYACAAAACEAENg+vhsCAAA1BAAADgAAAAAAAAAAAAAAAAAuAgAAZHJzL2Uyb0RvYy54bWxQ&#10;SwECLQAUAAYACAAAACEA2TJ6U+MAAAAMAQAADwAAAAAAAAAAAAAAAAB1BAAAZHJzL2Rvd25yZXYu&#10;eG1sUEsFBgAAAAAEAAQA8wAAAIUFAAAAAA==&#10;" filled="f" stroked="f" strokeweight=".5pt">
                <v:textbox>
                  <w:txbxContent>
                    <w:p w14:paraId="6C869CF7" w14:textId="3536F269" w:rsidR="00FB5FB3" w:rsidRPr="006507B7" w:rsidRDefault="00FB5FB3" w:rsidP="00FB5FB3">
                      <w:pPr>
                        <w:spacing w:after="0" w:line="240" w:lineRule="auto"/>
                        <w:rPr>
                          <w:rFonts w:ascii="Calibri" w:hAnsi="Calibri" w:cs="Calibri"/>
                          <w:color w:val="2F5496" w:themeColor="accent5" w:themeShade="BF"/>
                          <w:sz w:val="21"/>
                          <w:szCs w:val="21"/>
                        </w:rPr>
                      </w:pPr>
                      <w:r w:rsidRPr="006507B7">
                        <w:rPr>
                          <w:rFonts w:ascii="Calibri" w:hAnsi="Calibri" w:cs="Calibri"/>
                          <w:b/>
                          <w:bCs/>
                          <w:color w:val="2F5496" w:themeColor="accent5" w:themeShade="BF"/>
                          <w:sz w:val="21"/>
                          <w:szCs w:val="21"/>
                        </w:rPr>
                        <w:t xml:space="preserve">FAA REGISTRATION </w:t>
                      </w:r>
                      <w:r w:rsidR="00AA1ADB">
                        <w:rPr>
                          <w:rFonts w:ascii="Calibri" w:hAnsi="Calibri" w:cs="Calibri"/>
                          <w:b/>
                          <w:bCs/>
                          <w:color w:val="2F5496" w:themeColor="accent5" w:themeShade="BF"/>
                          <w:sz w:val="21"/>
                          <w:szCs w:val="21"/>
                        </w:rPr>
                        <w:t>R</w:t>
                      </w:r>
                      <w:r w:rsidRPr="006507B7">
                        <w:rPr>
                          <w:rFonts w:ascii="Calibri" w:hAnsi="Calibri" w:cs="Calibri"/>
                          <w:b/>
                          <w:bCs/>
                          <w:color w:val="2F5496" w:themeColor="accent5" w:themeShade="BF"/>
                          <w:sz w:val="21"/>
                          <w:szCs w:val="21"/>
                        </w:rPr>
                        <w:t xml:space="preserve">EQUIREMENT: </w:t>
                      </w:r>
                      <w:r w:rsidRPr="006507B7">
                        <w:rPr>
                          <w:rFonts w:ascii="Calibri" w:hAnsi="Calibri" w:cs="Calibri"/>
                          <w:color w:val="2F5496" w:themeColor="accent5" w:themeShade="BF"/>
                          <w:sz w:val="21"/>
                          <w:szCs w:val="21"/>
                        </w:rPr>
                        <w:t>FAA regulations require</w:t>
                      </w:r>
                    </w:p>
                    <w:p w14:paraId="2073C596" w14:textId="58E07234" w:rsidR="00FB5FB3" w:rsidRPr="006507B7" w:rsidRDefault="00FB5FB3" w:rsidP="00FB5FB3">
                      <w:pPr>
                        <w:spacing w:after="0" w:line="240" w:lineRule="auto"/>
                        <w:rPr>
                          <w:rFonts w:ascii="Calibri" w:hAnsi="Calibri" w:cs="Calibri"/>
                          <w:color w:val="2F5496" w:themeColor="accent5" w:themeShade="BF"/>
                          <w:sz w:val="21"/>
                          <w:szCs w:val="21"/>
                        </w:rPr>
                      </w:pPr>
                      <w:r w:rsidRPr="006507B7">
                        <w:rPr>
                          <w:rFonts w:ascii="Calibri" w:hAnsi="Calibri" w:cs="Calibri"/>
                          <w:color w:val="2F5496" w:themeColor="accent5" w:themeShade="BF"/>
                          <w:sz w:val="21"/>
                          <w:szCs w:val="21"/>
                        </w:rPr>
                        <w:t xml:space="preserve">sUAS/model aircraft over 8 oz. to have a registration with the FAA. Recreational hobbyists are given a single registration number that must be marked on the outside of all the models they intend to fly. </w:t>
                      </w:r>
                      <w:r w:rsidR="001176CC" w:rsidRPr="006507B7">
                        <w:rPr>
                          <w:rFonts w:ascii="Calibri" w:hAnsi="Calibri" w:cs="Calibri"/>
                          <w:color w:val="2F5496" w:themeColor="accent5" w:themeShade="BF"/>
                          <w:sz w:val="21"/>
                          <w:szCs w:val="21"/>
                        </w:rPr>
                        <w:t>$5 fee/3 years</w:t>
                      </w:r>
                      <w:r w:rsidRPr="006507B7">
                        <w:rPr>
                          <w:rFonts w:ascii="Calibri" w:hAnsi="Calibri" w:cs="Calibri"/>
                          <w:color w:val="2F5496" w:themeColor="accent5" w:themeShade="BF"/>
                          <w:sz w:val="21"/>
                          <w:szCs w:val="21"/>
                        </w:rPr>
                        <w:t xml:space="preserve"> covers the pilot. This one same number goes on all models. Pilots must retain an image/copy of their registration. </w:t>
                      </w:r>
                      <w:hyperlink r:id="rId28" w:history="1">
                        <w:r w:rsidRPr="006507B7">
                          <w:rPr>
                            <w:rStyle w:val="Hyperlink"/>
                            <w:rFonts w:ascii="Calibri" w:hAnsi="Calibri" w:cs="Calibri"/>
                            <w:color w:val="2F5496" w:themeColor="accent5" w:themeShade="BF"/>
                            <w:sz w:val="21"/>
                            <w:szCs w:val="21"/>
                          </w:rPr>
                          <w:t>www.faadronezone.faa.gov</w:t>
                        </w:r>
                      </w:hyperlink>
                      <w:r w:rsidRPr="006507B7">
                        <w:rPr>
                          <w:rFonts w:ascii="Calibri" w:hAnsi="Calibri" w:cs="Calibri"/>
                          <w:color w:val="2F5496" w:themeColor="accent5" w:themeShade="BF"/>
                          <w:sz w:val="21"/>
                          <w:szCs w:val="21"/>
                        </w:rPr>
                        <w:t xml:space="preserve">  </w:t>
                      </w:r>
                    </w:p>
                  </w:txbxContent>
                </v:textbox>
              </v:shape>
            </w:pict>
          </mc:Fallback>
        </mc:AlternateContent>
      </w:r>
      <w:r w:rsidR="00815173">
        <w:rPr>
          <w:noProof/>
        </w:rPr>
        <mc:AlternateContent>
          <mc:Choice Requires="wps">
            <w:drawing>
              <wp:anchor distT="0" distB="0" distL="114300" distR="114300" simplePos="0" relativeHeight="251716608" behindDoc="0" locked="0" layoutInCell="1" allowOverlap="1" wp14:anchorId="7EF17BB7" wp14:editId="11241578">
                <wp:simplePos x="0" y="0"/>
                <wp:positionH relativeFrom="column">
                  <wp:posOffset>3207385</wp:posOffset>
                </wp:positionH>
                <wp:positionV relativeFrom="paragraph">
                  <wp:posOffset>1838859</wp:posOffset>
                </wp:positionV>
                <wp:extent cx="757047" cy="779069"/>
                <wp:effectExtent l="0" t="0" r="5080" b="2540"/>
                <wp:wrapNone/>
                <wp:docPr id="1050307186" name="Text Box 1050307186"/>
                <wp:cNvGraphicFramePr/>
                <a:graphic xmlns:a="http://schemas.openxmlformats.org/drawingml/2006/main">
                  <a:graphicData uri="http://schemas.microsoft.com/office/word/2010/wordprocessingShape">
                    <wps:wsp>
                      <wps:cNvSpPr txBox="1"/>
                      <wps:spPr>
                        <a:xfrm>
                          <a:off x="0" y="0"/>
                          <a:ext cx="757047" cy="77906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74101" w14:textId="77777777" w:rsidR="00815173" w:rsidRDefault="00815173">
                            <w:r>
                              <w:rPr>
                                <w:noProof/>
                              </w:rPr>
                              <w:drawing>
                                <wp:inline distT="0" distB="0" distL="0" distR="0" wp14:anchorId="4B46015A" wp14:editId="57AEA632">
                                  <wp:extent cx="581559" cy="581559"/>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72" cy="592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7BB7" id="Text Box 1050307186" o:spid="_x0000_s1073" type="#_x0000_t202" style="position:absolute;margin-left:252.55pt;margin-top:144.8pt;width:59.6pt;height:6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3tegIAAGwFAAAOAAAAZHJzL2Uyb0RvYy54bWysVMlu2zAQvRfoPxC8N5JdL7VhOXAdpCgQ&#10;JEGdImeaIm2iFIclaUvu13dIyUvTXFL0IpGcN/ubmV03lSZ74bwCU9DeVU6JMBxKZTYF/f50++ET&#10;JT4wUzINRhT0IDy9nr9/N6vtVPRhC7oUjqAR46e1Leg2BDvNMs+3omL+CqwwKJTgKhbw6jZZ6ViN&#10;1iud9fN8lNXgSuuAC+/x9aYV0nmyL6Xg4UFKLwLRBcXYQvq69F3HbzafsenGMbtVvAuD/UMUFVMG&#10;nZ5M3bDAyM6pv0xVijvwIMMVhyoDKRUXKQfMppe/yGa1ZVakXLA43p7K5P+fWX6/X9lHR0LzGRps&#10;YCxIbf3U42PMp5Guin+MlKAcS3g4lU00gXB8HA/H+WBMCUfReDzJR5NoJTsrW+fDFwEViYeCOuxK&#10;Khbb3/nQQo+Q6MuDVuWt0jpdIhPEUjuyZ9jD9SaFiMb/QGlD6oKOPg7zZNhAVG8taxPNiMSFzt05&#10;wXQKBy0iRptvQhJVpjxf8c04FyYc/Sd0REl09RbFDn+O6i3KbR6okTyDCSflShlwKfs0POeSlT+O&#10;IcsWj725yDseQ7NuMPGCYhs7AqyhPCAvHLQj4y2/Vdi9O+bDI3M4I0gFnPvwgB+pAasP3YmSLbhf&#10;r71HPFIXpZTUOHMF9T93zAlK9FeDpJ70BoM4pOkyGI77eHGXkvWlxOyqJSAlerhhLE/HiA/6eJQO&#10;qmdcD4voFUXMcPRd0HA8LkO7CXC9cLFYJBCOpWXhzqwsj6ZjmSM3n5pn5mxH4IDMv4fjdLLpCx63&#10;2KhpYLELIFUieSx0W9WuATjSaUy69RN3xuU9oc5Lcv4bAAD//wMAUEsDBBQABgAIAAAAIQCLQpeq&#10;3wAAAAsBAAAPAAAAZHJzL2Rvd25yZXYueG1sTI9BT4NAEIXvJv6HzZh4swu0JRVZmmrs2QgePG7Z&#10;EbDsLGG3LfLrHU/1OHlf3vsm3062F2ccfedIQbyIQCDVznTUKPio9g8bED5oMrp3hAp+0MO2uL3J&#10;dWbchd7xXIZGcAn5TCtoQxgyKX3dotV+4QYkzr7caHXgc2ykGfWFy20vkyhKpdUd8UKrB3xpsT6W&#10;J8u7rno9zrsgq32N5bNZz99vn7NS93fT7glEwClcYfjTZ3Uo2OngTmS86BWso3XMqIJk85iCYCJN&#10;VksQBwWrOFmCLHL5/4fiFwAA//8DAFBLAQItABQABgAIAAAAIQC2gziS/gAAAOEBAAATAAAAAAAA&#10;AAAAAAAAAAAAAABbQ29udGVudF9UeXBlc10ueG1sUEsBAi0AFAAGAAgAAAAhADj9If/WAAAAlAEA&#10;AAsAAAAAAAAAAAAAAAAALwEAAF9yZWxzLy5yZWxzUEsBAi0AFAAGAAgAAAAhACnXje16AgAAbAUA&#10;AA4AAAAAAAAAAAAAAAAALgIAAGRycy9lMm9Eb2MueG1sUEsBAi0AFAAGAAgAAAAhAItCl6rfAAAA&#10;CwEAAA8AAAAAAAAAAAAAAAAA1AQAAGRycy9kb3ducmV2LnhtbFBLBQYAAAAABAAEAPMAAADgBQAA&#10;AAA=&#10;" fillcolor="white [3212]" stroked="f" strokeweight=".5pt">
                <v:textbox>
                  <w:txbxContent>
                    <w:p w14:paraId="0B574101" w14:textId="77777777" w:rsidR="00815173" w:rsidRDefault="00815173">
                      <w:r>
                        <w:rPr>
                          <w:noProof/>
                        </w:rPr>
                        <w:drawing>
                          <wp:inline distT="0" distB="0" distL="0" distR="0" wp14:anchorId="4B46015A" wp14:editId="57AEA632">
                            <wp:extent cx="581559" cy="581559"/>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72" cy="592672"/>
                                    </a:xfrm>
                                    <a:prstGeom prst="rect">
                                      <a:avLst/>
                                    </a:prstGeom>
                                  </pic:spPr>
                                </pic:pic>
                              </a:graphicData>
                            </a:graphic>
                          </wp:inline>
                        </w:drawing>
                      </w:r>
                    </w:p>
                  </w:txbxContent>
                </v:textbox>
              </v:shape>
            </w:pict>
          </mc:Fallback>
        </mc:AlternateContent>
      </w:r>
      <w:r w:rsidR="00743E50">
        <w:rPr>
          <w:noProof/>
        </w:rPr>
        <mc:AlternateContent>
          <mc:Choice Requires="wps">
            <w:drawing>
              <wp:anchor distT="0" distB="0" distL="114300" distR="114300" simplePos="0" relativeHeight="251714560" behindDoc="0" locked="0" layoutInCell="1" allowOverlap="1" wp14:anchorId="305844FB" wp14:editId="6316E0FA">
                <wp:simplePos x="0" y="0"/>
                <wp:positionH relativeFrom="column">
                  <wp:posOffset>3206445</wp:posOffset>
                </wp:positionH>
                <wp:positionV relativeFrom="paragraph">
                  <wp:posOffset>1054583</wp:posOffset>
                </wp:positionV>
                <wp:extent cx="808329" cy="786384"/>
                <wp:effectExtent l="0" t="0" r="0" b="0"/>
                <wp:wrapNone/>
                <wp:docPr id="1050307182" name="Text Box 1050307182"/>
                <wp:cNvGraphicFramePr/>
                <a:graphic xmlns:a="http://schemas.openxmlformats.org/drawingml/2006/main">
                  <a:graphicData uri="http://schemas.microsoft.com/office/word/2010/wordprocessingShape">
                    <wps:wsp>
                      <wps:cNvSpPr txBox="1"/>
                      <wps:spPr>
                        <a:xfrm>
                          <a:off x="0" y="0"/>
                          <a:ext cx="808329" cy="786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9B1FD" w14:textId="62AF964D" w:rsidR="006B0D1D" w:rsidRDefault="0067709F">
                            <w:r>
                              <w:rPr>
                                <w:noProof/>
                              </w:rPr>
                              <w:t>Your QR to 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844FB" id="Text Box 1050307182" o:spid="_x0000_s1074" type="#_x0000_t202" style="position:absolute;margin-left:252.5pt;margin-top:83.05pt;width:63.65pt;height:61.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B4bQIAAEQFAAAOAAAAZHJzL2Uyb0RvYy54bWysVEtvGyEQvlfqf0Dcm/UriWNlHbmJUlWK&#10;kqhOlTNmwV6VZSiMvev++g7srm2lvaTqBQbmm495cn3TVIbtlA8l2JwPzwacKSuhKO06599f7j9N&#10;OQsobCEMWJXzvQr8Zv7xw3XtZmoEGzCF8oxIbJjVLucbRDfLsiA3qhLhDJyypNTgK4F09Ous8KIm&#10;9spko8HgIqvBF86DVCHQ7V2r5PPEr7WS+KR1UMhMzsk3TKtP6yqu2fxazNZeuE0pOzfEP3hRidLS&#10;oweqO4GCbX35B1VVSg8BNJ5JqDLQupQqxUDRDAdvolluhFMpFkpOcIc0hf9HKx93S/fsGTafoaEC&#10;xoTULswCXcZ4Gu2ruJOnjPSUwv0hbapBJulyOpiOR1ecSVJdTi/G00lkyY7Gzgf8oqBiUci5p6qk&#10;ZIndQ8AW2kPiWxbuS2NSZYxldc4vxueDZHDQELmxEatSjTuao+NJwr1REWPsN6VZWST/40XqLnVr&#10;PNsJ6gshpbKYQk+8hI4oTU68x7DDH716j3EbR/8yWDwYV6UFn6J/43bxo3dZt3jK+UncUcRm1VDg&#10;OZ9M+8KuoNhTvT20oxCcvC+pKg8i4LPw1PtUYppnfKJFG6DsQydxtgH/62/3EU8tSVrOapqlnIef&#10;W+EVZ+arpWa9Gk4mcfjSYXJ+OaKDP9WsTjV2W90ClWVIP4eTSYx4NL2oPVSvNPaL+CqphJX0ds6x&#10;F2+xnXD6NqRaLBKIxs0JfLBLJyN1rFLsuZfmVXjXNSZSRz9CP3Vi9qY/W2y0tLDYIugyNW9MdJvV&#10;rgA0qqn9u28l/gWn54Q6fn7z3wAAAP//AwBQSwMEFAAGAAgAAAAhAOPmqejiAAAACwEAAA8AAABk&#10;cnMvZG93bnJldi54bWxMj0FLw0AUhO+C/2F5gje7aUpCGrMpJVAE0UNrL95estskmH0bs9s2+ut9&#10;nvQ4zDDzTbGZ7SAuZvK9IwXLRQTCUON0T62C49vuIQPhA5LGwZFR8GU8bMrbmwJz7a60N5dDaAWX&#10;kM9RQRfCmEvpm85Y9As3GmLv5CaLgeXUSj3hlcvtIOMoSqXFnnihw9FUnWk+Dmer4LnaveK+jm32&#10;PVRPL6ft+Hl8T5S6v5u3jyCCmcNfGH7xGR1KZqrdmbQXg4IkSvhLYCNNlyA4ka7iFYhaQZyt1yDL&#10;Qv7/UP4AAAD//wMAUEsBAi0AFAAGAAgAAAAhALaDOJL+AAAA4QEAABMAAAAAAAAAAAAAAAAAAAAA&#10;AFtDb250ZW50X1R5cGVzXS54bWxQSwECLQAUAAYACAAAACEAOP0h/9YAAACUAQAACwAAAAAAAAAA&#10;AAAAAAAvAQAAX3JlbHMvLnJlbHNQSwECLQAUAAYACAAAACEAXvTgeG0CAABEBQAADgAAAAAAAAAA&#10;AAAAAAAuAgAAZHJzL2Uyb0RvYy54bWxQSwECLQAUAAYACAAAACEA4+ap6OIAAAALAQAADwAAAAAA&#10;AAAAAAAAAADHBAAAZHJzL2Rvd25yZXYueG1sUEsFBgAAAAAEAAQA8wAAANYFAAAAAA==&#10;" filled="f" stroked="f" strokeweight=".5pt">
                <v:textbox>
                  <w:txbxContent>
                    <w:p w14:paraId="28A9B1FD" w14:textId="62AF964D" w:rsidR="006B0D1D" w:rsidRDefault="0067709F">
                      <w:r>
                        <w:rPr>
                          <w:noProof/>
                        </w:rPr>
                        <w:t>Your QR to contact info</w:t>
                      </w:r>
                    </w:p>
                  </w:txbxContent>
                </v:textbox>
              </v:shape>
            </w:pict>
          </mc:Fallback>
        </mc:AlternateContent>
      </w:r>
      <w:r w:rsidR="00B236C2">
        <w:rPr>
          <w:noProof/>
        </w:rPr>
        <mc:AlternateContent>
          <mc:Choice Requires="wps">
            <w:drawing>
              <wp:anchor distT="0" distB="0" distL="114300" distR="114300" simplePos="0" relativeHeight="251709440" behindDoc="0" locked="0" layoutInCell="1" allowOverlap="1" wp14:anchorId="6EDC6324" wp14:editId="0768C583">
                <wp:simplePos x="0" y="0"/>
                <wp:positionH relativeFrom="column">
                  <wp:posOffset>3558845</wp:posOffset>
                </wp:positionH>
                <wp:positionV relativeFrom="paragraph">
                  <wp:posOffset>4417923</wp:posOffset>
                </wp:positionV>
                <wp:extent cx="5764022" cy="17881"/>
                <wp:effectExtent l="19050" t="19050" r="27305" b="20320"/>
                <wp:wrapNone/>
                <wp:docPr id="59" name="Straight Connector 59"/>
                <wp:cNvGraphicFramePr/>
                <a:graphic xmlns:a="http://schemas.openxmlformats.org/drawingml/2006/main">
                  <a:graphicData uri="http://schemas.microsoft.com/office/word/2010/wordprocessingShape">
                    <wps:wsp>
                      <wps:cNvCnPr/>
                      <wps:spPr>
                        <a:xfrm>
                          <a:off x="0" y="0"/>
                          <a:ext cx="5764022" cy="17881"/>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C5495" id="Straight Connector 5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347.85pt" to="734.0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XazQEAAAoEAAAOAAAAZHJzL2Uyb0RvYy54bWysU8lu2zAQvRfoPxC811pQx4ZgOYcE6aVL&#10;0OUDGHJoEeAGkrHkv++QsuUgLVC06IUSZ+YN33sc7m4no8kRQlTO9rRZ1ZSA5U4oe+jpj+8P77aU&#10;xMSsYNpZ6OkJIr3dv32zG30HrRucFhAINrGxG31Ph5R8V1WRD2BYXDkPFpPSBcMSbsOhEoGN2N3o&#10;qq3rm2p0QfjgOMSI0fs5Sfelv5TA0xcpIySie4rcUllDWZ/yWu13rDsE5gfFzzTYP7AwTFk8dGl1&#10;zxIjz0H90sooHlx0Mq24M5WTUnEoGlBNU79S821gHooWNCf6xab4/9ryz8c7+xjQhtHHLvrHkFVM&#10;Mpj8RX5kKmadFrNgSoRjcL25eV+3LSUcc81mu22ymdUV7ENMH8AZkn96qpXNWljHjh9jmksvJTms&#10;LRl72m7Xm3Upi04r8aC0zskyD3CnAzkyvEnGOdg01+ln88mJOb5Z13W5U6SxQAqpF90wpy0Gr4LL&#10;XzppmHl8BUmUQInNTCTP4uuzL2K1xeoMk8h0AdZ/Bp7rMxTKnP4NeEGUk51NC9go68LvTk/ThbKc&#10;6y8OzLqzBU9OnMooFGtw4Ipz58eRJ/rlvsCvT3j/EwAA//8DAFBLAwQUAAYACAAAACEAHROkwuAA&#10;AAAMAQAADwAAAGRycy9kb3ducmV2LnhtbEyPwU6EMBCG7ya+QzMm3tyyZkFEysbs6smLu7gHb6Ud&#10;AaVTQruAPr3lpMeZ+fLP9+fb2XRsxMG1lgSsVxEwJGV1S7WAt/L5JgXmvCQtO0so4BsdbIvLi1xm&#10;2k50wPHoaxZCyGVSQON9n3HuVINGupXtkcLtww5G+jAONdeDnEK46fhtFCXcyJbCh0b2uGtQfR3P&#10;RsD+VD29zMq8q3o/0bh7/SxPP6UQ11fz4wMwj7P/g2HRD+pQBKfKnkk71gmIk2gTUAHJfXwHbCE2&#10;SboGVi2rNAZe5Px/ieIXAAD//wMAUEsBAi0AFAAGAAgAAAAhALaDOJL+AAAA4QEAABMAAAAAAAAA&#10;AAAAAAAAAAAAAFtDb250ZW50X1R5cGVzXS54bWxQSwECLQAUAAYACAAAACEAOP0h/9YAAACUAQAA&#10;CwAAAAAAAAAAAAAAAAAvAQAAX3JlbHMvLnJlbHNQSwECLQAUAAYACAAAACEAvJCF2s0BAAAKBAAA&#10;DgAAAAAAAAAAAAAAAAAuAgAAZHJzL2Uyb0RvYy54bWxQSwECLQAUAAYACAAAACEAHROkwuAAAAAM&#10;AQAADwAAAAAAAAAAAAAAAAAnBAAAZHJzL2Rvd25yZXYueG1sUEsFBgAAAAAEAAQA8wAAADQFAAAA&#10;AA==&#10;" strokecolor="#2f5496 [2408]" strokeweight="2.25pt">
                <v:stroke joinstyle="miter"/>
              </v:line>
            </w:pict>
          </mc:Fallback>
        </mc:AlternateContent>
      </w:r>
      <w:r w:rsidR="00DC09AF">
        <w:rPr>
          <w:noProof/>
        </w:rPr>
        <mc:AlternateContent>
          <mc:Choice Requires="wps">
            <w:drawing>
              <wp:anchor distT="0" distB="0" distL="114300" distR="114300" simplePos="0" relativeHeight="251707392" behindDoc="0" locked="0" layoutInCell="1" allowOverlap="1" wp14:anchorId="47B175AA" wp14:editId="176C5048">
                <wp:simplePos x="0" y="0"/>
                <wp:positionH relativeFrom="column">
                  <wp:posOffset>5427345</wp:posOffset>
                </wp:positionH>
                <wp:positionV relativeFrom="paragraph">
                  <wp:posOffset>4468597</wp:posOffset>
                </wp:positionV>
                <wp:extent cx="2059229" cy="757124"/>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2059229" cy="757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FF6ED" w14:textId="77777777" w:rsidR="00DC09AF" w:rsidRPr="006507B7" w:rsidRDefault="00461E51" w:rsidP="00461E51">
                            <w:pPr>
                              <w:spacing w:after="0" w:line="216" w:lineRule="auto"/>
                              <w:jc w:val="center"/>
                              <w:rPr>
                                <w:rFonts w:ascii="Arial Rounded MT Bold" w:hAnsi="Arial Rounded MT Bold"/>
                                <w:color w:val="2F5496" w:themeColor="accent5" w:themeShade="BF"/>
                                <w:sz w:val="48"/>
                                <w:szCs w:val="48"/>
                              </w:rPr>
                            </w:pPr>
                            <w:r w:rsidRPr="006507B7">
                              <w:rPr>
                                <w:rFonts w:ascii="Arial Rounded MT Bold" w:hAnsi="Arial Rounded MT Bold"/>
                                <w:color w:val="2F5496" w:themeColor="accent5" w:themeShade="BF"/>
                                <w:sz w:val="48"/>
                                <w:szCs w:val="48"/>
                              </w:rPr>
                              <w:t>HORIZON HOBBY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175AA" id="Text Box 54" o:spid="_x0000_s1075" type="#_x0000_t202" style="position:absolute;margin-left:427.35pt;margin-top:351.85pt;width:162.15pt;height:59.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7bgIAAEUFAAAOAAAAZHJzL2Uyb0RvYy54bWysVN9v2yAQfp+0/wHxvjrxknaJ6lRZq06T&#10;qrZaOvWZYGisYY7BJXb21+/AdhJ1e+m0Fzi47z7uJ5dXbW3YTvlQgS34+GzEmbISysq+FPz70+2H&#10;T5wFFLYUBqwq+F4FfrV4/+6ycXOVwwZMqTwjEhvmjSv4BtHNsyzIjapFOAOnLCk1+FogHf1LVnrR&#10;EHttsnw0Os8a8KXzIFUIdHvTKfki8WutJD5oHRQyU3DyDdPq07qOa7a4FPMXL9ymkr0b4h+8qEVl&#10;6dED1Y1Awba++oOqrqSHABrPJNQZaF1JlWKgaMajV9GsNsKpFAslJ7hDmsL/o5X3u5V79Azbz9BS&#10;AWNCGhfmgS5jPK32ddzJU0Z6SuH+kDbVIpN0mY+mszyfcSZJdzG9GOeTSJMdrZ0P+EVBzaJQcE9l&#10;SdkSu7uAHXSAxMcs3FbGpNIYy5qCn3+cjpLBQUPkxkasSkXuaY6eJwn3RkWMsd+UZlWZAogXqb3U&#10;tfFsJ6gxhJTKYoo98RI6ojQ58RbDHn/06i3GXRzDy2DxYFxXFnyK/pXb5Y/BZd3hKecncUcR23VL&#10;gRd8Mhsqu4ZyTwX30M1CcPK2oqrciYCPwlPzU41poPGBFm2Asg+9xNkG/K+/3Uc89SRpOWtomAoe&#10;fm6FV5yZr5a6dTaeTOL0pcNkepHTwZ9q1qcau62vgcoypq/DySRGPJpB1B7qZ5r7ZXyVVMJKervg&#10;OIjX2I04/RtSLZcJRPPmBN7ZlZOROlYp9txT+yy86xsTqaXvYRg7MX/Vnx02WlpYbhF0lZo3JrrL&#10;al8AmtXU/v2/Ej+D03NCHX+/xW8AAAD//wMAUEsDBBQABgAIAAAAIQAiaIlD4wAAAAwBAAAPAAAA&#10;ZHJzL2Rvd25yZXYueG1sTI/BTsMwEETvSPyDtUjcqNNASRriVFWkCgnBoaUXbk68TSLidYjdNvD1&#10;bE9w29E8zc7kq8n24oSj7xwpmM8iEEi1Mx01Cvbvm7sUhA+ajO4doYJv9LAqrq9ynRl3pi2edqER&#10;HEI+0wraEIZMSl+3aLWfuQGJvYMbrQ4sx0aaUZ853PYyjqJHaXVH/KHVA5Yt1p+7o1XwUm7e9LaK&#10;bfrTl8+vh/Xwtf9YKHV7M62fQAScwh8Ml/pcHQruVLkjGS96BeniIWFUQRLd83Eh5smS51XsxfES&#10;ZJHL/yOKXwAAAP//AwBQSwECLQAUAAYACAAAACEAtoM4kv4AAADhAQAAEwAAAAAAAAAAAAAAAAAA&#10;AAAAW0NvbnRlbnRfVHlwZXNdLnhtbFBLAQItABQABgAIAAAAIQA4/SH/1gAAAJQBAAALAAAAAAAA&#10;AAAAAAAAAC8BAABfcmVscy8ucmVsc1BLAQItABQABgAIAAAAIQC/aNd7bgIAAEUFAAAOAAAAAAAA&#10;AAAAAAAAAC4CAABkcnMvZTJvRG9jLnhtbFBLAQItABQABgAIAAAAIQAiaIlD4wAAAAwBAAAPAAAA&#10;AAAAAAAAAAAAAMgEAABkcnMvZG93bnJldi54bWxQSwUGAAAAAAQABADzAAAA2AUAAAAA&#10;" filled="f" stroked="f" strokeweight=".5pt">
                <v:textbox>
                  <w:txbxContent>
                    <w:p w14:paraId="7B4FF6ED" w14:textId="77777777" w:rsidR="00DC09AF" w:rsidRPr="006507B7" w:rsidRDefault="00461E51" w:rsidP="00461E51">
                      <w:pPr>
                        <w:spacing w:after="0" w:line="216" w:lineRule="auto"/>
                        <w:jc w:val="center"/>
                        <w:rPr>
                          <w:rFonts w:ascii="Arial Rounded MT Bold" w:hAnsi="Arial Rounded MT Bold"/>
                          <w:color w:val="2F5496" w:themeColor="accent5" w:themeShade="BF"/>
                          <w:sz w:val="48"/>
                          <w:szCs w:val="48"/>
                        </w:rPr>
                      </w:pPr>
                      <w:r w:rsidRPr="006507B7">
                        <w:rPr>
                          <w:rFonts w:ascii="Arial Rounded MT Bold" w:hAnsi="Arial Rounded MT Bold"/>
                          <w:color w:val="2F5496" w:themeColor="accent5" w:themeShade="BF"/>
                          <w:sz w:val="48"/>
                          <w:szCs w:val="48"/>
                        </w:rPr>
                        <w:t>HORIZON HOBBY</w:t>
                      </w:r>
                    </w:p>
                  </w:txbxContent>
                </v:textbox>
              </v:shape>
            </w:pict>
          </mc:Fallback>
        </mc:AlternateContent>
      </w:r>
      <w:r w:rsidR="00DC09AF">
        <w:rPr>
          <w:noProof/>
        </w:rPr>
        <mc:AlternateContent>
          <mc:Choice Requires="wps">
            <w:drawing>
              <wp:anchor distT="0" distB="0" distL="114300" distR="114300" simplePos="0" relativeHeight="251701248" behindDoc="0" locked="0" layoutInCell="1" allowOverlap="1" wp14:anchorId="2E635A4E" wp14:editId="57FC138A">
                <wp:simplePos x="0" y="0"/>
                <wp:positionH relativeFrom="margin">
                  <wp:posOffset>3374441</wp:posOffset>
                </wp:positionH>
                <wp:positionV relativeFrom="paragraph">
                  <wp:posOffset>4413276</wp:posOffset>
                </wp:positionV>
                <wp:extent cx="2125066" cy="2055266"/>
                <wp:effectExtent l="0" t="0" r="8890" b="2540"/>
                <wp:wrapNone/>
                <wp:docPr id="43" name="Text Box 43"/>
                <wp:cNvGraphicFramePr/>
                <a:graphic xmlns:a="http://schemas.openxmlformats.org/drawingml/2006/main">
                  <a:graphicData uri="http://schemas.microsoft.com/office/word/2010/wordprocessingShape">
                    <wps:wsp>
                      <wps:cNvSpPr txBox="1"/>
                      <wps:spPr>
                        <a:xfrm>
                          <a:off x="0" y="0"/>
                          <a:ext cx="2125066" cy="2055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6FFEF" w14:textId="149E3A82" w:rsidR="00DC09AF" w:rsidRDefault="00680DDB">
                            <w:r>
                              <w:rPr>
                                <w:noProof/>
                              </w:rPr>
                              <w:drawing>
                                <wp:inline distT="0" distB="0" distL="0" distR="0" wp14:anchorId="15375084" wp14:editId="3720F46E">
                                  <wp:extent cx="1935480" cy="1983660"/>
                                  <wp:effectExtent l="0" t="0" r="7620" b="0"/>
                                  <wp:docPr id="515706123" name="Picture 3" descr="A person holding a model airplane above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1779" name="Picture 3" descr="A person holding a model airplane above another pers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35480" cy="198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35A4E" id="Text Box 43" o:spid="_x0000_s1076" type="#_x0000_t202" style="position:absolute;margin-left:265.7pt;margin-top:347.5pt;width:167.35pt;height:161.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RwewIAAG4FAAAOAAAAZHJzL2Uyb0RvYy54bWysVN1v0zAQf0fif7D8TpOGtkC1dCqdipCq&#10;bWJDe3Ydu7VwfMZ2m5S/nrOTfjD2MsRLcuf78v38u7u6bmtN9sJ5Baakw0FOiTAcKmU2Jf3+uHz3&#10;kRIfmKmYBiNKehCeXs/evrlq7FQUsAVdCUcwifHTxpZ0G4KdZpnnW1EzPwArDBoluJoFVN0mqxxr&#10;MHutsyLPJ1kDrrIOuPAeT286I52l/FIKHu6k9CIQXVK8W0hfl77r+M1mV2y6ccxuFe+vwf7hFjVT&#10;BoueUt2wwMjOqb9S1Yo78CDDgEOdgZSKi9QDdjPMn3XzsGVWpF4QHG9PMPn/l5bf7h/svSOh/Qwt&#10;PmAEpLF+6vEw9tNKV8c/3pSgHSE8nGATbSAcD4thMc4nE0o42op8PC5QwTzZOdw6H74IqEkUSurw&#10;XRJcbL/yoXM9usRqHrSqlkrrpEQuiIV2ZM/wFXVIl8Tkf3hpQ5qSTt6P85TYQAzvMmsT04jEhr7c&#10;ucUkhYMW0Uebb0ISVaVOX6jNOBfmVD95Ry+JpV4T2Pufb/Wa4K4PjEiVwYRTcK0MuNR9Gp8zZNWP&#10;I2Sy88e3ueg7iqFdt9h4SRG/ngJrqA7IDAfd0HjLlwpfb8V8uGcOpwTJgJMf7vAjNSD60EuUbMH9&#10;euk8+iN50UpJg1NXUv9zx5ygRH81SOtPw9EojmlSRuMPBSru0rK+tJhdvQCkxBB3jOVJjP5BH0Xp&#10;oH7CBTGPVdHEDMfaJQ1HcRG6XYALhov5PDnhYFoWVubB8pg6why5+dg+MWd7Agfk/i0c55NNn/G4&#10;842RBua7AFIlkkegO1T7B8ChTmPSL6C4NS715HVek7PfAAAA//8DAFBLAwQUAAYACAAAACEAHxVo&#10;/uIAAAAMAQAADwAAAGRycy9kb3ducmV2LnhtbEyPy06EQBBF9yb+Q6dM3BinQYRBpJkY4yNx5+Aj&#10;7nroEoh0NaF7GPx7y5UuK3Vy77nlZrGDmHHyvSMF8SoCgdQ401Or4KW+P89B+KDJ6MERKvhGD5vq&#10;+KjUhXEHesZ5G1rBIeQLraALYSyk9E2HVvuVG5H49+kmqwOfUyvNpA8cbgd5EUWZtLonbuj0iLcd&#10;Nl/bvVXwcda+P/nl4fWQpMl49zjX6zdTK3V6stxcgwi4hD8YfvVZHSp22rk9GS8GBWkSXzKqILtK&#10;eRQTeZbFIHaMRnG+BlmV8v+I6gcAAP//AwBQSwECLQAUAAYACAAAACEAtoM4kv4AAADhAQAAEwAA&#10;AAAAAAAAAAAAAAAAAAAAW0NvbnRlbnRfVHlwZXNdLnhtbFBLAQItABQABgAIAAAAIQA4/SH/1gAA&#10;AJQBAAALAAAAAAAAAAAAAAAAAC8BAABfcmVscy8ucmVsc1BLAQItABQABgAIAAAAIQCko3RwewIA&#10;AG4FAAAOAAAAAAAAAAAAAAAAAC4CAABkcnMvZTJvRG9jLnhtbFBLAQItABQABgAIAAAAIQAfFWj+&#10;4gAAAAwBAAAPAAAAAAAAAAAAAAAAANUEAABkcnMvZG93bnJldi54bWxQSwUGAAAAAAQABADzAAAA&#10;5AUAAAAA&#10;" fillcolor="white [3201]" stroked="f" strokeweight=".5pt">
                <v:textbox>
                  <w:txbxContent>
                    <w:p w14:paraId="63A6FFEF" w14:textId="149E3A82" w:rsidR="00DC09AF" w:rsidRDefault="00680DDB">
                      <w:r>
                        <w:rPr>
                          <w:noProof/>
                        </w:rPr>
                        <w:drawing>
                          <wp:inline distT="0" distB="0" distL="0" distR="0" wp14:anchorId="15375084" wp14:editId="3720F46E">
                            <wp:extent cx="1935480" cy="1983660"/>
                            <wp:effectExtent l="0" t="0" r="7620" b="0"/>
                            <wp:docPr id="515706123" name="Picture 3" descr="A person holding a model airplane above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1779" name="Picture 3" descr="A person holding a model airplane above another pers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35480" cy="1983660"/>
                                    </a:xfrm>
                                    <a:prstGeom prst="rect">
                                      <a:avLst/>
                                    </a:prstGeom>
                                  </pic:spPr>
                                </pic:pic>
                              </a:graphicData>
                            </a:graphic>
                          </wp:inline>
                        </w:drawing>
                      </w:r>
                    </w:p>
                  </w:txbxContent>
                </v:textbox>
                <w10:wrap anchorx="margin"/>
              </v:shape>
            </w:pict>
          </mc:Fallback>
        </mc:AlternateContent>
      </w:r>
    </w:p>
    <w:sectPr w:rsidR="00D07B6B" w:rsidRPr="00885AB1" w:rsidSect="00C5389B">
      <w:pgSz w:w="15840" w:h="122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0A1E" w14:textId="77777777" w:rsidR="00C5389B" w:rsidRDefault="00C5389B" w:rsidP="00F81EB6">
      <w:pPr>
        <w:spacing w:after="0" w:line="240" w:lineRule="auto"/>
      </w:pPr>
      <w:r>
        <w:separator/>
      </w:r>
    </w:p>
  </w:endnote>
  <w:endnote w:type="continuationSeparator" w:id="0">
    <w:p w14:paraId="5833DA9A" w14:textId="77777777" w:rsidR="00C5389B" w:rsidRDefault="00C5389B" w:rsidP="00F8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DED3C" w14:textId="77777777" w:rsidR="00C5389B" w:rsidRDefault="00C5389B" w:rsidP="00F81EB6">
      <w:pPr>
        <w:spacing w:after="0" w:line="240" w:lineRule="auto"/>
      </w:pPr>
      <w:r>
        <w:separator/>
      </w:r>
    </w:p>
  </w:footnote>
  <w:footnote w:type="continuationSeparator" w:id="0">
    <w:p w14:paraId="66E3D9BB" w14:textId="77777777" w:rsidR="00C5389B" w:rsidRDefault="00C5389B" w:rsidP="00F81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72BD"/>
    <w:multiLevelType w:val="hybridMultilevel"/>
    <w:tmpl w:val="2F9CF7DA"/>
    <w:lvl w:ilvl="0" w:tplc="20E6635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56319"/>
    <w:multiLevelType w:val="hybridMultilevel"/>
    <w:tmpl w:val="5400E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C0618"/>
    <w:multiLevelType w:val="hybridMultilevel"/>
    <w:tmpl w:val="34E81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7D736C"/>
    <w:multiLevelType w:val="hybridMultilevel"/>
    <w:tmpl w:val="5400E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C24FD"/>
    <w:multiLevelType w:val="hybridMultilevel"/>
    <w:tmpl w:val="4B509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54F55"/>
    <w:multiLevelType w:val="hybridMultilevel"/>
    <w:tmpl w:val="77E620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A3D82"/>
    <w:multiLevelType w:val="hybridMultilevel"/>
    <w:tmpl w:val="E634E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C57A3"/>
    <w:multiLevelType w:val="hybridMultilevel"/>
    <w:tmpl w:val="859AD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A1B22"/>
    <w:multiLevelType w:val="multilevel"/>
    <w:tmpl w:val="52CA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566581"/>
    <w:multiLevelType w:val="hybridMultilevel"/>
    <w:tmpl w:val="0F2A0880"/>
    <w:lvl w:ilvl="0" w:tplc="70FE63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397CDB"/>
    <w:multiLevelType w:val="hybridMultilevel"/>
    <w:tmpl w:val="66927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546906"/>
    <w:multiLevelType w:val="hybridMultilevel"/>
    <w:tmpl w:val="8BC2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0E0409"/>
    <w:multiLevelType w:val="hybridMultilevel"/>
    <w:tmpl w:val="170433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4D43C6"/>
    <w:multiLevelType w:val="hybridMultilevel"/>
    <w:tmpl w:val="954C25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546968">
    <w:abstractNumId w:val="7"/>
  </w:num>
  <w:num w:numId="2" w16cid:durableId="1350254839">
    <w:abstractNumId w:val="5"/>
  </w:num>
  <w:num w:numId="3" w16cid:durableId="587352294">
    <w:abstractNumId w:val="1"/>
  </w:num>
  <w:num w:numId="4" w16cid:durableId="1329939375">
    <w:abstractNumId w:val="3"/>
  </w:num>
  <w:num w:numId="5" w16cid:durableId="1332685088">
    <w:abstractNumId w:val="6"/>
  </w:num>
  <w:num w:numId="6" w16cid:durableId="1160925939">
    <w:abstractNumId w:val="12"/>
  </w:num>
  <w:num w:numId="7" w16cid:durableId="1305623924">
    <w:abstractNumId w:val="9"/>
  </w:num>
  <w:num w:numId="8" w16cid:durableId="1037973419">
    <w:abstractNumId w:val="2"/>
  </w:num>
  <w:num w:numId="9" w16cid:durableId="1249196405">
    <w:abstractNumId w:val="13"/>
  </w:num>
  <w:num w:numId="10" w16cid:durableId="572593501">
    <w:abstractNumId w:val="10"/>
  </w:num>
  <w:num w:numId="11" w16cid:durableId="875973659">
    <w:abstractNumId w:val="4"/>
  </w:num>
  <w:num w:numId="12" w16cid:durableId="547034778">
    <w:abstractNumId w:val="8"/>
  </w:num>
  <w:num w:numId="13" w16cid:durableId="1434667451">
    <w:abstractNumId w:val="0"/>
  </w:num>
  <w:num w:numId="14" w16cid:durableId="5979097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DEF"/>
    <w:rsid w:val="0001705E"/>
    <w:rsid w:val="0003460C"/>
    <w:rsid w:val="000467F9"/>
    <w:rsid w:val="00064B77"/>
    <w:rsid w:val="000A3A6F"/>
    <w:rsid w:val="000A44FF"/>
    <w:rsid w:val="000A4EE3"/>
    <w:rsid w:val="000B6878"/>
    <w:rsid w:val="000D4924"/>
    <w:rsid w:val="000E5376"/>
    <w:rsid w:val="000F6244"/>
    <w:rsid w:val="0010424E"/>
    <w:rsid w:val="001072B5"/>
    <w:rsid w:val="0011005B"/>
    <w:rsid w:val="001176CC"/>
    <w:rsid w:val="00130F98"/>
    <w:rsid w:val="001479A8"/>
    <w:rsid w:val="001527E2"/>
    <w:rsid w:val="00154320"/>
    <w:rsid w:val="001550A5"/>
    <w:rsid w:val="001621E9"/>
    <w:rsid w:val="00162A8C"/>
    <w:rsid w:val="00170B24"/>
    <w:rsid w:val="001C38EA"/>
    <w:rsid w:val="001D3999"/>
    <w:rsid w:val="001D6907"/>
    <w:rsid w:val="001E0765"/>
    <w:rsid w:val="001F7EBD"/>
    <w:rsid w:val="0022254B"/>
    <w:rsid w:val="00226021"/>
    <w:rsid w:val="00232C7E"/>
    <w:rsid w:val="00232ED7"/>
    <w:rsid w:val="00236EC9"/>
    <w:rsid w:val="002376A7"/>
    <w:rsid w:val="002472F6"/>
    <w:rsid w:val="0025421D"/>
    <w:rsid w:val="00257822"/>
    <w:rsid w:val="00280F00"/>
    <w:rsid w:val="00286202"/>
    <w:rsid w:val="00297F51"/>
    <w:rsid w:val="002A1774"/>
    <w:rsid w:val="002D0B26"/>
    <w:rsid w:val="002E0CF2"/>
    <w:rsid w:val="002E2303"/>
    <w:rsid w:val="002E50CE"/>
    <w:rsid w:val="0030364F"/>
    <w:rsid w:val="003122B9"/>
    <w:rsid w:val="00320A2A"/>
    <w:rsid w:val="0033091F"/>
    <w:rsid w:val="0034097F"/>
    <w:rsid w:val="00343BB2"/>
    <w:rsid w:val="00361201"/>
    <w:rsid w:val="00365D0C"/>
    <w:rsid w:val="003706CD"/>
    <w:rsid w:val="00374224"/>
    <w:rsid w:val="003752DD"/>
    <w:rsid w:val="00391EA7"/>
    <w:rsid w:val="003A0FBE"/>
    <w:rsid w:val="003B17A7"/>
    <w:rsid w:val="003D36D6"/>
    <w:rsid w:val="00406FE5"/>
    <w:rsid w:val="00410005"/>
    <w:rsid w:val="00412B28"/>
    <w:rsid w:val="0042564A"/>
    <w:rsid w:val="00432116"/>
    <w:rsid w:val="00447FF6"/>
    <w:rsid w:val="00461E51"/>
    <w:rsid w:val="004743CF"/>
    <w:rsid w:val="00485183"/>
    <w:rsid w:val="00495FE2"/>
    <w:rsid w:val="004B61EC"/>
    <w:rsid w:val="004C7F5A"/>
    <w:rsid w:val="004D0510"/>
    <w:rsid w:val="004E1F13"/>
    <w:rsid w:val="004E639B"/>
    <w:rsid w:val="004E68C1"/>
    <w:rsid w:val="005124F7"/>
    <w:rsid w:val="00526DAB"/>
    <w:rsid w:val="00533C30"/>
    <w:rsid w:val="005416DF"/>
    <w:rsid w:val="00550088"/>
    <w:rsid w:val="00554215"/>
    <w:rsid w:val="0055609C"/>
    <w:rsid w:val="0055785C"/>
    <w:rsid w:val="00560EAE"/>
    <w:rsid w:val="005727BE"/>
    <w:rsid w:val="00581C20"/>
    <w:rsid w:val="00585799"/>
    <w:rsid w:val="00587E24"/>
    <w:rsid w:val="00592D7C"/>
    <w:rsid w:val="00593F77"/>
    <w:rsid w:val="005E3789"/>
    <w:rsid w:val="005E6550"/>
    <w:rsid w:val="005E7DD5"/>
    <w:rsid w:val="006042E0"/>
    <w:rsid w:val="006103DD"/>
    <w:rsid w:val="00615D63"/>
    <w:rsid w:val="00617722"/>
    <w:rsid w:val="00626535"/>
    <w:rsid w:val="006507B7"/>
    <w:rsid w:val="00653239"/>
    <w:rsid w:val="006545D9"/>
    <w:rsid w:val="006548A5"/>
    <w:rsid w:val="0067709F"/>
    <w:rsid w:val="00680DDB"/>
    <w:rsid w:val="006972E2"/>
    <w:rsid w:val="006B0D1D"/>
    <w:rsid w:val="006D080C"/>
    <w:rsid w:val="006F0C82"/>
    <w:rsid w:val="00703E5E"/>
    <w:rsid w:val="00711000"/>
    <w:rsid w:val="00730DE5"/>
    <w:rsid w:val="00734461"/>
    <w:rsid w:val="00735098"/>
    <w:rsid w:val="00743E50"/>
    <w:rsid w:val="00744A99"/>
    <w:rsid w:val="00746625"/>
    <w:rsid w:val="00770F6E"/>
    <w:rsid w:val="00773BF7"/>
    <w:rsid w:val="0078037F"/>
    <w:rsid w:val="007A0221"/>
    <w:rsid w:val="007C0D94"/>
    <w:rsid w:val="007D2F79"/>
    <w:rsid w:val="007D36D1"/>
    <w:rsid w:val="007E6B5D"/>
    <w:rsid w:val="0080394D"/>
    <w:rsid w:val="008150E6"/>
    <w:rsid w:val="00815173"/>
    <w:rsid w:val="00823508"/>
    <w:rsid w:val="00833A21"/>
    <w:rsid w:val="00834CD0"/>
    <w:rsid w:val="00853993"/>
    <w:rsid w:val="00853D15"/>
    <w:rsid w:val="008661A0"/>
    <w:rsid w:val="00885AB1"/>
    <w:rsid w:val="008B3EB0"/>
    <w:rsid w:val="008B5575"/>
    <w:rsid w:val="008C0374"/>
    <w:rsid w:val="008C5929"/>
    <w:rsid w:val="008D2782"/>
    <w:rsid w:val="008F0E8C"/>
    <w:rsid w:val="00911C23"/>
    <w:rsid w:val="009124A8"/>
    <w:rsid w:val="00922635"/>
    <w:rsid w:val="00926C31"/>
    <w:rsid w:val="00935578"/>
    <w:rsid w:val="00952E50"/>
    <w:rsid w:val="00966908"/>
    <w:rsid w:val="0098643B"/>
    <w:rsid w:val="00990DAA"/>
    <w:rsid w:val="00997CFD"/>
    <w:rsid w:val="009C4269"/>
    <w:rsid w:val="009D5A78"/>
    <w:rsid w:val="009E35BE"/>
    <w:rsid w:val="009F0BB9"/>
    <w:rsid w:val="009F1426"/>
    <w:rsid w:val="00A000C4"/>
    <w:rsid w:val="00A04B11"/>
    <w:rsid w:val="00A12C7C"/>
    <w:rsid w:val="00A2128C"/>
    <w:rsid w:val="00A24E45"/>
    <w:rsid w:val="00A340FB"/>
    <w:rsid w:val="00A378CE"/>
    <w:rsid w:val="00A43AFF"/>
    <w:rsid w:val="00A55FA3"/>
    <w:rsid w:val="00A65715"/>
    <w:rsid w:val="00A8411D"/>
    <w:rsid w:val="00A96341"/>
    <w:rsid w:val="00A96411"/>
    <w:rsid w:val="00AA1ADB"/>
    <w:rsid w:val="00AB4E05"/>
    <w:rsid w:val="00AC6602"/>
    <w:rsid w:val="00AD7445"/>
    <w:rsid w:val="00B01AEA"/>
    <w:rsid w:val="00B04E5D"/>
    <w:rsid w:val="00B1212D"/>
    <w:rsid w:val="00B15232"/>
    <w:rsid w:val="00B236C2"/>
    <w:rsid w:val="00B25D30"/>
    <w:rsid w:val="00B471D8"/>
    <w:rsid w:val="00B478B2"/>
    <w:rsid w:val="00B52BF1"/>
    <w:rsid w:val="00B76038"/>
    <w:rsid w:val="00B85168"/>
    <w:rsid w:val="00B932AE"/>
    <w:rsid w:val="00B97075"/>
    <w:rsid w:val="00BB5B63"/>
    <w:rsid w:val="00BB7B62"/>
    <w:rsid w:val="00BC37FA"/>
    <w:rsid w:val="00BD3934"/>
    <w:rsid w:val="00BE6F48"/>
    <w:rsid w:val="00BF279E"/>
    <w:rsid w:val="00BF3875"/>
    <w:rsid w:val="00C052CF"/>
    <w:rsid w:val="00C070C1"/>
    <w:rsid w:val="00C147B5"/>
    <w:rsid w:val="00C17A06"/>
    <w:rsid w:val="00C3457A"/>
    <w:rsid w:val="00C50E35"/>
    <w:rsid w:val="00C5389B"/>
    <w:rsid w:val="00C66064"/>
    <w:rsid w:val="00C66556"/>
    <w:rsid w:val="00C804CE"/>
    <w:rsid w:val="00C84FEB"/>
    <w:rsid w:val="00CA531B"/>
    <w:rsid w:val="00CC7022"/>
    <w:rsid w:val="00CF1DCE"/>
    <w:rsid w:val="00CF3971"/>
    <w:rsid w:val="00D07B6B"/>
    <w:rsid w:val="00D128B9"/>
    <w:rsid w:val="00D1790F"/>
    <w:rsid w:val="00D32057"/>
    <w:rsid w:val="00D34CBE"/>
    <w:rsid w:val="00D37A47"/>
    <w:rsid w:val="00D44ACD"/>
    <w:rsid w:val="00D51714"/>
    <w:rsid w:val="00D70B5C"/>
    <w:rsid w:val="00D81FA6"/>
    <w:rsid w:val="00D82A0B"/>
    <w:rsid w:val="00D954B2"/>
    <w:rsid w:val="00DA0EB9"/>
    <w:rsid w:val="00DC09AF"/>
    <w:rsid w:val="00E07833"/>
    <w:rsid w:val="00E16DEF"/>
    <w:rsid w:val="00E97B90"/>
    <w:rsid w:val="00EA7336"/>
    <w:rsid w:val="00EB3216"/>
    <w:rsid w:val="00EC4B1A"/>
    <w:rsid w:val="00EC7B82"/>
    <w:rsid w:val="00ED6804"/>
    <w:rsid w:val="00EE4937"/>
    <w:rsid w:val="00EE7C49"/>
    <w:rsid w:val="00F21AB8"/>
    <w:rsid w:val="00F21E91"/>
    <w:rsid w:val="00F3330A"/>
    <w:rsid w:val="00F33861"/>
    <w:rsid w:val="00F3577D"/>
    <w:rsid w:val="00F37C89"/>
    <w:rsid w:val="00F42DF9"/>
    <w:rsid w:val="00F70930"/>
    <w:rsid w:val="00F73E95"/>
    <w:rsid w:val="00F81EB6"/>
    <w:rsid w:val="00F93860"/>
    <w:rsid w:val="00F94979"/>
    <w:rsid w:val="00F966A2"/>
    <w:rsid w:val="00FA189D"/>
    <w:rsid w:val="00FB588F"/>
    <w:rsid w:val="00FB5FB3"/>
    <w:rsid w:val="00FC4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93FD"/>
  <w15:chartTrackingRefBased/>
  <w15:docId w15:val="{764F26FD-D718-496F-A4F9-94EB419D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1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DEF"/>
    <w:pPr>
      <w:ind w:left="720"/>
      <w:contextualSpacing/>
    </w:pPr>
  </w:style>
  <w:style w:type="character" w:styleId="Hyperlink">
    <w:name w:val="Hyperlink"/>
    <w:basedOn w:val="DefaultParagraphFont"/>
    <w:uiPriority w:val="99"/>
    <w:unhideWhenUsed/>
    <w:rsid w:val="00526DAB"/>
    <w:rPr>
      <w:color w:val="0563C1" w:themeColor="hyperlink"/>
      <w:u w:val="single"/>
    </w:rPr>
  </w:style>
  <w:style w:type="character" w:styleId="FollowedHyperlink">
    <w:name w:val="FollowedHyperlink"/>
    <w:basedOn w:val="DefaultParagraphFont"/>
    <w:uiPriority w:val="99"/>
    <w:semiHidden/>
    <w:unhideWhenUsed/>
    <w:rsid w:val="00526DAB"/>
    <w:rPr>
      <w:color w:val="954F72" w:themeColor="followedHyperlink"/>
      <w:u w:val="single"/>
    </w:rPr>
  </w:style>
  <w:style w:type="paragraph" w:styleId="Header">
    <w:name w:val="header"/>
    <w:basedOn w:val="Normal"/>
    <w:link w:val="HeaderChar"/>
    <w:uiPriority w:val="99"/>
    <w:unhideWhenUsed/>
    <w:rsid w:val="00F81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EB6"/>
  </w:style>
  <w:style w:type="paragraph" w:styleId="Footer">
    <w:name w:val="footer"/>
    <w:basedOn w:val="Normal"/>
    <w:link w:val="FooterChar"/>
    <w:uiPriority w:val="99"/>
    <w:unhideWhenUsed/>
    <w:rsid w:val="00F81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EB6"/>
  </w:style>
  <w:style w:type="table" w:customStyle="1" w:styleId="TableGrid1">
    <w:name w:val="Table Grid1"/>
    <w:basedOn w:val="TableNormal"/>
    <w:next w:val="TableGrid"/>
    <w:uiPriority w:val="39"/>
    <w:rsid w:val="00226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26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4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modelaircraft.org/trust" TargetMode="External"/><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tmp"/><Relationship Id="rId29" Type="http://schemas.openxmlformats.org/officeDocument/2006/relationships/image" Target="media/image17.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orizonhobby.com" TargetMode="External"/><Relationship Id="rId28" Type="http://schemas.openxmlformats.org/officeDocument/2006/relationships/hyperlink" Target="http://www.faadronezone.faa.gov" TargetMode="External"/><Relationship Id="rId10" Type="http://schemas.openxmlformats.org/officeDocument/2006/relationships/image" Target="media/image4.png"/><Relationship Id="rId19" Type="http://schemas.openxmlformats.org/officeDocument/2006/relationships/hyperlink" Target="http://www.modelaircraft.org/trus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www.horizonhobby.com" TargetMode="External"/><Relationship Id="rId27" Type="http://schemas.openxmlformats.org/officeDocument/2006/relationships/hyperlink" Target="http://www.faadronezone.faa.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Daren Hudson</cp:lastModifiedBy>
  <cp:revision>7</cp:revision>
  <cp:lastPrinted>2024-04-13T17:38:00Z</cp:lastPrinted>
  <dcterms:created xsi:type="dcterms:W3CDTF">2024-04-15T02:49:00Z</dcterms:created>
  <dcterms:modified xsi:type="dcterms:W3CDTF">2024-04-15T19:14:00Z</dcterms:modified>
</cp:coreProperties>
</file>